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CC" w:rsidRPr="008C257D" w:rsidRDefault="00074EC2" w:rsidP="003F07CC">
      <w:pPr>
        <w:rPr>
          <w:rFonts w:ascii="ＭＳ 明朝" w:hAnsi="ＭＳ 明朝"/>
          <w:szCs w:val="21"/>
        </w:rPr>
      </w:pPr>
      <w:r>
        <w:rPr>
          <w:rFonts w:ascii="ＭＳ 明朝" w:hAnsi="ＭＳ 明朝" w:hint="eastAsia"/>
          <w:szCs w:val="21"/>
        </w:rPr>
        <w:t>ＰＣＢ廃棄物様式１－１</w:t>
      </w:r>
    </w:p>
    <w:p w:rsidR="003F07CC" w:rsidRDefault="003F07CC" w:rsidP="003F07CC">
      <w:pPr>
        <w:rPr>
          <w:rFonts w:ascii="ＭＳ 明朝" w:hAnsi="ＭＳ 明朝"/>
          <w:szCs w:val="21"/>
        </w:rPr>
      </w:pPr>
    </w:p>
    <w:p w:rsidR="003F07CC" w:rsidRPr="008C257D" w:rsidRDefault="00074EC2" w:rsidP="003F07CC">
      <w:pPr>
        <w:jc w:val="center"/>
        <w:rPr>
          <w:rFonts w:ascii="ＭＳ 明朝" w:hAnsi="ＭＳ 明朝"/>
          <w:szCs w:val="21"/>
        </w:rPr>
      </w:pPr>
      <w:r>
        <w:rPr>
          <w:rFonts w:ascii="ＭＳ 明朝" w:hAnsi="ＭＳ 明朝" w:hint="eastAsia"/>
          <w:szCs w:val="21"/>
        </w:rPr>
        <w:t>運搬容器の概要</w:t>
      </w:r>
    </w:p>
    <w:p w:rsidR="003F07CC" w:rsidRPr="008C257D" w:rsidRDefault="003F07CC" w:rsidP="003F07CC">
      <w:pPr>
        <w:rPr>
          <w:rFonts w:ascii="ＭＳ 明朝" w:hAnsi="ＭＳ 明朝"/>
          <w:szCs w:val="21"/>
        </w:rPr>
      </w:pPr>
    </w:p>
    <w:tbl>
      <w:tblPr>
        <w:tblW w:w="0" w:type="auto"/>
        <w:tblInd w:w="21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630"/>
        <w:gridCol w:w="2835"/>
        <w:gridCol w:w="2730"/>
        <w:gridCol w:w="735"/>
        <w:gridCol w:w="2520"/>
      </w:tblGrid>
      <w:tr w:rsidR="00F50E5D" w:rsidTr="002B38FE">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No.</w:t>
            </w:r>
          </w:p>
        </w:tc>
        <w:tc>
          <w:tcPr>
            <w:tcW w:w="2835"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運搬容器の種類</w:t>
            </w:r>
          </w:p>
        </w:tc>
        <w:tc>
          <w:tcPr>
            <w:tcW w:w="27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名称</w:t>
            </w:r>
          </w:p>
        </w:tc>
        <w:tc>
          <w:tcPr>
            <w:tcW w:w="735"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個数</w:t>
            </w:r>
          </w:p>
        </w:tc>
        <w:tc>
          <w:tcPr>
            <w:tcW w:w="252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運搬する廃棄物の種類</w:t>
            </w: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１</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２</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３</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４</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５</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６</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７</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８</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９</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r w:rsidR="00F50E5D" w:rsidTr="002B38FE">
        <w:trPr>
          <w:trHeight w:hRule="exact" w:val="737"/>
        </w:trPr>
        <w:tc>
          <w:tcPr>
            <w:tcW w:w="630" w:type="dxa"/>
            <w:vAlign w:val="center"/>
          </w:tcPr>
          <w:p w:rsidR="003F07CC" w:rsidRPr="00E155DF" w:rsidRDefault="00074EC2" w:rsidP="002B38FE">
            <w:pPr>
              <w:jc w:val="center"/>
              <w:rPr>
                <w:rFonts w:ascii="ＭＳ 明朝" w:hAnsi="ＭＳ 明朝"/>
                <w:szCs w:val="21"/>
              </w:rPr>
            </w:pPr>
            <w:r w:rsidRPr="00E155DF">
              <w:rPr>
                <w:rFonts w:ascii="ＭＳ 明朝" w:hAnsi="ＭＳ 明朝" w:hint="eastAsia"/>
                <w:szCs w:val="21"/>
              </w:rPr>
              <w:t>10</w:t>
            </w:r>
          </w:p>
        </w:tc>
        <w:tc>
          <w:tcPr>
            <w:tcW w:w="2835" w:type="dxa"/>
            <w:vAlign w:val="center"/>
          </w:tcPr>
          <w:p w:rsidR="003F07CC" w:rsidRPr="00E155DF" w:rsidRDefault="003F07CC" w:rsidP="002B38FE">
            <w:pPr>
              <w:rPr>
                <w:rFonts w:ascii="ＭＳ 明朝" w:hAnsi="ＭＳ 明朝"/>
                <w:szCs w:val="21"/>
              </w:rPr>
            </w:pPr>
          </w:p>
        </w:tc>
        <w:tc>
          <w:tcPr>
            <w:tcW w:w="2730" w:type="dxa"/>
            <w:vAlign w:val="center"/>
          </w:tcPr>
          <w:p w:rsidR="003F07CC" w:rsidRPr="00E155DF" w:rsidRDefault="003F07CC" w:rsidP="002B38FE">
            <w:pPr>
              <w:rPr>
                <w:rFonts w:ascii="ＭＳ 明朝" w:hAnsi="ＭＳ 明朝"/>
                <w:szCs w:val="21"/>
              </w:rPr>
            </w:pPr>
          </w:p>
        </w:tc>
        <w:tc>
          <w:tcPr>
            <w:tcW w:w="735" w:type="dxa"/>
            <w:vAlign w:val="center"/>
          </w:tcPr>
          <w:p w:rsidR="003F07CC" w:rsidRPr="00E155DF" w:rsidRDefault="003F07CC" w:rsidP="002B38FE">
            <w:pPr>
              <w:rPr>
                <w:rFonts w:ascii="ＭＳ 明朝" w:hAnsi="ＭＳ 明朝"/>
                <w:szCs w:val="21"/>
              </w:rPr>
            </w:pPr>
          </w:p>
        </w:tc>
        <w:tc>
          <w:tcPr>
            <w:tcW w:w="2520" w:type="dxa"/>
            <w:vAlign w:val="center"/>
          </w:tcPr>
          <w:p w:rsidR="003F07CC" w:rsidRPr="00E155DF" w:rsidRDefault="003F07CC" w:rsidP="002B38FE">
            <w:pPr>
              <w:rPr>
                <w:rFonts w:ascii="ＭＳ 明朝" w:hAnsi="ＭＳ 明朝"/>
                <w:szCs w:val="21"/>
              </w:rPr>
            </w:pPr>
          </w:p>
        </w:tc>
      </w:tr>
    </w:tbl>
    <w:p w:rsidR="0071339A" w:rsidRPr="00872B06" w:rsidRDefault="00074EC2" w:rsidP="00222DE8">
      <w:pPr>
        <w:autoSpaceDE w:val="0"/>
        <w:autoSpaceDN w:val="0"/>
        <w:spacing w:line="300" w:lineRule="exact"/>
        <w:ind w:leftChars="100" w:left="570" w:hangingChars="200" w:hanging="36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※１　容器の種類はＰＣＢ廃棄物収集・運搬ガイドライン（平成１６年３月環境省、以下「ＰＣＢガイドライン」という。）の「表３．２運搬容器」及び低濃度ＰＣＢ廃棄物収集・運搬ガイドライン（平成２５年６月環境省、以下「低濃度ＰＣＢガイドライン」という。）の「表Ⅱ－３．１運搬容器」の内容欄の具体的な容器の種類（鋼製ドラム、ペール缶等）を参考に記載すること。</w:t>
      </w:r>
    </w:p>
    <w:p w:rsidR="0071339A" w:rsidRPr="00872B06" w:rsidRDefault="00074EC2" w:rsidP="00222DE8">
      <w:pPr>
        <w:autoSpaceDE w:val="0"/>
        <w:autoSpaceDN w:val="0"/>
        <w:spacing w:line="300" w:lineRule="exact"/>
        <w:ind w:leftChars="100" w:left="570" w:hangingChars="200" w:hanging="36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※２　名称はＰＣＢガイドラインの「表３．２運搬容器」及び低濃度ＰＣＢガイドラインの「表３．１Ⅱ－運搬容器」の名称欄にある名称を記載すること。</w:t>
      </w:r>
    </w:p>
    <w:p w:rsidR="0071339A" w:rsidRPr="00872B06" w:rsidRDefault="00074EC2" w:rsidP="00222DE8">
      <w:pPr>
        <w:autoSpaceDE w:val="0"/>
        <w:autoSpaceDN w:val="0"/>
        <w:spacing w:line="300" w:lineRule="exact"/>
        <w:ind w:firstLineChars="400" w:firstLine="72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（例）①小型容器（固体用）、⑤ポータブルタンク（固体用）など</w:t>
      </w:r>
    </w:p>
    <w:p w:rsidR="0071339A" w:rsidRPr="00872B06" w:rsidRDefault="00074EC2" w:rsidP="00222DE8">
      <w:pPr>
        <w:autoSpaceDE w:val="0"/>
        <w:autoSpaceDN w:val="0"/>
        <w:spacing w:line="300" w:lineRule="exact"/>
        <w:ind w:leftChars="300" w:left="630" w:firstLineChars="100" w:firstLine="18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なお、低濃度ＰＣＢガイドラインにおいて、機械により荷役する構造を有する容器の特例に該当する機器で、微量ＰＣＢ汚染絶縁油が漏洩していないもの、及び微量ＰＣＢ混入廃油付着物で自由液がないもの並びに低濃度ＰＣＢ含有廃油付着物で廃ＰＣＢ等の自由液がないものについては、処分先での指定容器がある場合があるので、注意すること。</w:t>
      </w:r>
    </w:p>
    <w:p w:rsidR="0071339A" w:rsidRPr="00872B06" w:rsidRDefault="00074EC2" w:rsidP="00222DE8">
      <w:pPr>
        <w:autoSpaceDE w:val="0"/>
        <w:autoSpaceDN w:val="0"/>
        <w:spacing w:line="300" w:lineRule="exact"/>
        <w:ind w:leftChars="100" w:left="390" w:hangingChars="100" w:hanging="18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※３　ＰＣＢ廃棄物の種類は具体的な品物の種類を記載すること。</w:t>
      </w:r>
    </w:p>
    <w:p w:rsidR="0071339A" w:rsidRPr="00872B06" w:rsidRDefault="00074EC2" w:rsidP="00222DE8">
      <w:pPr>
        <w:autoSpaceDE w:val="0"/>
        <w:autoSpaceDN w:val="0"/>
        <w:spacing w:line="300" w:lineRule="exact"/>
        <w:ind w:firstLineChars="400" w:firstLine="72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（例）トランス、コンデンサ、ＰＣＢを含む廃油、微量ＰＣＢ汚染絶縁油など</w:t>
      </w:r>
    </w:p>
    <w:p w:rsidR="003F07CC" w:rsidRPr="00872B06" w:rsidRDefault="00074EC2" w:rsidP="00222DE8">
      <w:pPr>
        <w:spacing w:line="300" w:lineRule="exact"/>
        <w:ind w:leftChars="100" w:left="570" w:hangingChars="200" w:hanging="36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※４　容器の仕様書（材質、寸法、容量その他の性能等について説明した書類）を添付すること。</w:t>
      </w:r>
    </w:p>
    <w:p w:rsidR="003F07CC" w:rsidRPr="00872B06" w:rsidRDefault="00074EC2" w:rsidP="00222DE8">
      <w:pPr>
        <w:spacing w:line="300" w:lineRule="exact"/>
        <w:ind w:leftChars="100" w:left="390" w:hangingChars="100" w:hanging="18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※５　小型容器、</w:t>
      </w:r>
      <w:r w:rsidR="0071339A" w:rsidRPr="00872B06">
        <w:rPr>
          <w:rFonts w:ascii="ＭＳ ゴシック" w:eastAsia="ＭＳ ゴシック" w:hAnsi="ＭＳ ゴシック" w:hint="eastAsia"/>
          <w:sz w:val="18"/>
          <w:szCs w:val="18"/>
        </w:rPr>
        <w:t>ＩＢＣ</w:t>
      </w:r>
      <w:r w:rsidRPr="00872B06">
        <w:rPr>
          <w:rFonts w:ascii="ＭＳ ゴシック" w:eastAsia="ＭＳ ゴシック" w:hAnsi="ＭＳ ゴシック" w:hint="eastAsia"/>
          <w:sz w:val="18"/>
          <w:szCs w:val="18"/>
        </w:rPr>
        <w:t>容器、ポータブルタンクについては、危険物容器検査証の写しを添付すること。</w:t>
      </w:r>
    </w:p>
    <w:p w:rsidR="003F07CC" w:rsidRPr="00872B06" w:rsidRDefault="00074EC2" w:rsidP="00222DE8">
      <w:pPr>
        <w:spacing w:line="300" w:lineRule="exact"/>
        <w:ind w:leftChars="300" w:left="63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0071339A" w:rsidRPr="00872B06">
        <w:rPr>
          <w:rFonts w:ascii="ＭＳ ゴシック" w:eastAsia="ＭＳ ゴシック" w:hAnsi="ＭＳ ゴシック" w:hint="eastAsia"/>
          <w:sz w:val="18"/>
          <w:szCs w:val="18"/>
        </w:rPr>
        <w:t>低濃度ＰＣＢ</w:t>
      </w:r>
      <w:r w:rsidRPr="00872B06">
        <w:rPr>
          <w:rFonts w:ascii="ＭＳ ゴシック" w:eastAsia="ＭＳ ゴシック" w:hAnsi="ＭＳ ゴシック" w:hint="eastAsia"/>
          <w:sz w:val="18"/>
          <w:szCs w:val="18"/>
        </w:rPr>
        <w:t>廃棄</w:t>
      </w:r>
      <w:r w:rsidR="0071339A" w:rsidRPr="00872B06">
        <w:rPr>
          <w:rFonts w:ascii="ＭＳ ゴシック" w:eastAsia="ＭＳ ゴシック" w:hAnsi="ＭＳ ゴシック" w:hint="eastAsia"/>
          <w:sz w:val="18"/>
          <w:szCs w:val="18"/>
        </w:rPr>
        <w:t>物のみの運搬であって、かつ、陸上運搬のみしか行わない場合は省略可</w:t>
      </w:r>
      <w:r w:rsidRPr="00872B06">
        <w:rPr>
          <w:rFonts w:ascii="ＭＳ ゴシック" w:eastAsia="ＭＳ ゴシック" w:hAnsi="ＭＳ ゴシック" w:hint="eastAsia"/>
          <w:sz w:val="18"/>
          <w:szCs w:val="18"/>
        </w:rPr>
        <w:t>）</w:t>
      </w:r>
    </w:p>
    <w:p w:rsidR="002649B7" w:rsidRPr="00872B06" w:rsidRDefault="003F07CC" w:rsidP="002649B7">
      <w:pPr>
        <w:spacing w:line="300" w:lineRule="exact"/>
        <w:ind w:leftChars="100" w:left="570" w:hangingChars="200" w:hanging="36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※６　漏れ防止型の金属製容器及び漏れ防止型の金属製トレイについては、ＰＣＢガイドライン３．３及び</w:t>
      </w:r>
      <w:r w:rsidR="0071339A" w:rsidRPr="00872B06">
        <w:rPr>
          <w:rFonts w:ascii="ＭＳ ゴシック" w:eastAsia="ＭＳ ゴシック" w:hAnsi="ＭＳ ゴシック" w:hint="eastAsia"/>
          <w:sz w:val="18"/>
          <w:szCs w:val="18"/>
        </w:rPr>
        <w:t>低濃度</w:t>
      </w:r>
      <w:r w:rsidRPr="00872B06">
        <w:rPr>
          <w:rFonts w:ascii="ＭＳ ゴシック" w:eastAsia="ＭＳ ゴシック" w:hAnsi="ＭＳ ゴシック" w:hint="eastAsia"/>
          <w:sz w:val="18"/>
          <w:szCs w:val="18"/>
        </w:rPr>
        <w:t>ＰＣＢガイドライン３．４に規定する自主検査項目について、検査済みであることがわかる書類を添付すること。</w:t>
      </w:r>
    </w:p>
    <w:p w:rsidR="003F07CC" w:rsidRDefault="00E8492B" w:rsidP="002649B7">
      <w:pPr>
        <w:spacing w:line="300" w:lineRule="exact"/>
        <w:rPr>
          <w:rFonts w:ascii="ＭＳ 明朝" w:hAnsi="ＭＳ 明朝"/>
          <w:szCs w:val="21"/>
        </w:rPr>
      </w:pPr>
      <w:r w:rsidRPr="00872B06">
        <w:rPr>
          <w:rFonts w:ascii="ＭＳ 明朝" w:hAnsi="ＭＳ 明朝"/>
          <w:szCs w:val="21"/>
        </w:rPr>
        <w:br w:type="page"/>
      </w:r>
      <w:r w:rsidR="00074EC2">
        <w:rPr>
          <w:rFonts w:ascii="ＭＳ 明朝" w:hAnsi="ＭＳ 明朝" w:hint="eastAsia"/>
          <w:szCs w:val="21"/>
        </w:rPr>
        <w:lastRenderedPageBreak/>
        <w:t>ＰＣＢ</w:t>
      </w:r>
      <w:bookmarkStart w:id="0" w:name="_GoBack"/>
      <w:bookmarkEnd w:id="0"/>
      <w:r w:rsidR="00074EC2">
        <w:rPr>
          <w:rFonts w:ascii="ＭＳ 明朝" w:hAnsi="ＭＳ 明朝" w:hint="eastAsia"/>
          <w:szCs w:val="21"/>
        </w:rPr>
        <w:t>廃棄物様式１－２</w:t>
      </w:r>
    </w:p>
    <w:p w:rsidR="003F07CC" w:rsidRDefault="003F07CC" w:rsidP="003F07CC">
      <w:pPr>
        <w:jc w:val="center"/>
        <w:rPr>
          <w:rFonts w:ascii="ＭＳ 明朝" w:hAnsi="ＭＳ 明朝"/>
          <w:szCs w:val="21"/>
        </w:rPr>
      </w:pPr>
    </w:p>
    <w:p w:rsidR="003F07CC" w:rsidRPr="008C257D" w:rsidRDefault="007C6C9C" w:rsidP="003F07CC">
      <w:pPr>
        <w:jc w:val="center"/>
        <w:rPr>
          <w:rFonts w:ascii="ＭＳ 明朝" w:hAnsi="ＭＳ 明朝"/>
          <w:szCs w:val="21"/>
        </w:rPr>
      </w:pPr>
      <w:r>
        <w:rPr>
          <w:rFonts w:ascii="ＭＳ 明朝" w:hAnsi="ＭＳ 明朝" w:hint="eastAsia"/>
          <w:szCs w:val="21"/>
        </w:rPr>
        <w:t>運搬容器の写真</w:t>
      </w:r>
    </w:p>
    <w:p w:rsidR="003F07CC" w:rsidRPr="008C257D" w:rsidRDefault="003F07CC" w:rsidP="003F07CC">
      <w:pPr>
        <w:rPr>
          <w:rFonts w:ascii="ＭＳ 明朝" w:hAnsi="ＭＳ 明朝"/>
          <w:szCs w:val="21"/>
        </w:rPr>
      </w:pPr>
    </w:p>
    <w:p w:rsidR="003F07CC" w:rsidRPr="008C257D" w:rsidRDefault="00074EC2" w:rsidP="003F07CC">
      <w:pPr>
        <w:rPr>
          <w:rFonts w:ascii="ＭＳ 明朝" w:hAnsi="ＭＳ 明朝"/>
          <w:szCs w:val="21"/>
          <w:u w:val="single"/>
        </w:rPr>
      </w:pPr>
      <w:r w:rsidRPr="008C257D">
        <w:rPr>
          <w:rFonts w:ascii="ＭＳ 明朝" w:hAnsi="ＭＳ 明朝" w:hint="eastAsia"/>
          <w:szCs w:val="21"/>
          <w:u w:val="single"/>
        </w:rPr>
        <w:t xml:space="preserve">No.　　　　</w:t>
      </w:r>
      <w:r w:rsidRPr="00154AE3">
        <w:rPr>
          <w:rFonts w:ascii="ＭＳ 明朝" w:hAnsi="ＭＳ 明朝" w:hint="eastAsia"/>
          <w:szCs w:val="21"/>
        </w:rPr>
        <w:t>（</w:t>
      </w:r>
      <w:r>
        <w:rPr>
          <w:rFonts w:ascii="ＭＳ 明朝" w:hAnsi="ＭＳ 明朝" w:hint="eastAsia"/>
          <w:szCs w:val="21"/>
        </w:rPr>
        <w:t>ＰＣＢ廃棄物様式１－１</w:t>
      </w:r>
      <w:r w:rsidRPr="00154AE3">
        <w:rPr>
          <w:rFonts w:ascii="ＭＳ 明朝" w:hAnsi="ＭＳ 明朝" w:hint="eastAsia"/>
          <w:szCs w:val="21"/>
        </w:rPr>
        <w:t>の番号）</w:t>
      </w:r>
    </w:p>
    <w:p w:rsidR="003F07CC" w:rsidRPr="008C257D" w:rsidRDefault="00074EC2" w:rsidP="003F07CC">
      <w:pPr>
        <w:rPr>
          <w:rFonts w:ascii="ＭＳ 明朝" w:hAnsi="ＭＳ 明朝"/>
          <w:szCs w:val="21"/>
          <w:u w:val="single"/>
        </w:rPr>
      </w:pPr>
      <w:r>
        <w:rPr>
          <w:rFonts w:ascii="ＭＳ 明朝" w:hAnsi="ＭＳ 明朝" w:hint="eastAsia"/>
          <w:szCs w:val="21"/>
        </w:rPr>
        <w:t xml:space="preserve">１　</w:t>
      </w:r>
      <w:r w:rsidRPr="008C257D">
        <w:rPr>
          <w:rFonts w:ascii="ＭＳ 明朝" w:hAnsi="ＭＳ 明朝" w:hint="eastAsia"/>
          <w:szCs w:val="21"/>
        </w:rPr>
        <w:t>運搬容器の写真</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50"/>
      </w:tblGrid>
      <w:tr w:rsidR="00F50E5D" w:rsidTr="00872B06">
        <w:trPr>
          <w:trHeight w:val="8099"/>
        </w:trPr>
        <w:tc>
          <w:tcPr>
            <w:tcW w:w="9450" w:type="dxa"/>
            <w:tcBorders>
              <w:bottom w:val="single" w:sz="6" w:space="0" w:color="auto"/>
            </w:tcBorders>
          </w:tcPr>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3F07CC" w:rsidRPr="00E155DF" w:rsidRDefault="003F07CC" w:rsidP="00872B06">
            <w:pPr>
              <w:jc w:val="center"/>
              <w:rPr>
                <w:rFonts w:ascii="ＭＳ 明朝" w:hAnsi="ＭＳ 明朝"/>
                <w:szCs w:val="21"/>
                <w:u w:val="single"/>
              </w:rPr>
            </w:pPr>
          </w:p>
          <w:p w:rsidR="00872B06" w:rsidRPr="00E155DF" w:rsidRDefault="003F07CC" w:rsidP="00872B06">
            <w:pPr>
              <w:jc w:val="center"/>
              <w:rPr>
                <w:rFonts w:ascii="ＭＳ 明朝" w:hAnsi="ＭＳ 明朝"/>
                <w:szCs w:val="21"/>
                <w:u w:val="single"/>
              </w:rPr>
            </w:pPr>
            <w:r w:rsidRPr="00E155DF">
              <w:rPr>
                <w:rFonts w:ascii="ＭＳ Ｐゴシック" w:eastAsia="ＭＳ Ｐゴシック" w:hAnsi="ＭＳ Ｐゴシック" w:hint="eastAsia"/>
                <w:i/>
                <w:szCs w:val="21"/>
              </w:rPr>
              <w:t>（写真を貼付してください。）</w:t>
            </w:r>
          </w:p>
          <w:p w:rsidR="003F07CC" w:rsidRPr="00E155DF" w:rsidRDefault="003F07CC" w:rsidP="00872B06">
            <w:pPr>
              <w:jc w:val="center"/>
              <w:rPr>
                <w:rFonts w:ascii="ＭＳ Ｐゴシック" w:eastAsia="ＭＳ Ｐゴシック" w:hAnsi="ＭＳ Ｐゴシック"/>
                <w:i/>
                <w:szCs w:val="21"/>
                <w:u w:val="single"/>
              </w:rPr>
            </w:pPr>
          </w:p>
        </w:tc>
      </w:tr>
    </w:tbl>
    <w:p w:rsidR="00872B06" w:rsidRPr="00872B06" w:rsidRDefault="00074EC2" w:rsidP="00872B06">
      <w:pPr>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Pr="00872B06">
        <w:rPr>
          <w:rFonts w:ascii="ＭＳ ゴシック" w:eastAsia="ＭＳ ゴシック" w:hAnsi="ＭＳ ゴシック"/>
          <w:sz w:val="18"/>
          <w:szCs w:val="18"/>
        </w:rPr>
        <w:t>おおむね申請日の６箇月以内に</w:t>
      </w:r>
      <w:r w:rsidRPr="00872B06">
        <w:rPr>
          <w:rFonts w:ascii="ＭＳ ゴシック" w:eastAsia="ＭＳ ゴシック" w:hAnsi="ＭＳ ゴシック" w:hint="eastAsia"/>
          <w:sz w:val="18"/>
          <w:szCs w:val="18"/>
        </w:rPr>
        <w:t>撮影した</w:t>
      </w:r>
      <w:r w:rsidRPr="00872B06">
        <w:rPr>
          <w:rFonts w:ascii="ＭＳ ゴシック" w:eastAsia="ＭＳ ゴシック" w:hAnsi="ＭＳ ゴシック"/>
          <w:sz w:val="18"/>
          <w:szCs w:val="18"/>
        </w:rPr>
        <w:t>ものとすること</w:t>
      </w:r>
      <w:r w:rsidRPr="00872B06">
        <w:rPr>
          <w:rFonts w:ascii="ＭＳ ゴシック" w:eastAsia="ＭＳ ゴシック" w:hAnsi="ＭＳ ゴシック" w:hint="eastAsia"/>
          <w:sz w:val="18"/>
          <w:szCs w:val="18"/>
        </w:rPr>
        <w:t>。</w:t>
      </w:r>
    </w:p>
    <w:p w:rsidR="003E5D09" w:rsidRDefault="003F07CC" w:rsidP="003F07CC">
      <w:pPr>
        <w:rPr>
          <w:rFonts w:ascii="ＭＳ 明朝" w:hAnsi="ＭＳ 明朝"/>
          <w:szCs w:val="21"/>
        </w:rPr>
      </w:pPr>
      <w:r>
        <w:rPr>
          <w:rFonts w:ascii="ＭＳ 明朝" w:hAnsi="ＭＳ 明朝"/>
          <w:sz w:val="22"/>
        </w:rPr>
        <w:br w:type="page"/>
      </w:r>
      <w:r w:rsidR="00074EC2">
        <w:rPr>
          <w:rFonts w:ascii="ＭＳ 明朝" w:hAnsi="ＭＳ 明朝" w:hint="eastAsia"/>
          <w:szCs w:val="21"/>
        </w:rPr>
        <w:lastRenderedPageBreak/>
        <w:t>ＰＣＢ廃棄物様式１－３</w:t>
      </w:r>
    </w:p>
    <w:p w:rsidR="003E5D09" w:rsidRDefault="003E5D09" w:rsidP="00DC337E">
      <w:pPr>
        <w:rPr>
          <w:rFonts w:ascii="ＭＳ 明朝" w:hAnsi="ＭＳ 明朝"/>
          <w:szCs w:val="21"/>
        </w:rPr>
      </w:pPr>
    </w:p>
    <w:p w:rsidR="003E5D09" w:rsidRDefault="00074EC2" w:rsidP="003E5D09">
      <w:pPr>
        <w:jc w:val="center"/>
        <w:rPr>
          <w:rFonts w:ascii="ＭＳ 明朝" w:hAnsi="ＭＳ 明朝"/>
          <w:szCs w:val="21"/>
        </w:rPr>
      </w:pPr>
      <w:r>
        <w:rPr>
          <w:rFonts w:ascii="ＭＳ 明朝" w:hAnsi="ＭＳ 明朝" w:hint="eastAsia"/>
          <w:szCs w:val="21"/>
        </w:rPr>
        <w:t>運搬容器の運搬車両への固定方法</w:t>
      </w:r>
    </w:p>
    <w:p w:rsidR="003E5D09" w:rsidRDefault="003E5D09" w:rsidP="00DC337E">
      <w:pPr>
        <w:rPr>
          <w:rFonts w:ascii="ＭＳ 明朝" w:hAnsi="ＭＳ 明朝"/>
          <w:szCs w:val="21"/>
        </w:rPr>
      </w:pPr>
    </w:p>
    <w:p w:rsidR="003E5D09" w:rsidRPr="008C257D" w:rsidRDefault="003E5D09" w:rsidP="003E5D09">
      <w:pPr>
        <w:rPr>
          <w:rFonts w:ascii="ＭＳ 明朝" w:hAnsi="ＭＳ 明朝"/>
          <w:szCs w:val="21"/>
        </w:rPr>
      </w:pPr>
    </w:p>
    <w:p w:rsidR="003E5D09" w:rsidRPr="008C257D" w:rsidRDefault="00074EC2" w:rsidP="003E5D09">
      <w:pPr>
        <w:rPr>
          <w:rFonts w:ascii="ＭＳ 明朝" w:hAnsi="ＭＳ 明朝"/>
          <w:szCs w:val="21"/>
          <w:u w:val="single"/>
        </w:rPr>
      </w:pPr>
      <w:r w:rsidRPr="008C257D">
        <w:rPr>
          <w:rFonts w:ascii="ＭＳ 明朝" w:hAnsi="ＭＳ 明朝" w:hint="eastAsia"/>
          <w:szCs w:val="21"/>
          <w:u w:val="single"/>
        </w:rPr>
        <w:t xml:space="preserve">No.　　　　</w:t>
      </w:r>
      <w:r w:rsidRPr="00154AE3">
        <w:rPr>
          <w:rFonts w:ascii="ＭＳ 明朝" w:hAnsi="ＭＳ 明朝" w:hint="eastAsia"/>
          <w:szCs w:val="21"/>
        </w:rPr>
        <w:t>（</w:t>
      </w:r>
      <w:r>
        <w:rPr>
          <w:rFonts w:ascii="ＭＳ 明朝" w:hAnsi="ＭＳ 明朝" w:hint="eastAsia"/>
          <w:szCs w:val="21"/>
        </w:rPr>
        <w:t>ＰＣＢ廃棄物様式１－１</w:t>
      </w:r>
      <w:r w:rsidR="00B30CA0">
        <w:rPr>
          <w:rFonts w:ascii="ＭＳ 明朝" w:hAnsi="ＭＳ 明朝" w:hint="eastAsia"/>
          <w:szCs w:val="21"/>
        </w:rPr>
        <w:t>の番号</w:t>
      </w:r>
      <w:r w:rsidRPr="00154AE3">
        <w:rPr>
          <w:rFonts w:ascii="ＭＳ 明朝" w:hAnsi="ＭＳ 明朝" w:hint="eastAsia"/>
          <w:szCs w:val="21"/>
        </w:rPr>
        <w:t>）</w:t>
      </w:r>
    </w:p>
    <w:p w:rsidR="003E5D09" w:rsidRDefault="00074EC2" w:rsidP="003E5D09">
      <w:pPr>
        <w:rPr>
          <w:rFonts w:ascii="ＭＳ 明朝" w:hAnsi="ＭＳ 明朝"/>
          <w:szCs w:val="21"/>
        </w:rPr>
      </w:pPr>
      <w:r>
        <w:rPr>
          <w:rFonts w:ascii="ＭＳ 明朝" w:hAnsi="ＭＳ 明朝" w:hint="eastAsia"/>
          <w:szCs w:val="21"/>
        </w:rPr>
        <w:t>１　固定方法</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F50E5D" w:rsidTr="00E155DF">
        <w:trPr>
          <w:trHeight w:val="2138"/>
        </w:trPr>
        <w:tc>
          <w:tcPr>
            <w:tcW w:w="9450" w:type="dxa"/>
            <w:tcBorders>
              <w:top w:val="single" w:sz="6" w:space="0" w:color="auto"/>
              <w:left w:val="single" w:sz="6" w:space="0" w:color="auto"/>
              <w:bottom w:val="single" w:sz="6" w:space="0" w:color="auto"/>
              <w:right w:val="single" w:sz="6" w:space="0" w:color="auto"/>
            </w:tcBorders>
          </w:tcPr>
          <w:p w:rsidR="00975646" w:rsidRPr="00E155DF" w:rsidRDefault="008B428C" w:rsidP="003E5D09">
            <w:pPr>
              <w:rPr>
                <w:rFonts w:ascii="ＭＳ 明朝" w:hAnsi="ＭＳ 明朝"/>
                <w:szCs w:val="21"/>
              </w:rPr>
            </w:pPr>
            <w:r w:rsidRPr="00E155DF">
              <w:rPr>
                <w:rFonts w:ascii="ＭＳ 明朝" w:hAnsi="ＭＳ 明朝" w:hint="eastAsia"/>
                <w:szCs w:val="21"/>
              </w:rPr>
              <w:t xml:space="preserve">　　</w:t>
            </w:r>
          </w:p>
        </w:tc>
      </w:tr>
    </w:tbl>
    <w:p w:rsidR="00975646" w:rsidRDefault="00975646" w:rsidP="003E5D09">
      <w:pPr>
        <w:rPr>
          <w:rFonts w:ascii="ＭＳ 明朝" w:hAnsi="ＭＳ 明朝"/>
          <w:szCs w:val="21"/>
        </w:rPr>
      </w:pPr>
    </w:p>
    <w:p w:rsidR="003E5D09" w:rsidRPr="008C257D" w:rsidRDefault="00074EC2" w:rsidP="003E5D09">
      <w:pPr>
        <w:rPr>
          <w:rFonts w:ascii="ＭＳ 明朝" w:hAnsi="ＭＳ 明朝"/>
          <w:szCs w:val="21"/>
          <w:u w:val="single"/>
        </w:rPr>
      </w:pPr>
      <w:r>
        <w:rPr>
          <w:rFonts w:ascii="ＭＳ 明朝" w:hAnsi="ＭＳ 明朝" w:hint="eastAsia"/>
          <w:szCs w:val="21"/>
        </w:rPr>
        <w:t>２　固定状況の</w:t>
      </w:r>
      <w:r w:rsidRPr="008C257D">
        <w:rPr>
          <w:rFonts w:ascii="ＭＳ 明朝" w:hAnsi="ＭＳ 明朝" w:hint="eastAsia"/>
          <w:szCs w:val="21"/>
        </w:rPr>
        <w:t>写真</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50"/>
      </w:tblGrid>
      <w:tr w:rsidR="00F50E5D" w:rsidTr="00872B06">
        <w:trPr>
          <w:trHeight w:val="7724"/>
        </w:trPr>
        <w:tc>
          <w:tcPr>
            <w:tcW w:w="9450" w:type="dxa"/>
            <w:tcBorders>
              <w:bottom w:val="single" w:sz="4" w:space="0" w:color="auto"/>
            </w:tcBorders>
          </w:tcPr>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3E5D09" w:rsidP="00E155DF">
            <w:pPr>
              <w:rPr>
                <w:rFonts w:ascii="ＭＳ 明朝" w:hAnsi="ＭＳ 明朝"/>
                <w:szCs w:val="21"/>
                <w:u w:val="single"/>
              </w:rPr>
            </w:pPr>
          </w:p>
          <w:p w:rsidR="003E5D09" w:rsidRPr="00E155DF" w:rsidRDefault="00074EC2" w:rsidP="00E155DF">
            <w:pPr>
              <w:jc w:val="center"/>
              <w:rPr>
                <w:rFonts w:ascii="ＭＳ Ｐゴシック" w:eastAsia="ＭＳ Ｐゴシック" w:hAnsi="ＭＳ Ｐゴシック"/>
                <w:i/>
                <w:szCs w:val="21"/>
                <w:u w:val="single"/>
              </w:rPr>
            </w:pPr>
            <w:r w:rsidRPr="00E155DF">
              <w:rPr>
                <w:rFonts w:ascii="ＭＳ Ｐゴシック" w:eastAsia="ＭＳ Ｐゴシック" w:hAnsi="ＭＳ Ｐゴシック" w:hint="eastAsia"/>
                <w:i/>
                <w:szCs w:val="21"/>
              </w:rPr>
              <w:t>（写真を貼付してください。）</w:t>
            </w:r>
          </w:p>
        </w:tc>
      </w:tr>
    </w:tbl>
    <w:p w:rsidR="003E5D09" w:rsidRPr="00B0648B" w:rsidRDefault="00872B06" w:rsidP="00DC337E">
      <w:pPr>
        <w:rPr>
          <w:rFonts w:ascii="ＭＳ ゴシック" w:eastAsia="ＭＳ ゴシック" w:hAnsi="ＭＳ ゴシック"/>
          <w:sz w:val="18"/>
          <w:szCs w:val="18"/>
        </w:rPr>
      </w:pPr>
      <w:r w:rsidRPr="00B0648B">
        <w:rPr>
          <w:rFonts w:ascii="ＭＳ ゴシック" w:eastAsia="ＭＳ ゴシック" w:hAnsi="ＭＳ ゴシック" w:hint="eastAsia"/>
          <w:sz w:val="18"/>
          <w:szCs w:val="18"/>
        </w:rPr>
        <w:t>※</w:t>
      </w:r>
      <w:r w:rsidRPr="00B0648B">
        <w:rPr>
          <w:rFonts w:ascii="ＭＳ ゴシック" w:eastAsia="ＭＳ ゴシック" w:hAnsi="ＭＳ ゴシック"/>
          <w:sz w:val="18"/>
          <w:szCs w:val="18"/>
        </w:rPr>
        <w:t>おおむね申請日の６箇月以内に</w:t>
      </w:r>
      <w:r w:rsidRPr="00B0648B">
        <w:rPr>
          <w:rFonts w:ascii="ＭＳ ゴシック" w:eastAsia="ＭＳ ゴシック" w:hAnsi="ＭＳ ゴシック" w:hint="eastAsia"/>
          <w:sz w:val="18"/>
          <w:szCs w:val="18"/>
        </w:rPr>
        <w:t>撮影した</w:t>
      </w:r>
      <w:r w:rsidRPr="00B0648B">
        <w:rPr>
          <w:rFonts w:ascii="ＭＳ ゴシック" w:eastAsia="ＭＳ ゴシック" w:hAnsi="ＭＳ ゴシック"/>
          <w:sz w:val="18"/>
          <w:szCs w:val="18"/>
        </w:rPr>
        <w:t>ものとすること</w:t>
      </w:r>
      <w:r w:rsidRPr="00B0648B">
        <w:rPr>
          <w:rFonts w:ascii="ＭＳ ゴシック" w:eastAsia="ＭＳ ゴシック" w:hAnsi="ＭＳ ゴシック" w:hint="eastAsia"/>
          <w:sz w:val="18"/>
          <w:szCs w:val="18"/>
        </w:rPr>
        <w:t>。</w:t>
      </w:r>
    </w:p>
    <w:p w:rsidR="003E5D09" w:rsidRDefault="003E5D09" w:rsidP="00DC337E">
      <w:pPr>
        <w:rPr>
          <w:rFonts w:ascii="ＭＳ 明朝" w:hAnsi="ＭＳ 明朝"/>
          <w:szCs w:val="21"/>
        </w:rPr>
      </w:pPr>
    </w:p>
    <w:p w:rsidR="00154AE3" w:rsidRPr="00154AE3" w:rsidRDefault="003E5D09" w:rsidP="00DC337E">
      <w:pPr>
        <w:rPr>
          <w:rFonts w:ascii="ＭＳ 明朝" w:hAnsi="ＭＳ 明朝"/>
          <w:szCs w:val="21"/>
        </w:rPr>
      </w:pPr>
      <w:r>
        <w:rPr>
          <w:rFonts w:ascii="ＭＳ 明朝" w:hAnsi="ＭＳ 明朝"/>
          <w:sz w:val="22"/>
          <w:szCs w:val="22"/>
        </w:rPr>
        <w:br w:type="page"/>
      </w:r>
      <w:r w:rsidR="00074EC2">
        <w:rPr>
          <w:rFonts w:ascii="ＭＳ 明朝" w:hAnsi="ＭＳ 明朝" w:hint="eastAsia"/>
          <w:szCs w:val="21"/>
        </w:rPr>
        <w:lastRenderedPageBreak/>
        <w:t>ＰＣＢ廃棄物</w:t>
      </w:r>
      <w:r w:rsidR="00066E63">
        <w:rPr>
          <w:rFonts w:ascii="ＭＳ 明朝" w:hAnsi="ＭＳ 明朝" w:hint="eastAsia"/>
          <w:szCs w:val="21"/>
        </w:rPr>
        <w:t>様式</w:t>
      </w:r>
      <w:r w:rsidR="00501681">
        <w:rPr>
          <w:rFonts w:ascii="ＭＳ 明朝" w:hAnsi="ＭＳ 明朝" w:hint="eastAsia"/>
          <w:szCs w:val="21"/>
        </w:rPr>
        <w:t>２</w:t>
      </w:r>
    </w:p>
    <w:p w:rsidR="00154AE3" w:rsidRPr="00154AE3" w:rsidRDefault="00154AE3" w:rsidP="00DC337E">
      <w:pPr>
        <w:rPr>
          <w:rFonts w:ascii="ＭＳ 明朝" w:hAnsi="ＭＳ 明朝"/>
          <w:szCs w:val="21"/>
        </w:rPr>
      </w:pPr>
    </w:p>
    <w:p w:rsidR="00E8492B" w:rsidRPr="00154AE3" w:rsidRDefault="009D5751" w:rsidP="00154AE3">
      <w:pPr>
        <w:jc w:val="center"/>
        <w:rPr>
          <w:rFonts w:ascii="ＭＳ 明朝" w:hAnsi="ＭＳ 明朝"/>
          <w:szCs w:val="21"/>
        </w:rPr>
      </w:pPr>
      <w:r w:rsidRPr="00154AE3">
        <w:rPr>
          <w:rFonts w:ascii="ＭＳ 明朝" w:hAnsi="ＭＳ 明朝" w:hint="eastAsia"/>
          <w:szCs w:val="21"/>
        </w:rPr>
        <w:t>連絡設備</w:t>
      </w:r>
      <w:r w:rsidR="00B30CA0">
        <w:rPr>
          <w:rFonts w:ascii="ＭＳ 明朝" w:hAnsi="ＭＳ 明朝" w:hint="eastAsia"/>
          <w:szCs w:val="21"/>
        </w:rPr>
        <w:t>等</w:t>
      </w:r>
      <w:r w:rsidR="00154AE3">
        <w:rPr>
          <w:rFonts w:ascii="ＭＳ 明朝" w:hAnsi="ＭＳ 明朝" w:hint="eastAsia"/>
          <w:szCs w:val="21"/>
        </w:rPr>
        <w:t>の概要</w:t>
      </w:r>
    </w:p>
    <w:p w:rsidR="00154AE3" w:rsidRDefault="00154AE3" w:rsidP="00DC337E">
      <w:pPr>
        <w:rPr>
          <w:rFonts w:ascii="ＭＳ 明朝" w:hAnsi="ＭＳ 明朝"/>
          <w:szCs w:val="21"/>
        </w:rPr>
      </w:pPr>
    </w:p>
    <w:p w:rsidR="009D5751" w:rsidRPr="00154AE3" w:rsidRDefault="00154AE3" w:rsidP="00DC337E">
      <w:pPr>
        <w:rPr>
          <w:rFonts w:ascii="ＭＳ 明朝" w:hAnsi="ＭＳ 明朝"/>
          <w:szCs w:val="21"/>
        </w:rPr>
      </w:pPr>
      <w:r>
        <w:rPr>
          <w:rFonts w:ascii="ＭＳ 明朝" w:hAnsi="ＭＳ 明朝" w:hint="eastAsia"/>
          <w:szCs w:val="21"/>
        </w:rPr>
        <w:t xml:space="preserve">１　</w:t>
      </w:r>
      <w:r w:rsidR="00074EC2" w:rsidRPr="00154AE3">
        <w:rPr>
          <w:rFonts w:ascii="ＭＳ 明朝" w:hAnsi="ＭＳ 明朝" w:hint="eastAsia"/>
          <w:szCs w:val="21"/>
        </w:rPr>
        <w:t>使用機器</w:t>
      </w:r>
    </w:p>
    <w:p w:rsidR="009D5751" w:rsidRPr="00154AE3" w:rsidRDefault="009D5751" w:rsidP="00DC337E">
      <w:pPr>
        <w:rPr>
          <w:rFonts w:ascii="ＭＳ 明朝" w:hAnsi="ＭＳ 明朝"/>
          <w:szCs w:val="21"/>
        </w:rPr>
      </w:pPr>
    </w:p>
    <w:p w:rsidR="009D5751" w:rsidRPr="00154AE3" w:rsidRDefault="009D5751" w:rsidP="00DC337E">
      <w:pPr>
        <w:rPr>
          <w:rFonts w:ascii="ＭＳ 明朝" w:hAnsi="ＭＳ 明朝"/>
          <w:szCs w:val="21"/>
        </w:rPr>
      </w:pPr>
    </w:p>
    <w:p w:rsidR="00925B31" w:rsidRPr="00154AE3" w:rsidRDefault="00925B31" w:rsidP="00DC337E">
      <w:pPr>
        <w:rPr>
          <w:rFonts w:ascii="ＭＳ 明朝" w:hAnsi="ＭＳ 明朝"/>
          <w:szCs w:val="21"/>
        </w:rPr>
      </w:pPr>
    </w:p>
    <w:p w:rsidR="009D5751" w:rsidRDefault="009D5751" w:rsidP="00DC337E">
      <w:pPr>
        <w:rPr>
          <w:rFonts w:ascii="ＭＳ 明朝" w:hAnsi="ＭＳ 明朝"/>
          <w:szCs w:val="21"/>
        </w:rPr>
      </w:pPr>
    </w:p>
    <w:p w:rsidR="00154AE3" w:rsidRPr="00154AE3" w:rsidRDefault="00154AE3" w:rsidP="00DC337E">
      <w:pPr>
        <w:rPr>
          <w:rFonts w:ascii="ＭＳ 明朝" w:hAnsi="ＭＳ 明朝"/>
          <w:szCs w:val="21"/>
        </w:rPr>
      </w:pPr>
    </w:p>
    <w:p w:rsidR="003D7038" w:rsidRDefault="003D7038" w:rsidP="00DC337E">
      <w:pPr>
        <w:rPr>
          <w:rFonts w:ascii="ＭＳ 明朝" w:hAnsi="ＭＳ 明朝"/>
          <w:szCs w:val="21"/>
        </w:rPr>
      </w:pPr>
    </w:p>
    <w:p w:rsidR="00A8406F" w:rsidRPr="0071339A" w:rsidRDefault="00FC25B0" w:rsidP="0071339A">
      <w:pPr>
        <w:ind w:firstLineChars="100" w:firstLine="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　ＧＰＳを使用する場合は、カタログ等主要な機能がわかる書類を添付すること。</w:t>
      </w:r>
    </w:p>
    <w:p w:rsidR="00A8406F" w:rsidRPr="00154AE3" w:rsidRDefault="00A8406F" w:rsidP="00DC337E">
      <w:pPr>
        <w:rPr>
          <w:rFonts w:ascii="ＭＳ 明朝" w:hAnsi="ＭＳ 明朝"/>
          <w:szCs w:val="21"/>
        </w:rPr>
      </w:pPr>
    </w:p>
    <w:p w:rsidR="00E8492B" w:rsidRPr="00154AE3" w:rsidRDefault="00154AE3" w:rsidP="00DC337E">
      <w:pPr>
        <w:rPr>
          <w:rFonts w:ascii="ＭＳ 明朝" w:hAnsi="ＭＳ 明朝"/>
          <w:szCs w:val="21"/>
        </w:rPr>
      </w:pPr>
      <w:r>
        <w:rPr>
          <w:rFonts w:ascii="ＭＳ 明朝" w:hAnsi="ＭＳ 明朝" w:hint="eastAsia"/>
          <w:szCs w:val="21"/>
        </w:rPr>
        <w:t xml:space="preserve">２　</w:t>
      </w:r>
      <w:r w:rsidR="009D5751" w:rsidRPr="00154AE3">
        <w:rPr>
          <w:rFonts w:ascii="ＭＳ 明朝" w:hAnsi="ＭＳ 明朝" w:hint="eastAsia"/>
          <w:szCs w:val="21"/>
        </w:rPr>
        <w:t>収集運搬の状況確認方法</w:t>
      </w:r>
    </w:p>
    <w:p w:rsidR="00E8492B" w:rsidRPr="00154AE3" w:rsidRDefault="00E8492B" w:rsidP="00DC337E">
      <w:pPr>
        <w:rPr>
          <w:rFonts w:ascii="ＭＳ 明朝" w:hAnsi="ＭＳ 明朝"/>
          <w:szCs w:val="21"/>
        </w:rPr>
      </w:pPr>
    </w:p>
    <w:p w:rsidR="00E8492B" w:rsidRPr="00154AE3" w:rsidRDefault="00E8492B" w:rsidP="00DC337E">
      <w:pPr>
        <w:rPr>
          <w:rFonts w:ascii="ＭＳ 明朝" w:hAnsi="ＭＳ 明朝"/>
          <w:szCs w:val="21"/>
        </w:rPr>
      </w:pPr>
    </w:p>
    <w:p w:rsidR="00E8492B" w:rsidRPr="00154AE3" w:rsidRDefault="00E8492B" w:rsidP="00DC337E">
      <w:pPr>
        <w:rPr>
          <w:rFonts w:ascii="ＭＳ 明朝" w:hAnsi="ＭＳ 明朝"/>
          <w:szCs w:val="21"/>
        </w:rPr>
      </w:pPr>
    </w:p>
    <w:p w:rsidR="00E8492B" w:rsidRPr="00154AE3" w:rsidRDefault="00E8492B"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925B31" w:rsidRPr="00154AE3" w:rsidRDefault="00925B31" w:rsidP="00DC337E">
      <w:pPr>
        <w:rPr>
          <w:rFonts w:ascii="ＭＳ 明朝" w:hAnsi="ＭＳ 明朝"/>
          <w:szCs w:val="21"/>
        </w:rPr>
      </w:pPr>
    </w:p>
    <w:p w:rsidR="00E8492B" w:rsidRPr="00154AE3" w:rsidRDefault="00E8492B" w:rsidP="00DC337E">
      <w:pPr>
        <w:rPr>
          <w:rFonts w:ascii="ＭＳ 明朝" w:hAnsi="ＭＳ 明朝"/>
          <w:szCs w:val="21"/>
        </w:rPr>
      </w:pPr>
    </w:p>
    <w:p w:rsidR="00E8492B" w:rsidRPr="00154AE3" w:rsidRDefault="00154AE3" w:rsidP="00DC337E">
      <w:pPr>
        <w:rPr>
          <w:rFonts w:ascii="ＭＳ 明朝" w:hAnsi="ＭＳ 明朝"/>
          <w:szCs w:val="21"/>
        </w:rPr>
      </w:pPr>
      <w:r>
        <w:rPr>
          <w:rFonts w:ascii="ＭＳ 明朝" w:hAnsi="ＭＳ 明朝" w:hint="eastAsia"/>
          <w:szCs w:val="21"/>
        </w:rPr>
        <w:t xml:space="preserve">３　</w:t>
      </w:r>
      <w:r w:rsidR="009D5751" w:rsidRPr="00154AE3">
        <w:rPr>
          <w:rFonts w:ascii="ＭＳ 明朝" w:hAnsi="ＭＳ 明朝" w:hint="eastAsia"/>
          <w:szCs w:val="21"/>
        </w:rPr>
        <w:t>緊急時の連絡方法</w:t>
      </w:r>
    </w:p>
    <w:p w:rsidR="00E8492B" w:rsidRPr="00154AE3" w:rsidRDefault="00E8492B" w:rsidP="00DC337E">
      <w:pPr>
        <w:rPr>
          <w:rFonts w:ascii="ＭＳ 明朝" w:hAnsi="ＭＳ 明朝"/>
          <w:szCs w:val="21"/>
        </w:rPr>
      </w:pPr>
    </w:p>
    <w:p w:rsidR="00E8492B" w:rsidRDefault="00E8492B" w:rsidP="00DC337E">
      <w:pPr>
        <w:rPr>
          <w:rFonts w:ascii="ＭＳ 明朝" w:hAnsi="ＭＳ 明朝"/>
          <w:szCs w:val="21"/>
        </w:rPr>
      </w:pPr>
    </w:p>
    <w:p w:rsidR="00046204" w:rsidRDefault="00046204" w:rsidP="00DC337E">
      <w:pPr>
        <w:rPr>
          <w:rFonts w:ascii="ＭＳ 明朝" w:hAnsi="ＭＳ 明朝"/>
          <w:szCs w:val="21"/>
        </w:rPr>
      </w:pPr>
    </w:p>
    <w:p w:rsidR="00046204" w:rsidRDefault="00046204" w:rsidP="00DC337E">
      <w:pPr>
        <w:rPr>
          <w:rFonts w:ascii="ＭＳ 明朝" w:hAnsi="ＭＳ 明朝"/>
          <w:szCs w:val="21"/>
        </w:rPr>
      </w:pPr>
    </w:p>
    <w:p w:rsidR="00046204" w:rsidRPr="00154AE3" w:rsidRDefault="00046204" w:rsidP="00DC337E">
      <w:pPr>
        <w:rPr>
          <w:rFonts w:ascii="ＭＳ 明朝" w:hAnsi="ＭＳ 明朝"/>
          <w:szCs w:val="21"/>
        </w:rPr>
      </w:pPr>
    </w:p>
    <w:p w:rsidR="00E8492B" w:rsidRPr="00154AE3" w:rsidRDefault="00E8492B" w:rsidP="00DC337E">
      <w:pPr>
        <w:rPr>
          <w:rFonts w:ascii="ＭＳ 明朝" w:hAnsi="ＭＳ 明朝"/>
          <w:szCs w:val="21"/>
        </w:rPr>
      </w:pPr>
    </w:p>
    <w:p w:rsidR="00E8492B" w:rsidRPr="00154AE3" w:rsidRDefault="00E8492B" w:rsidP="00DC337E">
      <w:pPr>
        <w:rPr>
          <w:rFonts w:ascii="ＭＳ 明朝" w:hAnsi="ＭＳ 明朝"/>
          <w:szCs w:val="21"/>
        </w:rPr>
      </w:pPr>
    </w:p>
    <w:p w:rsidR="00925B31" w:rsidRDefault="00925B31" w:rsidP="00DC337E">
      <w:pPr>
        <w:rPr>
          <w:rFonts w:ascii="ＭＳ 明朝" w:hAnsi="ＭＳ 明朝"/>
          <w:szCs w:val="21"/>
        </w:rPr>
      </w:pPr>
    </w:p>
    <w:p w:rsidR="00046204" w:rsidRDefault="00046204" w:rsidP="00DC337E">
      <w:pPr>
        <w:rPr>
          <w:rFonts w:ascii="ＭＳ 明朝" w:hAnsi="ＭＳ 明朝"/>
          <w:szCs w:val="21"/>
        </w:rPr>
      </w:pPr>
    </w:p>
    <w:p w:rsidR="00046204" w:rsidRPr="00154AE3" w:rsidRDefault="00046204" w:rsidP="00DC337E">
      <w:pPr>
        <w:rPr>
          <w:rFonts w:ascii="ＭＳ 明朝" w:hAnsi="ＭＳ 明朝"/>
          <w:szCs w:val="21"/>
        </w:rPr>
      </w:pPr>
    </w:p>
    <w:p w:rsidR="00925B31" w:rsidRPr="00154AE3" w:rsidRDefault="00925B31" w:rsidP="00DC337E">
      <w:pPr>
        <w:rPr>
          <w:rFonts w:ascii="ＭＳ 明朝" w:hAnsi="ＭＳ 明朝"/>
          <w:szCs w:val="21"/>
        </w:rPr>
      </w:pPr>
    </w:p>
    <w:p w:rsidR="00154AE3" w:rsidRPr="0071339A" w:rsidRDefault="009D5751" w:rsidP="0071339A">
      <w:pPr>
        <w:ind w:left="180" w:hangingChars="100" w:hanging="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046204" w:rsidRPr="0071339A">
        <w:rPr>
          <w:rFonts w:ascii="ＭＳ ゴシック" w:eastAsia="ＭＳ ゴシック" w:hAnsi="ＭＳ ゴシック" w:hint="eastAsia"/>
          <w:sz w:val="18"/>
          <w:szCs w:val="18"/>
        </w:rPr>
        <w:t xml:space="preserve">　</w:t>
      </w:r>
      <w:r w:rsidRPr="0071339A">
        <w:rPr>
          <w:rFonts w:ascii="ＭＳ ゴシック" w:eastAsia="ＭＳ ゴシック" w:hAnsi="ＭＳ ゴシック" w:hint="eastAsia"/>
          <w:sz w:val="18"/>
          <w:szCs w:val="18"/>
        </w:rPr>
        <w:t>緊急連絡先を記載した書類を添付すること。</w:t>
      </w:r>
      <w:r w:rsidR="006B690A" w:rsidRPr="0071339A">
        <w:rPr>
          <w:rFonts w:ascii="ＭＳ ゴシック" w:eastAsia="ＭＳ ゴシック" w:hAnsi="ＭＳ ゴシック" w:hint="eastAsia"/>
          <w:sz w:val="18"/>
          <w:szCs w:val="18"/>
        </w:rPr>
        <w:t>（なお、収集・運搬経路を管轄する県、政令市は</w:t>
      </w:r>
      <w:r w:rsidR="00872B06">
        <w:rPr>
          <w:rFonts w:ascii="ＭＳ ゴシック" w:eastAsia="ＭＳ ゴシック" w:hAnsi="ＭＳ ゴシック" w:hint="eastAsia"/>
          <w:sz w:val="18"/>
          <w:szCs w:val="18"/>
        </w:rPr>
        <w:t>全て</w:t>
      </w:r>
      <w:r w:rsidR="006B690A" w:rsidRPr="0071339A">
        <w:rPr>
          <w:rFonts w:ascii="ＭＳ ゴシック" w:eastAsia="ＭＳ ゴシック" w:hAnsi="ＭＳ ゴシック" w:hint="eastAsia"/>
          <w:sz w:val="18"/>
          <w:szCs w:val="18"/>
        </w:rPr>
        <w:t>記載すること。）</w:t>
      </w:r>
    </w:p>
    <w:p w:rsidR="00154AE3" w:rsidRDefault="00074EC2" w:rsidP="00154AE3">
      <w:pPr>
        <w:rPr>
          <w:rFonts w:ascii="ＭＳ 明朝" w:hAnsi="ＭＳ 明朝"/>
          <w:szCs w:val="21"/>
        </w:rPr>
      </w:pPr>
      <w:r w:rsidRPr="003957D0">
        <w:rPr>
          <w:rFonts w:ascii="ＭＳ 明朝" w:hAnsi="ＭＳ 明朝"/>
          <w:szCs w:val="21"/>
        </w:rPr>
        <w:br w:type="page"/>
      </w:r>
      <w:r w:rsidR="00066E63">
        <w:rPr>
          <w:rFonts w:ascii="ＭＳ 明朝" w:hAnsi="ＭＳ 明朝" w:hint="eastAsia"/>
          <w:szCs w:val="21"/>
        </w:rPr>
        <w:lastRenderedPageBreak/>
        <w:t>ＰＣＢ廃棄物様式</w:t>
      </w:r>
      <w:r w:rsidR="000A2858">
        <w:rPr>
          <w:rFonts w:ascii="ＭＳ 明朝" w:hAnsi="ＭＳ 明朝" w:hint="eastAsia"/>
          <w:szCs w:val="21"/>
        </w:rPr>
        <w:t>３－１</w:t>
      </w:r>
    </w:p>
    <w:p w:rsidR="00154AE3" w:rsidRPr="00154AE3" w:rsidRDefault="00154AE3" w:rsidP="00154AE3">
      <w:pPr>
        <w:rPr>
          <w:rFonts w:ascii="ＭＳ 明朝" w:hAnsi="ＭＳ 明朝"/>
          <w:szCs w:val="21"/>
        </w:rPr>
      </w:pPr>
    </w:p>
    <w:p w:rsidR="00E8492B" w:rsidRDefault="009D5751" w:rsidP="00154AE3">
      <w:pPr>
        <w:jc w:val="center"/>
        <w:rPr>
          <w:rFonts w:ascii="ＭＳ 明朝" w:hAnsi="ＭＳ 明朝"/>
          <w:szCs w:val="21"/>
        </w:rPr>
      </w:pPr>
      <w:r w:rsidRPr="00154AE3">
        <w:rPr>
          <w:rFonts w:ascii="ＭＳ 明朝" w:hAnsi="ＭＳ 明朝" w:hint="eastAsia"/>
          <w:szCs w:val="21"/>
        </w:rPr>
        <w:t>応急措置設備</w:t>
      </w:r>
      <w:r w:rsidR="00B30CA0">
        <w:rPr>
          <w:rFonts w:ascii="ＭＳ 明朝" w:hAnsi="ＭＳ 明朝" w:hint="eastAsia"/>
          <w:szCs w:val="21"/>
        </w:rPr>
        <w:t>等</w:t>
      </w:r>
      <w:r w:rsidR="00154AE3">
        <w:rPr>
          <w:rFonts w:ascii="ＭＳ 明朝" w:hAnsi="ＭＳ 明朝" w:hint="eastAsia"/>
          <w:szCs w:val="21"/>
        </w:rPr>
        <w:t>の概要</w:t>
      </w:r>
    </w:p>
    <w:p w:rsidR="00154AE3" w:rsidRPr="00154AE3" w:rsidRDefault="00154AE3" w:rsidP="00154AE3">
      <w:pPr>
        <w:jc w:val="center"/>
        <w:rPr>
          <w:rFonts w:ascii="ＭＳ 明朝" w:hAnsi="ＭＳ 明朝"/>
          <w:szCs w:val="21"/>
        </w:rPr>
      </w:pPr>
    </w:p>
    <w:tbl>
      <w:tblPr>
        <w:tblW w:w="0" w:type="auto"/>
        <w:tblInd w:w="21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630"/>
        <w:gridCol w:w="3255"/>
        <w:gridCol w:w="4305"/>
        <w:gridCol w:w="1260"/>
      </w:tblGrid>
      <w:tr w:rsidR="00F50E5D" w:rsidTr="00E155DF">
        <w:tc>
          <w:tcPr>
            <w:tcW w:w="630" w:type="dxa"/>
            <w:vAlign w:val="center"/>
          </w:tcPr>
          <w:p w:rsidR="00B26D24" w:rsidRPr="00E155DF" w:rsidRDefault="00074EC2" w:rsidP="00E155DF">
            <w:pPr>
              <w:jc w:val="center"/>
              <w:rPr>
                <w:rFonts w:ascii="ＭＳ 明朝" w:hAnsi="ＭＳ 明朝"/>
                <w:szCs w:val="21"/>
              </w:rPr>
            </w:pPr>
            <w:r w:rsidRPr="00E155DF">
              <w:rPr>
                <w:rFonts w:ascii="ＭＳ 明朝" w:hAnsi="ＭＳ 明朝" w:hint="eastAsia"/>
                <w:szCs w:val="21"/>
              </w:rPr>
              <w:t>No.</w:t>
            </w:r>
          </w:p>
        </w:tc>
        <w:tc>
          <w:tcPr>
            <w:tcW w:w="3255" w:type="dxa"/>
            <w:vAlign w:val="center"/>
          </w:tcPr>
          <w:p w:rsidR="00B26D24" w:rsidRPr="00E155DF" w:rsidRDefault="00074EC2" w:rsidP="00E155DF">
            <w:pPr>
              <w:jc w:val="center"/>
              <w:rPr>
                <w:rFonts w:ascii="ＭＳ 明朝" w:hAnsi="ＭＳ 明朝"/>
                <w:szCs w:val="21"/>
              </w:rPr>
            </w:pPr>
            <w:r w:rsidRPr="00E155DF">
              <w:rPr>
                <w:rFonts w:ascii="ＭＳ 明朝" w:hAnsi="ＭＳ 明朝" w:hint="eastAsia"/>
                <w:szCs w:val="21"/>
              </w:rPr>
              <w:t>種類</w:t>
            </w:r>
          </w:p>
        </w:tc>
        <w:tc>
          <w:tcPr>
            <w:tcW w:w="4305" w:type="dxa"/>
            <w:vAlign w:val="center"/>
          </w:tcPr>
          <w:p w:rsidR="00B26D24" w:rsidRPr="00E155DF" w:rsidRDefault="00074EC2" w:rsidP="00E155DF">
            <w:pPr>
              <w:jc w:val="center"/>
              <w:rPr>
                <w:rFonts w:ascii="ＭＳ 明朝" w:hAnsi="ＭＳ 明朝"/>
                <w:szCs w:val="21"/>
              </w:rPr>
            </w:pPr>
            <w:r w:rsidRPr="00E155DF">
              <w:rPr>
                <w:rFonts w:ascii="ＭＳ 明朝" w:hAnsi="ＭＳ 明朝" w:hint="eastAsia"/>
                <w:szCs w:val="21"/>
              </w:rPr>
              <w:t>防災備品</w:t>
            </w:r>
          </w:p>
        </w:tc>
        <w:tc>
          <w:tcPr>
            <w:tcW w:w="1260" w:type="dxa"/>
            <w:vAlign w:val="center"/>
          </w:tcPr>
          <w:p w:rsidR="00B26D24" w:rsidRPr="00E155DF" w:rsidRDefault="00074EC2" w:rsidP="00E155DF">
            <w:pPr>
              <w:jc w:val="center"/>
              <w:rPr>
                <w:rFonts w:ascii="ＭＳ 明朝" w:hAnsi="ＭＳ 明朝"/>
                <w:szCs w:val="21"/>
              </w:rPr>
            </w:pPr>
            <w:r w:rsidRPr="00E155DF">
              <w:rPr>
                <w:rFonts w:ascii="ＭＳ 明朝" w:hAnsi="ＭＳ 明朝" w:hint="eastAsia"/>
                <w:szCs w:val="21"/>
              </w:rPr>
              <w:t>個数</w:t>
            </w:r>
          </w:p>
        </w:tc>
      </w:tr>
      <w:tr w:rsidR="00F50E5D" w:rsidTr="00E155DF">
        <w:trPr>
          <w:trHeight w:hRule="exact" w:val="737"/>
        </w:trPr>
        <w:tc>
          <w:tcPr>
            <w:tcW w:w="630" w:type="dxa"/>
            <w:vAlign w:val="center"/>
          </w:tcPr>
          <w:p w:rsidR="00B26D24" w:rsidRPr="00E155DF" w:rsidRDefault="00074EC2" w:rsidP="00E155DF">
            <w:pPr>
              <w:jc w:val="center"/>
              <w:rPr>
                <w:rFonts w:ascii="ＭＳ 明朝" w:hAnsi="ＭＳ 明朝"/>
                <w:sz w:val="22"/>
                <w:szCs w:val="22"/>
              </w:rPr>
            </w:pPr>
            <w:r w:rsidRPr="00E155DF">
              <w:rPr>
                <w:rFonts w:ascii="ＭＳ 明朝" w:hAnsi="ＭＳ 明朝" w:hint="eastAsia"/>
                <w:sz w:val="22"/>
                <w:szCs w:val="22"/>
              </w:rPr>
              <w:t>１</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２</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３</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４</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５</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６</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７</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８</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９</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r w:rsidR="00F50E5D" w:rsidTr="00E155DF">
        <w:trPr>
          <w:trHeight w:hRule="exact" w:val="737"/>
        </w:trPr>
        <w:tc>
          <w:tcPr>
            <w:tcW w:w="630" w:type="dxa"/>
            <w:vAlign w:val="center"/>
          </w:tcPr>
          <w:p w:rsidR="00B26D24" w:rsidRDefault="00074EC2" w:rsidP="00E155DF">
            <w:pPr>
              <w:jc w:val="center"/>
            </w:pPr>
            <w:r w:rsidRPr="00E155DF">
              <w:rPr>
                <w:rFonts w:ascii="ＭＳ 明朝" w:hAnsi="ＭＳ 明朝" w:hint="eastAsia"/>
                <w:sz w:val="22"/>
                <w:szCs w:val="22"/>
              </w:rPr>
              <w:t>10</w:t>
            </w:r>
          </w:p>
        </w:tc>
        <w:tc>
          <w:tcPr>
            <w:tcW w:w="3255" w:type="dxa"/>
            <w:vAlign w:val="center"/>
          </w:tcPr>
          <w:p w:rsidR="00B26D24" w:rsidRPr="00E155DF" w:rsidRDefault="00B26D24" w:rsidP="00AD6FE5">
            <w:pPr>
              <w:rPr>
                <w:rFonts w:ascii="ＭＳ 明朝" w:hAnsi="ＭＳ 明朝"/>
                <w:sz w:val="22"/>
                <w:szCs w:val="22"/>
              </w:rPr>
            </w:pPr>
          </w:p>
        </w:tc>
        <w:tc>
          <w:tcPr>
            <w:tcW w:w="4305" w:type="dxa"/>
            <w:vAlign w:val="center"/>
          </w:tcPr>
          <w:p w:rsidR="00B26D24" w:rsidRPr="00E155DF" w:rsidRDefault="00B26D24" w:rsidP="00AD6FE5">
            <w:pPr>
              <w:rPr>
                <w:rFonts w:ascii="ＭＳ 明朝" w:hAnsi="ＭＳ 明朝"/>
                <w:sz w:val="22"/>
                <w:szCs w:val="22"/>
              </w:rPr>
            </w:pPr>
          </w:p>
        </w:tc>
        <w:tc>
          <w:tcPr>
            <w:tcW w:w="1260" w:type="dxa"/>
            <w:vAlign w:val="center"/>
          </w:tcPr>
          <w:p w:rsidR="00B26D24" w:rsidRPr="00E155DF" w:rsidRDefault="00B26D24" w:rsidP="00AD6FE5">
            <w:pPr>
              <w:rPr>
                <w:rFonts w:ascii="ＭＳ 明朝" w:hAnsi="ＭＳ 明朝"/>
                <w:sz w:val="22"/>
                <w:szCs w:val="22"/>
              </w:rPr>
            </w:pPr>
          </w:p>
        </w:tc>
      </w:tr>
    </w:tbl>
    <w:p w:rsidR="009D5751" w:rsidRPr="00872B06" w:rsidRDefault="00B26D24" w:rsidP="00222DE8">
      <w:pPr>
        <w:spacing w:line="300" w:lineRule="exact"/>
        <w:ind w:leftChars="100" w:left="21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00C451BE" w:rsidRPr="00872B06">
        <w:rPr>
          <w:rFonts w:ascii="ＭＳ ゴシック" w:eastAsia="ＭＳ ゴシック" w:hAnsi="ＭＳ ゴシック" w:hint="eastAsia"/>
          <w:sz w:val="18"/>
          <w:szCs w:val="18"/>
        </w:rPr>
        <w:t>１</w:t>
      </w:r>
      <w:r w:rsidR="00046204" w:rsidRPr="00872B06">
        <w:rPr>
          <w:rFonts w:ascii="ＭＳ ゴシック" w:eastAsia="ＭＳ ゴシック" w:hAnsi="ＭＳ ゴシック" w:hint="eastAsia"/>
          <w:sz w:val="18"/>
          <w:szCs w:val="18"/>
        </w:rPr>
        <w:t xml:space="preserve">　</w:t>
      </w:r>
      <w:r w:rsidR="00E83DBB" w:rsidRPr="00872B06">
        <w:rPr>
          <w:rFonts w:ascii="ＭＳ ゴシック" w:eastAsia="ＭＳ ゴシック" w:hAnsi="ＭＳ ゴシック" w:hint="eastAsia"/>
          <w:sz w:val="18"/>
          <w:szCs w:val="18"/>
        </w:rPr>
        <w:t>ＰＣＢ</w:t>
      </w:r>
      <w:r w:rsidRPr="00872B06">
        <w:rPr>
          <w:rFonts w:ascii="ＭＳ ゴシック" w:eastAsia="ＭＳ ゴシック" w:hAnsi="ＭＳ ゴシック" w:hint="eastAsia"/>
          <w:sz w:val="18"/>
          <w:szCs w:val="18"/>
        </w:rPr>
        <w:t>ガイドライン</w:t>
      </w:r>
      <w:r w:rsidR="00E83DBB" w:rsidRPr="00872B06">
        <w:rPr>
          <w:rFonts w:ascii="ＭＳ ゴシック" w:eastAsia="ＭＳ ゴシック" w:hAnsi="ＭＳ ゴシック" w:hint="eastAsia"/>
          <w:sz w:val="18"/>
          <w:szCs w:val="18"/>
        </w:rPr>
        <w:t>及び</w:t>
      </w:r>
      <w:r w:rsidR="0071339A" w:rsidRPr="00872B06">
        <w:rPr>
          <w:rFonts w:ascii="ＭＳ ゴシック" w:eastAsia="ＭＳ ゴシック" w:hAnsi="ＭＳ ゴシック" w:hint="eastAsia"/>
          <w:sz w:val="18"/>
          <w:szCs w:val="18"/>
        </w:rPr>
        <w:t>低濃度</w:t>
      </w:r>
      <w:r w:rsidR="00E83DBB" w:rsidRPr="00872B06">
        <w:rPr>
          <w:rFonts w:ascii="ＭＳ ゴシック" w:eastAsia="ＭＳ ゴシック" w:hAnsi="ＭＳ ゴシック" w:hint="eastAsia"/>
          <w:sz w:val="18"/>
          <w:szCs w:val="18"/>
        </w:rPr>
        <w:t>ＰＣＢガイドライン</w:t>
      </w:r>
      <w:r w:rsidRPr="00872B06">
        <w:rPr>
          <w:rFonts w:ascii="ＭＳ ゴシック" w:eastAsia="ＭＳ ゴシック" w:hAnsi="ＭＳ ゴシック" w:hint="eastAsia"/>
          <w:sz w:val="18"/>
          <w:szCs w:val="18"/>
        </w:rPr>
        <w:t>の「表</w:t>
      </w:r>
      <w:r w:rsidR="0071339A" w:rsidRPr="00872B06">
        <w:rPr>
          <w:rFonts w:ascii="ＭＳ ゴシック" w:eastAsia="ＭＳ ゴシック" w:hAnsi="ＭＳ ゴシック" w:hint="eastAsia"/>
          <w:sz w:val="18"/>
          <w:szCs w:val="18"/>
        </w:rPr>
        <w:t>Ⅱ－</w:t>
      </w:r>
      <w:r w:rsidRPr="00872B06">
        <w:rPr>
          <w:rFonts w:ascii="ＭＳ ゴシック" w:eastAsia="ＭＳ ゴシック" w:hAnsi="ＭＳ ゴシック" w:hint="eastAsia"/>
          <w:sz w:val="18"/>
          <w:szCs w:val="18"/>
        </w:rPr>
        <w:t>５．１」を参考に記載すること。</w:t>
      </w:r>
    </w:p>
    <w:p w:rsidR="009D5751" w:rsidRPr="00872B06" w:rsidRDefault="00FA0AB3" w:rsidP="00222DE8">
      <w:pPr>
        <w:spacing w:line="300" w:lineRule="exact"/>
        <w:ind w:leftChars="100" w:left="570" w:hangingChars="200" w:hanging="360"/>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00C451BE" w:rsidRPr="00872B06">
        <w:rPr>
          <w:rFonts w:ascii="ＭＳ ゴシック" w:eastAsia="ＭＳ ゴシック" w:hAnsi="ＭＳ ゴシック" w:hint="eastAsia"/>
          <w:sz w:val="18"/>
          <w:szCs w:val="18"/>
        </w:rPr>
        <w:t>２</w:t>
      </w:r>
      <w:r w:rsidR="00046204" w:rsidRPr="00872B06">
        <w:rPr>
          <w:rFonts w:ascii="ＭＳ ゴシック" w:eastAsia="ＭＳ ゴシック" w:hAnsi="ＭＳ ゴシック" w:hint="eastAsia"/>
          <w:sz w:val="18"/>
          <w:szCs w:val="18"/>
        </w:rPr>
        <w:t xml:space="preserve">　</w:t>
      </w:r>
      <w:r w:rsidRPr="00872B06">
        <w:rPr>
          <w:rFonts w:ascii="ＭＳ ゴシック" w:eastAsia="ＭＳ ゴシック" w:hAnsi="ＭＳ ゴシック" w:hint="eastAsia"/>
          <w:sz w:val="18"/>
          <w:szCs w:val="18"/>
        </w:rPr>
        <w:t>緊急時対応マニュアル</w:t>
      </w:r>
      <w:r w:rsidR="00CF63E5" w:rsidRPr="00872B06">
        <w:rPr>
          <w:rFonts w:ascii="ＭＳ ゴシック" w:eastAsia="ＭＳ ゴシック" w:hAnsi="ＭＳ ゴシック" w:hint="eastAsia"/>
          <w:sz w:val="18"/>
          <w:szCs w:val="18"/>
        </w:rPr>
        <w:t>は、ＰＣＢガイドライン及び</w:t>
      </w:r>
      <w:r w:rsidR="0071339A" w:rsidRPr="00872B06">
        <w:rPr>
          <w:rFonts w:ascii="ＭＳ ゴシック" w:eastAsia="ＭＳ ゴシック" w:hAnsi="ＭＳ ゴシック" w:hint="eastAsia"/>
          <w:sz w:val="18"/>
          <w:szCs w:val="18"/>
        </w:rPr>
        <w:t>低濃度</w:t>
      </w:r>
      <w:r w:rsidR="00CF63E5" w:rsidRPr="00872B06">
        <w:rPr>
          <w:rFonts w:ascii="ＭＳ ゴシック" w:eastAsia="ＭＳ ゴシック" w:hAnsi="ＭＳ ゴシック" w:hint="eastAsia"/>
          <w:sz w:val="18"/>
          <w:szCs w:val="18"/>
        </w:rPr>
        <w:t>ＰＣＢガイドラインの「</w:t>
      </w:r>
      <w:r w:rsidR="00DF37FB" w:rsidRPr="00872B06">
        <w:rPr>
          <w:rFonts w:ascii="ＭＳ ゴシック" w:eastAsia="ＭＳ ゴシック" w:hAnsi="ＭＳ ゴシック" w:hint="eastAsia"/>
          <w:sz w:val="18"/>
          <w:szCs w:val="18"/>
        </w:rPr>
        <w:t>表</w:t>
      </w:r>
      <w:r w:rsidR="0071339A" w:rsidRPr="00872B06">
        <w:rPr>
          <w:rFonts w:ascii="ＭＳ ゴシック" w:eastAsia="ＭＳ ゴシック" w:hAnsi="ＭＳ ゴシック" w:hint="eastAsia"/>
          <w:sz w:val="18"/>
          <w:szCs w:val="18"/>
        </w:rPr>
        <w:t>Ⅱ－</w:t>
      </w:r>
      <w:r w:rsidR="00DF37FB" w:rsidRPr="00872B06">
        <w:rPr>
          <w:rFonts w:ascii="ＭＳ ゴシック" w:eastAsia="ＭＳ ゴシック" w:hAnsi="ＭＳ ゴシック" w:hint="eastAsia"/>
          <w:sz w:val="18"/>
          <w:szCs w:val="18"/>
        </w:rPr>
        <w:t>５．２</w:t>
      </w:r>
      <w:r w:rsidR="00CF63E5" w:rsidRPr="00872B06">
        <w:rPr>
          <w:rFonts w:ascii="ＭＳ ゴシック" w:eastAsia="ＭＳ ゴシック" w:hAnsi="ＭＳ ゴシック" w:hint="eastAsia"/>
          <w:sz w:val="18"/>
          <w:szCs w:val="18"/>
        </w:rPr>
        <w:t>」を参考にして作成したもの</w:t>
      </w:r>
      <w:r w:rsidRPr="00872B06">
        <w:rPr>
          <w:rFonts w:ascii="ＭＳ ゴシック" w:eastAsia="ＭＳ ゴシック" w:hAnsi="ＭＳ ゴシック" w:hint="eastAsia"/>
          <w:sz w:val="18"/>
          <w:szCs w:val="18"/>
        </w:rPr>
        <w:t>を添付</w:t>
      </w:r>
      <w:r w:rsidR="00046204" w:rsidRPr="00872B06">
        <w:rPr>
          <w:rFonts w:ascii="ＭＳ ゴシック" w:eastAsia="ＭＳ ゴシック" w:hAnsi="ＭＳ ゴシック" w:hint="eastAsia"/>
          <w:sz w:val="18"/>
          <w:szCs w:val="18"/>
        </w:rPr>
        <w:t>すること</w:t>
      </w:r>
      <w:r w:rsidRPr="00872B06">
        <w:rPr>
          <w:rFonts w:ascii="ＭＳ ゴシック" w:eastAsia="ＭＳ ゴシック" w:hAnsi="ＭＳ ゴシック" w:hint="eastAsia"/>
          <w:sz w:val="18"/>
          <w:szCs w:val="18"/>
        </w:rPr>
        <w:t>。</w:t>
      </w:r>
    </w:p>
    <w:p w:rsidR="009D5751" w:rsidRPr="00C451BE" w:rsidRDefault="009D5751" w:rsidP="00DC337E">
      <w:pPr>
        <w:rPr>
          <w:rFonts w:ascii="ＭＳ 明朝" w:hAnsi="ＭＳ 明朝"/>
          <w:sz w:val="22"/>
          <w:szCs w:val="22"/>
        </w:rPr>
      </w:pPr>
    </w:p>
    <w:p w:rsidR="009D5751" w:rsidRDefault="009D5751" w:rsidP="00DC337E">
      <w:pPr>
        <w:rPr>
          <w:rFonts w:ascii="ＭＳ 明朝" w:hAnsi="ＭＳ 明朝"/>
          <w:sz w:val="22"/>
          <w:szCs w:val="22"/>
        </w:rPr>
      </w:pPr>
    </w:p>
    <w:p w:rsidR="009D5751" w:rsidRDefault="009D5751" w:rsidP="00DC337E">
      <w:pPr>
        <w:rPr>
          <w:rFonts w:ascii="ＭＳ 明朝" w:hAnsi="ＭＳ 明朝"/>
          <w:sz w:val="22"/>
          <w:szCs w:val="22"/>
        </w:rPr>
      </w:pPr>
    </w:p>
    <w:p w:rsidR="009D5751" w:rsidRDefault="009D5751" w:rsidP="00DC337E">
      <w:pPr>
        <w:rPr>
          <w:rFonts w:ascii="ＭＳ 明朝" w:hAnsi="ＭＳ 明朝"/>
          <w:sz w:val="22"/>
          <w:szCs w:val="22"/>
        </w:rPr>
      </w:pPr>
    </w:p>
    <w:p w:rsidR="00046204" w:rsidRDefault="00591A9F" w:rsidP="00DC337E">
      <w:pPr>
        <w:rPr>
          <w:rFonts w:ascii="ＭＳ 明朝" w:hAnsi="ＭＳ 明朝"/>
          <w:sz w:val="22"/>
          <w:szCs w:val="22"/>
        </w:rPr>
      </w:pPr>
      <w:r>
        <w:rPr>
          <w:rFonts w:ascii="ＭＳ 明朝" w:hAnsi="ＭＳ 明朝"/>
          <w:sz w:val="22"/>
          <w:szCs w:val="22"/>
        </w:rPr>
        <w:br w:type="page"/>
      </w:r>
      <w:r w:rsidR="00074EC2">
        <w:rPr>
          <w:rFonts w:ascii="ＭＳ 明朝" w:hAnsi="ＭＳ 明朝" w:hint="eastAsia"/>
          <w:sz w:val="22"/>
          <w:szCs w:val="22"/>
        </w:rPr>
        <w:lastRenderedPageBreak/>
        <w:t>ＰＣＢ廃棄物</w:t>
      </w:r>
      <w:r w:rsidR="00066E63">
        <w:rPr>
          <w:rFonts w:ascii="ＭＳ 明朝" w:hAnsi="ＭＳ 明朝" w:hint="eastAsia"/>
          <w:sz w:val="22"/>
          <w:szCs w:val="22"/>
        </w:rPr>
        <w:t>様式</w:t>
      </w:r>
      <w:r w:rsidR="000A2858">
        <w:rPr>
          <w:rFonts w:ascii="ＭＳ 明朝" w:hAnsi="ＭＳ 明朝" w:hint="eastAsia"/>
          <w:sz w:val="22"/>
          <w:szCs w:val="22"/>
        </w:rPr>
        <w:t>３－２</w:t>
      </w:r>
    </w:p>
    <w:p w:rsidR="00046204" w:rsidRPr="00BE0150" w:rsidRDefault="00046204" w:rsidP="00DC337E">
      <w:pPr>
        <w:rPr>
          <w:rFonts w:ascii="ＭＳ 明朝" w:hAnsi="ＭＳ 明朝"/>
          <w:szCs w:val="21"/>
        </w:rPr>
      </w:pPr>
    </w:p>
    <w:p w:rsidR="009D5751" w:rsidRPr="00BE0150" w:rsidRDefault="00591A9F" w:rsidP="00046204">
      <w:pPr>
        <w:jc w:val="center"/>
        <w:rPr>
          <w:rFonts w:ascii="ＭＳ 明朝" w:hAnsi="ＭＳ 明朝"/>
          <w:szCs w:val="21"/>
        </w:rPr>
      </w:pPr>
      <w:r w:rsidRPr="00BE0150">
        <w:rPr>
          <w:rFonts w:ascii="ＭＳ 明朝" w:hAnsi="ＭＳ 明朝" w:hint="eastAsia"/>
          <w:szCs w:val="21"/>
        </w:rPr>
        <w:t>応急措置設備</w:t>
      </w:r>
      <w:r w:rsidR="00B30CA0">
        <w:rPr>
          <w:rFonts w:ascii="ＭＳ 明朝" w:hAnsi="ＭＳ 明朝" w:hint="eastAsia"/>
          <w:szCs w:val="21"/>
        </w:rPr>
        <w:t>等</w:t>
      </w:r>
      <w:r w:rsidRPr="00BE0150">
        <w:rPr>
          <w:rFonts w:ascii="ＭＳ 明朝" w:hAnsi="ＭＳ 明朝" w:hint="eastAsia"/>
          <w:szCs w:val="21"/>
        </w:rPr>
        <w:t>の写真</w:t>
      </w:r>
    </w:p>
    <w:p w:rsidR="009D5751" w:rsidRPr="00BE0150" w:rsidRDefault="009D5751" w:rsidP="00DC337E">
      <w:pPr>
        <w:rPr>
          <w:rFonts w:ascii="ＭＳ 明朝" w:hAnsi="ＭＳ 明朝"/>
          <w:szCs w:val="21"/>
        </w:rPr>
      </w:pPr>
    </w:p>
    <w:p w:rsidR="009D5751" w:rsidRPr="00BE0150" w:rsidRDefault="00591A9F" w:rsidP="00046204">
      <w:pPr>
        <w:rPr>
          <w:rFonts w:ascii="ＭＳ 明朝" w:hAnsi="ＭＳ 明朝"/>
          <w:szCs w:val="21"/>
        </w:rPr>
      </w:pPr>
      <w:r w:rsidRPr="00BE0150">
        <w:rPr>
          <w:rFonts w:ascii="ＭＳ 明朝" w:hAnsi="ＭＳ 明朝" w:hint="eastAsia"/>
          <w:szCs w:val="21"/>
          <w:u w:val="single"/>
        </w:rPr>
        <w:t xml:space="preserve">No.　　　　</w:t>
      </w:r>
      <w:r w:rsidR="00046204" w:rsidRPr="00BE0150">
        <w:rPr>
          <w:rFonts w:ascii="ＭＳ 明朝" w:hAnsi="ＭＳ 明朝" w:hint="eastAsia"/>
          <w:szCs w:val="21"/>
        </w:rPr>
        <w:t>（</w:t>
      </w:r>
      <w:r w:rsidR="00975646">
        <w:rPr>
          <w:rFonts w:ascii="ＭＳ 明朝" w:hAnsi="ＭＳ 明朝" w:hint="eastAsia"/>
          <w:szCs w:val="21"/>
        </w:rPr>
        <w:t>ＰＣＢ廃棄物様式３－１</w:t>
      </w:r>
      <w:r w:rsidR="00046204" w:rsidRPr="00BE0150">
        <w:rPr>
          <w:rFonts w:ascii="ＭＳ 明朝" w:hAnsi="ＭＳ 明朝" w:hint="eastAsia"/>
          <w:szCs w:val="21"/>
        </w:rPr>
        <w:t>の番号）</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50"/>
      </w:tblGrid>
      <w:tr w:rsidR="00F50E5D" w:rsidTr="00872B06">
        <w:trPr>
          <w:trHeight w:val="5380"/>
        </w:trPr>
        <w:tc>
          <w:tcPr>
            <w:tcW w:w="9450" w:type="dxa"/>
            <w:tcBorders>
              <w:bottom w:val="single" w:sz="4" w:space="0" w:color="auto"/>
            </w:tcBorders>
          </w:tcPr>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Default="00074EC2" w:rsidP="00E155DF">
            <w:pPr>
              <w:jc w:val="center"/>
              <w:rPr>
                <w:rFonts w:ascii="ＭＳ Ｐゴシック" w:eastAsia="ＭＳ Ｐゴシック" w:hAnsi="ＭＳ Ｐゴシック"/>
                <w:i/>
                <w:szCs w:val="21"/>
              </w:rPr>
            </w:pPr>
            <w:r w:rsidRPr="00E155DF">
              <w:rPr>
                <w:rFonts w:ascii="ＭＳ Ｐゴシック" w:eastAsia="ＭＳ Ｐゴシック" w:hAnsi="ＭＳ Ｐゴシック" w:hint="eastAsia"/>
                <w:i/>
                <w:szCs w:val="21"/>
              </w:rPr>
              <w:t>（写真を貼付してください。）</w:t>
            </w:r>
          </w:p>
          <w:p w:rsidR="00872B06" w:rsidRPr="00E155DF" w:rsidRDefault="00872B06" w:rsidP="00872B06">
            <w:pPr>
              <w:rPr>
                <w:rFonts w:ascii="ＭＳ Ｐゴシック" w:eastAsia="ＭＳ Ｐゴシック" w:hAnsi="ＭＳ Ｐゴシック"/>
                <w:i/>
                <w:szCs w:val="21"/>
                <w:u w:val="single"/>
              </w:rPr>
            </w:pPr>
          </w:p>
        </w:tc>
      </w:tr>
    </w:tbl>
    <w:p w:rsidR="00591A9F" w:rsidRPr="00872B06" w:rsidRDefault="00872B06" w:rsidP="00DC337E">
      <w:pPr>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Pr="00872B06">
        <w:rPr>
          <w:rFonts w:ascii="ＭＳ ゴシック" w:eastAsia="ＭＳ ゴシック" w:hAnsi="ＭＳ ゴシック"/>
          <w:sz w:val="18"/>
          <w:szCs w:val="18"/>
        </w:rPr>
        <w:t>おおむね申請日の６箇月以内に</w:t>
      </w:r>
      <w:r w:rsidRPr="00872B06">
        <w:rPr>
          <w:rFonts w:ascii="ＭＳ ゴシック" w:eastAsia="ＭＳ ゴシック" w:hAnsi="ＭＳ ゴシック" w:hint="eastAsia"/>
          <w:sz w:val="18"/>
          <w:szCs w:val="18"/>
        </w:rPr>
        <w:t>撮影した</w:t>
      </w:r>
      <w:r w:rsidRPr="00872B06">
        <w:rPr>
          <w:rFonts w:ascii="ＭＳ ゴシック" w:eastAsia="ＭＳ ゴシック" w:hAnsi="ＭＳ ゴシック"/>
          <w:sz w:val="18"/>
          <w:szCs w:val="18"/>
        </w:rPr>
        <w:t>ものとすること</w:t>
      </w:r>
      <w:r w:rsidRPr="00872B06">
        <w:rPr>
          <w:rFonts w:ascii="ＭＳ ゴシック" w:eastAsia="ＭＳ ゴシック" w:hAnsi="ＭＳ ゴシック" w:hint="eastAsia"/>
          <w:sz w:val="18"/>
          <w:szCs w:val="18"/>
        </w:rPr>
        <w:t>。</w:t>
      </w:r>
    </w:p>
    <w:p w:rsidR="00CA0F10" w:rsidRDefault="00CA0F10" w:rsidP="00DC337E">
      <w:pPr>
        <w:rPr>
          <w:rFonts w:ascii="ＭＳ 明朝" w:hAnsi="ＭＳ 明朝"/>
          <w:sz w:val="22"/>
          <w:szCs w:val="22"/>
        </w:rPr>
      </w:pPr>
    </w:p>
    <w:p w:rsidR="00591A9F" w:rsidRDefault="00074EC2" w:rsidP="00046204">
      <w:pPr>
        <w:rPr>
          <w:rFonts w:ascii="ＭＳ 明朝" w:hAnsi="ＭＳ 明朝"/>
          <w:sz w:val="22"/>
          <w:szCs w:val="22"/>
        </w:rPr>
      </w:pPr>
      <w:r w:rsidRPr="003351B6">
        <w:rPr>
          <w:rFonts w:ascii="ＭＳ 明朝" w:hAnsi="ＭＳ 明朝" w:hint="eastAsia"/>
          <w:sz w:val="22"/>
          <w:szCs w:val="22"/>
          <w:u w:val="single"/>
        </w:rPr>
        <w:t xml:space="preserve">No.　　　　</w:t>
      </w:r>
      <w:r w:rsidR="00046204" w:rsidRPr="00046204">
        <w:rPr>
          <w:rFonts w:ascii="ＭＳ 明朝" w:hAnsi="ＭＳ 明朝" w:hint="eastAsia"/>
          <w:sz w:val="22"/>
          <w:szCs w:val="22"/>
        </w:rPr>
        <w:t>（</w:t>
      </w:r>
      <w:r w:rsidR="00975646">
        <w:rPr>
          <w:rFonts w:ascii="ＭＳ 明朝" w:hAnsi="ＭＳ 明朝" w:hint="eastAsia"/>
          <w:szCs w:val="21"/>
        </w:rPr>
        <w:t>ＰＣＢ廃棄物様式３－１</w:t>
      </w:r>
      <w:r w:rsidR="00046204" w:rsidRPr="00046204">
        <w:rPr>
          <w:rFonts w:ascii="ＭＳ 明朝" w:hAnsi="ＭＳ 明朝" w:hint="eastAsia"/>
          <w:sz w:val="22"/>
          <w:szCs w:val="22"/>
        </w:rPr>
        <w:t>の番号）</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50"/>
      </w:tblGrid>
      <w:tr w:rsidR="00F50E5D" w:rsidTr="00872B06">
        <w:trPr>
          <w:trHeight w:val="5387"/>
        </w:trPr>
        <w:tc>
          <w:tcPr>
            <w:tcW w:w="9450" w:type="dxa"/>
            <w:tcBorders>
              <w:bottom w:val="single" w:sz="4" w:space="0" w:color="auto"/>
            </w:tcBorders>
          </w:tcPr>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46204" w:rsidP="00E155DF">
            <w:pPr>
              <w:rPr>
                <w:rFonts w:ascii="ＭＳ 明朝" w:hAnsi="ＭＳ 明朝"/>
                <w:szCs w:val="21"/>
                <w:u w:val="single"/>
              </w:rPr>
            </w:pPr>
          </w:p>
          <w:p w:rsidR="00046204" w:rsidRPr="00E155DF" w:rsidRDefault="00074EC2" w:rsidP="00E155DF">
            <w:pPr>
              <w:jc w:val="center"/>
              <w:rPr>
                <w:rFonts w:ascii="ＭＳ Ｐゴシック" w:eastAsia="ＭＳ Ｐゴシック" w:hAnsi="ＭＳ Ｐゴシック"/>
                <w:i/>
                <w:szCs w:val="21"/>
                <w:u w:val="single"/>
              </w:rPr>
            </w:pPr>
            <w:r w:rsidRPr="00E155DF">
              <w:rPr>
                <w:rFonts w:ascii="ＭＳ Ｐゴシック" w:eastAsia="ＭＳ Ｐゴシック" w:hAnsi="ＭＳ Ｐゴシック" w:hint="eastAsia"/>
                <w:i/>
                <w:szCs w:val="21"/>
              </w:rPr>
              <w:t>（写真を貼付してください。）</w:t>
            </w:r>
          </w:p>
        </w:tc>
      </w:tr>
    </w:tbl>
    <w:p w:rsidR="00872B06" w:rsidRPr="00872B06" w:rsidRDefault="00074EC2" w:rsidP="00872B06">
      <w:pPr>
        <w:rPr>
          <w:rFonts w:ascii="ＭＳ ゴシック" w:eastAsia="ＭＳ ゴシック" w:hAnsi="ＭＳ ゴシック"/>
          <w:sz w:val="18"/>
          <w:szCs w:val="18"/>
        </w:rPr>
      </w:pPr>
      <w:r w:rsidRPr="00872B06">
        <w:rPr>
          <w:rFonts w:ascii="ＭＳ ゴシック" w:eastAsia="ＭＳ ゴシック" w:hAnsi="ＭＳ ゴシック" w:hint="eastAsia"/>
          <w:sz w:val="18"/>
          <w:szCs w:val="18"/>
        </w:rPr>
        <w:t>※</w:t>
      </w:r>
      <w:r w:rsidRPr="00872B06">
        <w:rPr>
          <w:rFonts w:ascii="ＭＳ ゴシック" w:eastAsia="ＭＳ ゴシック" w:hAnsi="ＭＳ ゴシック"/>
          <w:sz w:val="18"/>
          <w:szCs w:val="18"/>
        </w:rPr>
        <w:t>おおむね申請日の６箇月以内に</w:t>
      </w:r>
      <w:r w:rsidRPr="00872B06">
        <w:rPr>
          <w:rFonts w:ascii="ＭＳ ゴシック" w:eastAsia="ＭＳ ゴシック" w:hAnsi="ＭＳ ゴシック" w:hint="eastAsia"/>
          <w:sz w:val="18"/>
          <w:szCs w:val="18"/>
        </w:rPr>
        <w:t>撮影した</w:t>
      </w:r>
      <w:r w:rsidRPr="00872B06">
        <w:rPr>
          <w:rFonts w:ascii="ＭＳ ゴシック" w:eastAsia="ＭＳ ゴシック" w:hAnsi="ＭＳ ゴシック"/>
          <w:sz w:val="18"/>
          <w:szCs w:val="18"/>
        </w:rPr>
        <w:t>ものとすること</w:t>
      </w:r>
      <w:r w:rsidRPr="00872B06">
        <w:rPr>
          <w:rFonts w:ascii="ＭＳ ゴシック" w:eastAsia="ＭＳ ゴシック" w:hAnsi="ＭＳ ゴシック" w:hint="eastAsia"/>
          <w:sz w:val="18"/>
          <w:szCs w:val="18"/>
        </w:rPr>
        <w:t>。</w:t>
      </w:r>
    </w:p>
    <w:p w:rsidR="00872B06" w:rsidRDefault="00872B06" w:rsidP="00DC337E">
      <w:pPr>
        <w:rPr>
          <w:rFonts w:ascii="ＭＳ 明朝" w:hAnsi="ＭＳ 明朝"/>
          <w:sz w:val="22"/>
          <w:szCs w:val="22"/>
        </w:rPr>
      </w:pPr>
    </w:p>
    <w:p w:rsidR="005A49D6" w:rsidRPr="005A49D6" w:rsidRDefault="00FA0AB3" w:rsidP="00DC337E">
      <w:pPr>
        <w:rPr>
          <w:rFonts w:ascii="ＭＳ 明朝" w:hAnsi="ＭＳ 明朝"/>
          <w:szCs w:val="21"/>
        </w:rPr>
      </w:pPr>
      <w:r>
        <w:rPr>
          <w:rFonts w:ascii="ＭＳ 明朝" w:hAnsi="ＭＳ 明朝"/>
          <w:sz w:val="22"/>
          <w:szCs w:val="22"/>
        </w:rPr>
        <w:br w:type="page"/>
      </w:r>
      <w:r w:rsidR="00066E63">
        <w:rPr>
          <w:rFonts w:ascii="ＭＳ 明朝" w:hAnsi="ＭＳ 明朝" w:hint="eastAsia"/>
          <w:szCs w:val="21"/>
        </w:rPr>
        <w:lastRenderedPageBreak/>
        <w:t>ＰＣＢ廃棄物様式</w:t>
      </w:r>
      <w:r w:rsidR="00477BD6">
        <w:rPr>
          <w:rFonts w:ascii="ＭＳ 明朝" w:hAnsi="ＭＳ 明朝" w:hint="eastAsia"/>
          <w:szCs w:val="21"/>
        </w:rPr>
        <w:t>４</w:t>
      </w:r>
    </w:p>
    <w:p w:rsidR="005A49D6" w:rsidRPr="005A49D6" w:rsidRDefault="005A49D6" w:rsidP="00DC337E">
      <w:pPr>
        <w:rPr>
          <w:rFonts w:ascii="ＭＳ 明朝" w:hAnsi="ＭＳ 明朝"/>
          <w:szCs w:val="21"/>
        </w:rPr>
      </w:pPr>
    </w:p>
    <w:p w:rsidR="00591A9F" w:rsidRDefault="005A49D6" w:rsidP="005A49D6">
      <w:pPr>
        <w:jc w:val="center"/>
        <w:rPr>
          <w:rFonts w:ascii="ＭＳ 明朝" w:hAnsi="ＭＳ 明朝"/>
          <w:szCs w:val="21"/>
        </w:rPr>
      </w:pPr>
      <w:r>
        <w:rPr>
          <w:rFonts w:ascii="ＭＳ 明朝" w:hAnsi="ＭＳ 明朝" w:hint="eastAsia"/>
          <w:szCs w:val="21"/>
        </w:rPr>
        <w:t>業務体制</w:t>
      </w:r>
    </w:p>
    <w:p w:rsidR="005A49D6" w:rsidRPr="005A49D6" w:rsidRDefault="005A49D6" w:rsidP="005A49D6">
      <w:pPr>
        <w:jc w:val="center"/>
        <w:rPr>
          <w:rFonts w:ascii="ＭＳ 明朝" w:hAnsi="ＭＳ 明朝"/>
          <w:szCs w:val="21"/>
        </w:rPr>
      </w:pPr>
    </w:p>
    <w:p w:rsidR="00FA0AB3" w:rsidRPr="005A49D6" w:rsidRDefault="005A49D6" w:rsidP="00DC337E">
      <w:pPr>
        <w:rPr>
          <w:rFonts w:ascii="ＭＳ 明朝" w:hAnsi="ＭＳ 明朝"/>
          <w:szCs w:val="21"/>
        </w:rPr>
      </w:pPr>
      <w:r>
        <w:rPr>
          <w:rFonts w:ascii="ＭＳ 明朝" w:hAnsi="ＭＳ 明朝" w:hint="eastAsia"/>
          <w:szCs w:val="21"/>
        </w:rPr>
        <w:t xml:space="preserve">１　</w:t>
      </w:r>
      <w:r w:rsidR="00925B31" w:rsidRPr="005A49D6">
        <w:rPr>
          <w:rFonts w:ascii="ＭＳ 明朝" w:hAnsi="ＭＳ 明朝" w:hint="eastAsia"/>
          <w:szCs w:val="21"/>
        </w:rPr>
        <w:t>安全管理体制</w:t>
      </w:r>
    </w:p>
    <w:p w:rsidR="00FA0AB3" w:rsidRPr="006E3CCC" w:rsidRDefault="005A49D6" w:rsidP="005A49D6">
      <w:pPr>
        <w:ind w:firstLineChars="100" w:firstLine="210"/>
        <w:rPr>
          <w:rFonts w:ascii="ＭＳ 明朝" w:hAnsi="ＭＳ 明朝"/>
          <w:szCs w:val="21"/>
        </w:rPr>
      </w:pPr>
      <w:r>
        <w:rPr>
          <w:rFonts w:ascii="ＭＳ 明朝" w:hAnsi="ＭＳ 明朝" w:hint="eastAsia"/>
          <w:szCs w:val="21"/>
        </w:rPr>
        <w:t xml:space="preserve">①　</w:t>
      </w:r>
      <w:r w:rsidR="00B62B8E" w:rsidRPr="006E3CCC">
        <w:rPr>
          <w:rFonts w:ascii="ＭＳ 明朝" w:hAnsi="ＭＳ 明朝" w:hint="eastAsia"/>
          <w:szCs w:val="21"/>
        </w:rPr>
        <w:t>責任者</w:t>
      </w:r>
    </w:p>
    <w:tbl>
      <w:tblPr>
        <w:tblW w:w="0" w:type="auto"/>
        <w:tblInd w:w="21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78"/>
        <w:gridCol w:w="3136"/>
        <w:gridCol w:w="2219"/>
        <w:gridCol w:w="2276"/>
      </w:tblGrid>
      <w:tr w:rsidR="00F50E5D" w:rsidTr="00E155DF">
        <w:tc>
          <w:tcPr>
            <w:tcW w:w="1785" w:type="dxa"/>
          </w:tcPr>
          <w:p w:rsidR="00B62B8E" w:rsidRPr="00E155DF" w:rsidRDefault="00B62B8E" w:rsidP="00DC337E">
            <w:pPr>
              <w:rPr>
                <w:rFonts w:ascii="ＭＳ 明朝" w:hAnsi="ＭＳ 明朝"/>
                <w:szCs w:val="21"/>
              </w:rPr>
            </w:pPr>
          </w:p>
        </w:tc>
        <w:tc>
          <w:tcPr>
            <w:tcW w:w="3150" w:type="dxa"/>
          </w:tcPr>
          <w:p w:rsidR="00B62B8E" w:rsidRPr="00E155DF" w:rsidRDefault="002E2156" w:rsidP="00E155DF">
            <w:pPr>
              <w:jc w:val="center"/>
              <w:rPr>
                <w:rFonts w:ascii="ＭＳ 明朝" w:hAnsi="ＭＳ 明朝"/>
                <w:szCs w:val="21"/>
              </w:rPr>
            </w:pPr>
            <w:r w:rsidRPr="00E155DF">
              <w:rPr>
                <w:rFonts w:ascii="ＭＳ 明朝" w:hAnsi="ＭＳ 明朝" w:hint="eastAsia"/>
                <w:szCs w:val="21"/>
              </w:rPr>
              <w:t>氏名</w:t>
            </w:r>
          </w:p>
        </w:tc>
        <w:tc>
          <w:tcPr>
            <w:tcW w:w="2229" w:type="dxa"/>
          </w:tcPr>
          <w:p w:rsidR="00B62B8E" w:rsidRPr="00E155DF" w:rsidRDefault="002E2156" w:rsidP="00E155DF">
            <w:pPr>
              <w:jc w:val="center"/>
              <w:rPr>
                <w:rFonts w:ascii="ＭＳ 明朝" w:hAnsi="ＭＳ 明朝"/>
                <w:szCs w:val="21"/>
              </w:rPr>
            </w:pPr>
            <w:r w:rsidRPr="00E155DF">
              <w:rPr>
                <w:rFonts w:ascii="ＭＳ 明朝" w:hAnsi="ＭＳ 明朝" w:hint="eastAsia"/>
                <w:szCs w:val="21"/>
              </w:rPr>
              <w:t>役職</w:t>
            </w:r>
          </w:p>
        </w:tc>
        <w:tc>
          <w:tcPr>
            <w:tcW w:w="2286" w:type="dxa"/>
          </w:tcPr>
          <w:p w:rsidR="00B62B8E" w:rsidRPr="00E155DF" w:rsidRDefault="002E2156" w:rsidP="00E155DF">
            <w:pPr>
              <w:jc w:val="center"/>
              <w:rPr>
                <w:rFonts w:ascii="ＭＳ 明朝" w:hAnsi="ＭＳ 明朝"/>
                <w:szCs w:val="21"/>
              </w:rPr>
            </w:pPr>
            <w:r w:rsidRPr="00E155DF">
              <w:rPr>
                <w:rFonts w:ascii="ＭＳ 明朝" w:hAnsi="ＭＳ 明朝" w:hint="eastAsia"/>
                <w:szCs w:val="21"/>
              </w:rPr>
              <w:t>講習会</w:t>
            </w:r>
            <w:r w:rsidR="00E37848" w:rsidRPr="00E155DF">
              <w:rPr>
                <w:rFonts w:ascii="ＭＳ 明朝" w:hAnsi="ＭＳ 明朝" w:hint="eastAsia"/>
                <w:szCs w:val="21"/>
              </w:rPr>
              <w:t>修了</w:t>
            </w:r>
            <w:r w:rsidRPr="00E155DF">
              <w:rPr>
                <w:rFonts w:ascii="ＭＳ 明朝" w:hAnsi="ＭＳ 明朝" w:hint="eastAsia"/>
                <w:szCs w:val="21"/>
              </w:rPr>
              <w:t>日※</w:t>
            </w:r>
          </w:p>
        </w:tc>
      </w:tr>
      <w:tr w:rsidR="00F50E5D" w:rsidTr="00E155DF">
        <w:trPr>
          <w:trHeight w:hRule="exact" w:val="737"/>
        </w:trPr>
        <w:tc>
          <w:tcPr>
            <w:tcW w:w="1785" w:type="dxa"/>
            <w:vAlign w:val="center"/>
          </w:tcPr>
          <w:p w:rsidR="00B62B8E" w:rsidRPr="00E155DF" w:rsidRDefault="002E2156" w:rsidP="00E155DF">
            <w:pPr>
              <w:jc w:val="center"/>
              <w:rPr>
                <w:rFonts w:ascii="ＭＳ 明朝" w:hAnsi="ＭＳ 明朝"/>
                <w:szCs w:val="21"/>
              </w:rPr>
            </w:pPr>
            <w:r w:rsidRPr="00E155DF">
              <w:rPr>
                <w:rFonts w:ascii="ＭＳ 明朝" w:hAnsi="ＭＳ 明朝" w:hint="eastAsia"/>
                <w:szCs w:val="21"/>
              </w:rPr>
              <w:t>安全管理責任者</w:t>
            </w:r>
          </w:p>
        </w:tc>
        <w:tc>
          <w:tcPr>
            <w:tcW w:w="3150" w:type="dxa"/>
          </w:tcPr>
          <w:p w:rsidR="00B62B8E" w:rsidRPr="00E155DF" w:rsidRDefault="00B62B8E" w:rsidP="00DC337E">
            <w:pPr>
              <w:rPr>
                <w:rFonts w:ascii="ＭＳ 明朝" w:hAnsi="ＭＳ 明朝"/>
                <w:szCs w:val="21"/>
              </w:rPr>
            </w:pPr>
          </w:p>
        </w:tc>
        <w:tc>
          <w:tcPr>
            <w:tcW w:w="2229" w:type="dxa"/>
          </w:tcPr>
          <w:p w:rsidR="00B62B8E" w:rsidRPr="00E155DF" w:rsidRDefault="00B62B8E" w:rsidP="00DC337E">
            <w:pPr>
              <w:rPr>
                <w:rFonts w:ascii="ＭＳ 明朝" w:hAnsi="ＭＳ 明朝"/>
                <w:szCs w:val="21"/>
              </w:rPr>
            </w:pPr>
          </w:p>
        </w:tc>
        <w:tc>
          <w:tcPr>
            <w:tcW w:w="2286" w:type="dxa"/>
          </w:tcPr>
          <w:p w:rsidR="00B62B8E" w:rsidRPr="00E155DF" w:rsidRDefault="00B62B8E" w:rsidP="00DC337E">
            <w:pPr>
              <w:rPr>
                <w:rFonts w:ascii="ＭＳ 明朝" w:hAnsi="ＭＳ 明朝"/>
                <w:szCs w:val="21"/>
              </w:rPr>
            </w:pPr>
          </w:p>
        </w:tc>
      </w:tr>
      <w:tr w:rsidR="00F50E5D" w:rsidTr="00E155DF">
        <w:trPr>
          <w:trHeight w:hRule="exact" w:val="737"/>
        </w:trPr>
        <w:tc>
          <w:tcPr>
            <w:tcW w:w="1785" w:type="dxa"/>
            <w:vAlign w:val="center"/>
          </w:tcPr>
          <w:p w:rsidR="00B62B8E" w:rsidRPr="00E155DF" w:rsidRDefault="002E2156" w:rsidP="00E155DF">
            <w:pPr>
              <w:jc w:val="center"/>
              <w:rPr>
                <w:rFonts w:ascii="ＭＳ 明朝" w:hAnsi="ＭＳ 明朝"/>
                <w:szCs w:val="21"/>
              </w:rPr>
            </w:pPr>
            <w:r w:rsidRPr="00E155DF">
              <w:rPr>
                <w:rFonts w:ascii="ＭＳ 明朝" w:hAnsi="ＭＳ 明朝" w:hint="eastAsia"/>
                <w:szCs w:val="21"/>
              </w:rPr>
              <w:t>運行管理責任者</w:t>
            </w:r>
          </w:p>
        </w:tc>
        <w:tc>
          <w:tcPr>
            <w:tcW w:w="3150" w:type="dxa"/>
          </w:tcPr>
          <w:p w:rsidR="00B62B8E" w:rsidRPr="00E155DF" w:rsidRDefault="00B62B8E" w:rsidP="00DC337E">
            <w:pPr>
              <w:rPr>
                <w:rFonts w:ascii="ＭＳ 明朝" w:hAnsi="ＭＳ 明朝"/>
                <w:szCs w:val="21"/>
              </w:rPr>
            </w:pPr>
          </w:p>
        </w:tc>
        <w:tc>
          <w:tcPr>
            <w:tcW w:w="2229" w:type="dxa"/>
          </w:tcPr>
          <w:p w:rsidR="00B62B8E" w:rsidRPr="00E155DF" w:rsidRDefault="00B62B8E" w:rsidP="00DC337E">
            <w:pPr>
              <w:rPr>
                <w:rFonts w:ascii="ＭＳ 明朝" w:hAnsi="ＭＳ 明朝"/>
                <w:szCs w:val="21"/>
              </w:rPr>
            </w:pPr>
          </w:p>
        </w:tc>
        <w:tc>
          <w:tcPr>
            <w:tcW w:w="2286" w:type="dxa"/>
          </w:tcPr>
          <w:p w:rsidR="00B62B8E" w:rsidRPr="00E155DF" w:rsidRDefault="00B62B8E" w:rsidP="00DC337E">
            <w:pPr>
              <w:rPr>
                <w:rFonts w:ascii="ＭＳ 明朝" w:hAnsi="ＭＳ 明朝"/>
                <w:szCs w:val="21"/>
              </w:rPr>
            </w:pPr>
          </w:p>
        </w:tc>
      </w:tr>
    </w:tbl>
    <w:p w:rsidR="00FA0AB3" w:rsidRPr="0071339A" w:rsidRDefault="002E2156" w:rsidP="0071339A">
      <w:pPr>
        <w:spacing w:line="300" w:lineRule="exact"/>
        <w:ind w:leftChars="100" w:left="570" w:hangingChars="200" w:hanging="36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5A49D6" w:rsidRPr="0071339A">
        <w:rPr>
          <w:rFonts w:ascii="ＭＳ ゴシック" w:eastAsia="ＭＳ ゴシック" w:hAnsi="ＭＳ ゴシック" w:hint="eastAsia"/>
          <w:sz w:val="18"/>
          <w:szCs w:val="18"/>
        </w:rPr>
        <w:t xml:space="preserve">１　</w:t>
      </w:r>
      <w:r w:rsidRPr="0071339A">
        <w:rPr>
          <w:rFonts w:ascii="ＭＳ ゴシック" w:eastAsia="ＭＳ ゴシック" w:hAnsi="ＭＳ ゴシック" w:hint="eastAsia"/>
          <w:sz w:val="18"/>
          <w:szCs w:val="18"/>
        </w:rPr>
        <w:t>講習会とは、(</w:t>
      </w:r>
      <w:r w:rsidR="00E074C2" w:rsidRPr="0071339A">
        <w:rPr>
          <w:rFonts w:ascii="ＭＳ ゴシック" w:eastAsia="ＭＳ ゴシック" w:hAnsi="ＭＳ ゴシック" w:hint="eastAsia"/>
          <w:sz w:val="18"/>
          <w:szCs w:val="18"/>
        </w:rPr>
        <w:t>公</w:t>
      </w:r>
      <w:r w:rsidRPr="0071339A">
        <w:rPr>
          <w:rFonts w:ascii="ＭＳ ゴシック" w:eastAsia="ＭＳ ゴシック" w:hAnsi="ＭＳ ゴシック" w:hint="eastAsia"/>
          <w:sz w:val="18"/>
          <w:szCs w:val="18"/>
        </w:rPr>
        <w:t>財)日本産業廃棄物処理振興セン</w:t>
      </w:r>
      <w:r w:rsidR="005A49D6" w:rsidRPr="0071339A">
        <w:rPr>
          <w:rFonts w:ascii="ＭＳ ゴシック" w:eastAsia="ＭＳ ゴシック" w:hAnsi="ＭＳ ゴシック" w:hint="eastAsia"/>
          <w:sz w:val="18"/>
          <w:szCs w:val="18"/>
        </w:rPr>
        <w:t>ターが実施するＰＣＢ廃棄物の収集運搬作業従事者講習会を指す。</w:t>
      </w:r>
    </w:p>
    <w:p w:rsidR="00FA0AB3" w:rsidRPr="0071339A" w:rsidRDefault="002E2156" w:rsidP="0071339A">
      <w:pPr>
        <w:spacing w:line="300" w:lineRule="exact"/>
        <w:ind w:firstLineChars="100" w:firstLine="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5A49D6" w:rsidRPr="0071339A">
        <w:rPr>
          <w:rFonts w:ascii="ＭＳ ゴシック" w:eastAsia="ＭＳ ゴシック" w:hAnsi="ＭＳ ゴシック" w:hint="eastAsia"/>
          <w:sz w:val="18"/>
          <w:szCs w:val="18"/>
        </w:rPr>
        <w:t xml:space="preserve">２　</w:t>
      </w:r>
      <w:r w:rsidRPr="0071339A">
        <w:rPr>
          <w:rFonts w:ascii="ＭＳ ゴシック" w:eastAsia="ＭＳ ゴシック" w:hAnsi="ＭＳ ゴシック" w:hint="eastAsia"/>
          <w:sz w:val="18"/>
          <w:szCs w:val="18"/>
        </w:rPr>
        <w:t>当該講習会の修了証の写しを添付すること。</w:t>
      </w:r>
    </w:p>
    <w:p w:rsidR="00FA0AB3" w:rsidRPr="006E3CCC" w:rsidRDefault="00FA0AB3" w:rsidP="00DC337E">
      <w:pPr>
        <w:rPr>
          <w:rFonts w:ascii="ＭＳ 明朝" w:hAnsi="ＭＳ 明朝"/>
          <w:szCs w:val="21"/>
        </w:rPr>
      </w:pPr>
    </w:p>
    <w:p w:rsidR="00FA0AB3" w:rsidRPr="006E3CCC" w:rsidRDefault="005A49D6" w:rsidP="005A49D6">
      <w:pPr>
        <w:ind w:firstLineChars="100" w:firstLine="210"/>
        <w:rPr>
          <w:rFonts w:ascii="ＭＳ 明朝" w:hAnsi="ＭＳ 明朝"/>
          <w:szCs w:val="21"/>
        </w:rPr>
      </w:pPr>
      <w:r>
        <w:rPr>
          <w:rFonts w:ascii="ＭＳ 明朝" w:hAnsi="ＭＳ 明朝" w:hint="eastAsia"/>
          <w:szCs w:val="21"/>
        </w:rPr>
        <w:t xml:space="preserve">②　</w:t>
      </w:r>
      <w:r w:rsidR="002E2156" w:rsidRPr="006E3CCC">
        <w:rPr>
          <w:rFonts w:ascii="ＭＳ 明朝" w:hAnsi="ＭＳ 明朝" w:hint="eastAsia"/>
          <w:szCs w:val="21"/>
        </w:rPr>
        <w:t>安全管理体制</w:t>
      </w:r>
      <w:r>
        <w:rPr>
          <w:rFonts w:ascii="ＭＳ 明朝" w:hAnsi="ＭＳ 明朝" w:hint="eastAsia"/>
          <w:szCs w:val="21"/>
        </w:rPr>
        <w:t>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F50E5D" w:rsidTr="00E155DF">
        <w:trPr>
          <w:trHeight w:val="8214"/>
        </w:trPr>
        <w:tc>
          <w:tcPr>
            <w:tcW w:w="9450" w:type="dxa"/>
            <w:tcBorders>
              <w:top w:val="single" w:sz="6" w:space="0" w:color="auto"/>
              <w:left w:val="single" w:sz="6" w:space="0" w:color="auto"/>
              <w:bottom w:val="single" w:sz="6" w:space="0" w:color="auto"/>
              <w:right w:val="single" w:sz="6" w:space="0" w:color="auto"/>
            </w:tcBorders>
          </w:tcPr>
          <w:p w:rsidR="002E2156" w:rsidRPr="00E155DF" w:rsidRDefault="005A49D6" w:rsidP="00DC337E">
            <w:pPr>
              <w:rPr>
                <w:rFonts w:ascii="ＭＳ 明朝" w:hAnsi="ＭＳ 明朝"/>
                <w:szCs w:val="21"/>
              </w:rPr>
            </w:pPr>
            <w:r w:rsidRPr="00E155DF">
              <w:rPr>
                <w:rFonts w:ascii="ＭＳ 明朝" w:hAnsi="ＭＳ 明朝" w:hint="eastAsia"/>
                <w:szCs w:val="21"/>
              </w:rPr>
              <w:t xml:space="preserve">　</w:t>
            </w:r>
          </w:p>
        </w:tc>
      </w:tr>
    </w:tbl>
    <w:p w:rsidR="002E2156" w:rsidRPr="0071339A" w:rsidRDefault="00074EC2" w:rsidP="0071339A">
      <w:pPr>
        <w:ind w:firstLineChars="100" w:firstLine="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5A49D6" w:rsidRPr="0071339A">
        <w:rPr>
          <w:rFonts w:ascii="ＭＳ ゴシック" w:eastAsia="ＭＳ ゴシック" w:hAnsi="ＭＳ ゴシック" w:hint="eastAsia"/>
          <w:sz w:val="18"/>
          <w:szCs w:val="18"/>
        </w:rPr>
        <w:t xml:space="preserve">　</w:t>
      </w:r>
      <w:r w:rsidRPr="0071339A">
        <w:rPr>
          <w:rFonts w:ascii="ＭＳ ゴシック" w:eastAsia="ＭＳ ゴシック" w:hAnsi="ＭＳ ゴシック" w:hint="eastAsia"/>
          <w:sz w:val="18"/>
          <w:szCs w:val="18"/>
        </w:rPr>
        <w:t>講習会修了者の氏名の頭に◎を記入すること。</w:t>
      </w:r>
    </w:p>
    <w:p w:rsidR="00FA0AB3" w:rsidRPr="006E3CCC" w:rsidRDefault="002E2156" w:rsidP="00DC337E">
      <w:pPr>
        <w:rPr>
          <w:rFonts w:ascii="ＭＳ 明朝" w:hAnsi="ＭＳ 明朝"/>
          <w:szCs w:val="21"/>
        </w:rPr>
      </w:pPr>
      <w:r w:rsidRPr="006E3CCC">
        <w:rPr>
          <w:rFonts w:ascii="ＭＳ 明朝" w:hAnsi="ＭＳ 明朝"/>
          <w:szCs w:val="21"/>
        </w:rPr>
        <w:br w:type="page"/>
      </w:r>
      <w:r w:rsidR="005A49D6">
        <w:rPr>
          <w:rFonts w:ascii="ＭＳ 明朝" w:hAnsi="ＭＳ 明朝" w:hint="eastAsia"/>
          <w:szCs w:val="21"/>
        </w:rPr>
        <w:lastRenderedPageBreak/>
        <w:t xml:space="preserve">２　</w:t>
      </w:r>
      <w:r w:rsidR="0091563B" w:rsidRPr="006E3CCC">
        <w:rPr>
          <w:rFonts w:ascii="ＭＳ 明朝" w:hAnsi="ＭＳ 明朝" w:hint="eastAsia"/>
          <w:szCs w:val="21"/>
        </w:rPr>
        <w:t>従事者教育の実施状況</w:t>
      </w:r>
    </w:p>
    <w:p w:rsidR="0091563B" w:rsidRPr="006E3CCC" w:rsidRDefault="00074EC2" w:rsidP="005A49D6">
      <w:pPr>
        <w:ind w:firstLineChars="100" w:firstLine="210"/>
        <w:rPr>
          <w:rFonts w:ascii="ＭＳ 明朝" w:hAnsi="ＭＳ 明朝"/>
          <w:szCs w:val="21"/>
        </w:rPr>
      </w:pPr>
      <w:r w:rsidRPr="006E3CCC">
        <w:rPr>
          <w:rFonts w:ascii="ＭＳ 明朝" w:hAnsi="ＭＳ 明朝" w:hint="eastAsia"/>
          <w:szCs w:val="21"/>
        </w:rPr>
        <w:t>①　教育実施日時等</w:t>
      </w:r>
    </w:p>
    <w:p w:rsidR="0091563B" w:rsidRPr="006E3CCC" w:rsidRDefault="0091563B" w:rsidP="006E3CCC">
      <w:pPr>
        <w:spacing w:line="160" w:lineRule="exact"/>
        <w:ind w:firstLineChars="200" w:firstLine="420"/>
        <w:rPr>
          <w:rFonts w:ascii="ＭＳ 明朝" w:hAnsi="ＭＳ 明朝"/>
          <w:szCs w:val="21"/>
        </w:rPr>
      </w:pPr>
    </w:p>
    <w:p w:rsidR="002E2156" w:rsidRPr="006E3CCC" w:rsidRDefault="005A49D6" w:rsidP="00DC337E">
      <w:pPr>
        <w:rPr>
          <w:rFonts w:ascii="ＭＳ 明朝" w:hAnsi="ＭＳ 明朝"/>
          <w:szCs w:val="21"/>
        </w:rPr>
      </w:pPr>
      <w:r>
        <w:rPr>
          <w:rFonts w:ascii="ＭＳ 明朝" w:hAnsi="ＭＳ 明朝" w:hint="eastAsia"/>
          <w:szCs w:val="21"/>
        </w:rPr>
        <w:t xml:space="preserve">　　　実施日：　　　　　　年　　　　　月　　　　　日</w:t>
      </w:r>
    </w:p>
    <w:p w:rsidR="0091563B" w:rsidRPr="006E3CCC" w:rsidRDefault="0091563B" w:rsidP="0091563B">
      <w:pPr>
        <w:spacing w:line="160" w:lineRule="exact"/>
        <w:rPr>
          <w:rFonts w:ascii="ＭＳ 明朝" w:hAnsi="ＭＳ 明朝"/>
          <w:szCs w:val="21"/>
        </w:rPr>
      </w:pPr>
    </w:p>
    <w:p w:rsidR="0091563B" w:rsidRPr="006E3CCC" w:rsidRDefault="00074EC2" w:rsidP="00DC337E">
      <w:pPr>
        <w:rPr>
          <w:rFonts w:ascii="ＭＳ 明朝" w:hAnsi="ＭＳ 明朝"/>
          <w:szCs w:val="21"/>
        </w:rPr>
      </w:pPr>
      <w:r w:rsidRPr="006E3CCC">
        <w:rPr>
          <w:rFonts w:ascii="ＭＳ 明朝" w:hAnsi="ＭＳ 明朝" w:hint="eastAsia"/>
          <w:szCs w:val="21"/>
        </w:rPr>
        <w:t xml:space="preserve">　　　時　間：　　</w:t>
      </w:r>
      <w:r w:rsidR="005A49D6">
        <w:rPr>
          <w:rFonts w:ascii="ＭＳ 明朝" w:hAnsi="ＭＳ 明朝" w:hint="eastAsia"/>
          <w:szCs w:val="21"/>
        </w:rPr>
        <w:t xml:space="preserve">　</w:t>
      </w:r>
      <w:r w:rsidRPr="006E3CCC">
        <w:rPr>
          <w:rFonts w:ascii="ＭＳ 明朝" w:hAnsi="ＭＳ 明朝" w:hint="eastAsia"/>
          <w:szCs w:val="21"/>
        </w:rPr>
        <w:t xml:space="preserve">　</w:t>
      </w:r>
      <w:r w:rsidR="005A49D6">
        <w:rPr>
          <w:rFonts w:ascii="ＭＳ 明朝" w:hAnsi="ＭＳ 明朝" w:hint="eastAsia"/>
          <w:szCs w:val="21"/>
        </w:rPr>
        <w:t xml:space="preserve">　</w:t>
      </w:r>
      <w:r w:rsidRPr="006E3CCC">
        <w:rPr>
          <w:rFonts w:ascii="ＭＳ 明朝" w:hAnsi="ＭＳ 明朝" w:hint="eastAsia"/>
          <w:szCs w:val="21"/>
        </w:rPr>
        <w:t xml:space="preserve">　時　　</w:t>
      </w:r>
      <w:r w:rsidR="005A49D6">
        <w:rPr>
          <w:rFonts w:ascii="ＭＳ 明朝" w:hAnsi="ＭＳ 明朝" w:hint="eastAsia"/>
          <w:szCs w:val="21"/>
        </w:rPr>
        <w:t xml:space="preserve">　</w:t>
      </w:r>
      <w:r w:rsidRPr="006E3CCC">
        <w:rPr>
          <w:rFonts w:ascii="ＭＳ 明朝" w:hAnsi="ＭＳ 明朝" w:hint="eastAsia"/>
          <w:szCs w:val="21"/>
        </w:rPr>
        <w:t xml:space="preserve">　　分　</w:t>
      </w:r>
      <w:r w:rsidR="005A49D6">
        <w:rPr>
          <w:rFonts w:ascii="ＭＳ 明朝" w:hAnsi="ＭＳ 明朝" w:hint="eastAsia"/>
          <w:szCs w:val="21"/>
        </w:rPr>
        <w:t xml:space="preserve">　</w:t>
      </w:r>
      <w:r w:rsidRPr="006E3CCC">
        <w:rPr>
          <w:rFonts w:ascii="ＭＳ 明朝" w:hAnsi="ＭＳ 明朝" w:hint="eastAsia"/>
          <w:szCs w:val="21"/>
        </w:rPr>
        <w:t xml:space="preserve">～　　　</w:t>
      </w:r>
      <w:r w:rsidR="005A49D6">
        <w:rPr>
          <w:rFonts w:ascii="ＭＳ 明朝" w:hAnsi="ＭＳ 明朝" w:hint="eastAsia"/>
          <w:szCs w:val="21"/>
        </w:rPr>
        <w:t xml:space="preserve">　　</w:t>
      </w:r>
      <w:r w:rsidRPr="006E3CCC">
        <w:rPr>
          <w:rFonts w:ascii="ＭＳ 明朝" w:hAnsi="ＭＳ 明朝" w:hint="eastAsia"/>
          <w:szCs w:val="21"/>
        </w:rPr>
        <w:t xml:space="preserve">時　　</w:t>
      </w:r>
      <w:r w:rsidR="005A49D6">
        <w:rPr>
          <w:rFonts w:ascii="ＭＳ 明朝" w:hAnsi="ＭＳ 明朝" w:hint="eastAsia"/>
          <w:szCs w:val="21"/>
        </w:rPr>
        <w:t xml:space="preserve">　</w:t>
      </w:r>
      <w:r w:rsidRPr="006E3CCC">
        <w:rPr>
          <w:rFonts w:ascii="ＭＳ 明朝" w:hAnsi="ＭＳ 明朝" w:hint="eastAsia"/>
          <w:szCs w:val="21"/>
        </w:rPr>
        <w:t xml:space="preserve">　　分</w:t>
      </w:r>
    </w:p>
    <w:p w:rsidR="002E2156" w:rsidRPr="006E3CCC" w:rsidRDefault="002E2156" w:rsidP="0091563B">
      <w:pPr>
        <w:spacing w:line="160" w:lineRule="exact"/>
        <w:rPr>
          <w:rFonts w:ascii="ＭＳ 明朝" w:hAnsi="ＭＳ 明朝"/>
          <w:szCs w:val="21"/>
        </w:rPr>
      </w:pPr>
    </w:p>
    <w:p w:rsidR="0091563B" w:rsidRPr="006E3CCC" w:rsidRDefault="00074EC2" w:rsidP="00DC337E">
      <w:pPr>
        <w:rPr>
          <w:rFonts w:ascii="ＭＳ 明朝" w:hAnsi="ＭＳ 明朝"/>
          <w:szCs w:val="21"/>
        </w:rPr>
      </w:pPr>
      <w:r w:rsidRPr="006E3CCC">
        <w:rPr>
          <w:rFonts w:ascii="ＭＳ 明朝" w:hAnsi="ＭＳ 明朝" w:hint="eastAsia"/>
          <w:szCs w:val="21"/>
        </w:rPr>
        <w:t xml:space="preserve">　　　講　師：</w:t>
      </w:r>
    </w:p>
    <w:p w:rsidR="0091563B" w:rsidRPr="006E3CCC" w:rsidRDefault="0091563B" w:rsidP="0091563B">
      <w:pPr>
        <w:spacing w:line="160" w:lineRule="exact"/>
        <w:rPr>
          <w:rFonts w:ascii="ＭＳ 明朝" w:hAnsi="ＭＳ 明朝"/>
          <w:szCs w:val="21"/>
        </w:rPr>
      </w:pPr>
    </w:p>
    <w:p w:rsidR="0091563B" w:rsidRPr="006E3CCC" w:rsidRDefault="00074EC2" w:rsidP="00DC337E">
      <w:pPr>
        <w:rPr>
          <w:rFonts w:ascii="ＭＳ 明朝" w:hAnsi="ＭＳ 明朝"/>
          <w:szCs w:val="21"/>
        </w:rPr>
      </w:pPr>
      <w:r w:rsidRPr="006E3CCC">
        <w:rPr>
          <w:rFonts w:ascii="ＭＳ 明朝" w:hAnsi="ＭＳ 明朝" w:hint="eastAsia"/>
          <w:szCs w:val="21"/>
        </w:rPr>
        <w:t xml:space="preserve">　　　参加者：</w:t>
      </w:r>
    </w:p>
    <w:p w:rsidR="0091563B" w:rsidRPr="006E3CCC" w:rsidRDefault="0091563B" w:rsidP="00DC337E">
      <w:pPr>
        <w:rPr>
          <w:rFonts w:ascii="ＭＳ 明朝" w:hAnsi="ＭＳ 明朝"/>
          <w:szCs w:val="21"/>
        </w:rPr>
      </w:pPr>
    </w:p>
    <w:p w:rsidR="0091563B" w:rsidRPr="006E3CCC" w:rsidRDefault="0091563B" w:rsidP="00DC337E">
      <w:pPr>
        <w:rPr>
          <w:rFonts w:ascii="ＭＳ 明朝" w:hAnsi="ＭＳ 明朝"/>
          <w:szCs w:val="21"/>
        </w:rPr>
      </w:pPr>
    </w:p>
    <w:p w:rsidR="0091563B" w:rsidRPr="006E3CCC" w:rsidRDefault="0091563B" w:rsidP="00DC337E">
      <w:pPr>
        <w:rPr>
          <w:rFonts w:ascii="ＭＳ 明朝" w:hAnsi="ＭＳ 明朝"/>
          <w:szCs w:val="21"/>
        </w:rPr>
      </w:pPr>
    </w:p>
    <w:p w:rsidR="0091563B" w:rsidRPr="0071339A" w:rsidRDefault="00074EC2" w:rsidP="0071339A">
      <w:pPr>
        <w:ind w:firstLineChars="100" w:firstLine="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5A49D6" w:rsidRPr="0071339A">
        <w:rPr>
          <w:rFonts w:ascii="ＭＳ ゴシック" w:eastAsia="ＭＳ ゴシック" w:hAnsi="ＭＳ ゴシック" w:hint="eastAsia"/>
          <w:sz w:val="18"/>
          <w:szCs w:val="18"/>
        </w:rPr>
        <w:t xml:space="preserve">　</w:t>
      </w:r>
      <w:r w:rsidRPr="0071339A">
        <w:rPr>
          <w:rFonts w:ascii="ＭＳ ゴシック" w:eastAsia="ＭＳ ゴシック" w:hAnsi="ＭＳ ゴシック" w:hint="eastAsia"/>
          <w:sz w:val="18"/>
          <w:szCs w:val="18"/>
        </w:rPr>
        <w:t>参加者が記載しきれない場合は、別紙を作成し記載してください。</w:t>
      </w:r>
    </w:p>
    <w:p w:rsidR="0091563B" w:rsidRPr="006E3CCC" w:rsidRDefault="0091563B" w:rsidP="00DC337E">
      <w:pPr>
        <w:rPr>
          <w:rFonts w:ascii="ＭＳ 明朝" w:hAnsi="ＭＳ 明朝"/>
          <w:szCs w:val="21"/>
        </w:rPr>
      </w:pPr>
    </w:p>
    <w:p w:rsidR="0091563B" w:rsidRPr="006E3CCC" w:rsidRDefault="00074EC2" w:rsidP="005A49D6">
      <w:pPr>
        <w:ind w:firstLineChars="100" w:firstLine="210"/>
        <w:rPr>
          <w:rFonts w:ascii="ＭＳ 明朝" w:hAnsi="ＭＳ 明朝"/>
          <w:szCs w:val="21"/>
        </w:rPr>
      </w:pPr>
      <w:r w:rsidRPr="006E3CCC">
        <w:rPr>
          <w:rFonts w:ascii="ＭＳ 明朝" w:hAnsi="ＭＳ 明朝" w:hint="eastAsia"/>
          <w:szCs w:val="21"/>
        </w:rPr>
        <w:t>②　教育内容の概要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F50E5D" w:rsidTr="00E155DF">
        <w:trPr>
          <w:trHeight w:val="8900"/>
        </w:trPr>
        <w:tc>
          <w:tcPr>
            <w:tcW w:w="9450" w:type="dxa"/>
            <w:tcBorders>
              <w:top w:val="single" w:sz="6" w:space="0" w:color="auto"/>
              <w:left w:val="single" w:sz="6" w:space="0" w:color="auto"/>
              <w:bottom w:val="single" w:sz="6" w:space="0" w:color="auto"/>
              <w:right w:val="single" w:sz="6" w:space="0" w:color="auto"/>
            </w:tcBorders>
          </w:tcPr>
          <w:p w:rsidR="0091563B" w:rsidRPr="00E155DF" w:rsidRDefault="00AD6FE5" w:rsidP="00DC337E">
            <w:pPr>
              <w:rPr>
                <w:rFonts w:ascii="ＭＳ 明朝" w:hAnsi="ＭＳ 明朝"/>
                <w:szCs w:val="21"/>
              </w:rPr>
            </w:pPr>
            <w:r w:rsidRPr="00E155DF">
              <w:rPr>
                <w:rFonts w:ascii="ＭＳ 明朝" w:hAnsi="ＭＳ 明朝" w:hint="eastAsia"/>
                <w:szCs w:val="21"/>
              </w:rPr>
              <w:t xml:space="preserve">　</w:t>
            </w:r>
          </w:p>
        </w:tc>
      </w:tr>
    </w:tbl>
    <w:p w:rsidR="0091563B" w:rsidRPr="0071339A" w:rsidRDefault="00074EC2" w:rsidP="0071339A">
      <w:pPr>
        <w:ind w:firstLineChars="100" w:firstLine="180"/>
        <w:rPr>
          <w:rFonts w:ascii="ＭＳ ゴシック" w:eastAsia="ＭＳ ゴシック" w:hAnsi="ＭＳ ゴシック"/>
          <w:sz w:val="18"/>
          <w:szCs w:val="18"/>
        </w:rPr>
      </w:pPr>
      <w:r w:rsidRPr="0071339A">
        <w:rPr>
          <w:rFonts w:ascii="ＭＳ ゴシック" w:eastAsia="ＭＳ ゴシック" w:hAnsi="ＭＳ ゴシック" w:hint="eastAsia"/>
          <w:sz w:val="18"/>
          <w:szCs w:val="18"/>
        </w:rPr>
        <w:t>※</w:t>
      </w:r>
      <w:r w:rsidR="005A49D6" w:rsidRPr="0071339A">
        <w:rPr>
          <w:rFonts w:ascii="ＭＳ ゴシック" w:eastAsia="ＭＳ ゴシック" w:hAnsi="ＭＳ ゴシック" w:hint="eastAsia"/>
          <w:sz w:val="18"/>
          <w:szCs w:val="18"/>
        </w:rPr>
        <w:t xml:space="preserve">　</w:t>
      </w:r>
      <w:r w:rsidRPr="0071339A">
        <w:rPr>
          <w:rFonts w:ascii="ＭＳ ゴシック" w:eastAsia="ＭＳ ゴシック" w:hAnsi="ＭＳ ゴシック" w:hint="eastAsia"/>
          <w:sz w:val="18"/>
          <w:szCs w:val="18"/>
        </w:rPr>
        <w:t>教育内容については、内容を記載した書類を添付</w:t>
      </w:r>
      <w:r w:rsidR="005A49D6" w:rsidRPr="0071339A">
        <w:rPr>
          <w:rFonts w:ascii="ＭＳ ゴシック" w:eastAsia="ＭＳ ゴシック" w:hAnsi="ＭＳ ゴシック" w:hint="eastAsia"/>
          <w:sz w:val="18"/>
          <w:szCs w:val="18"/>
        </w:rPr>
        <w:t>すること</w:t>
      </w:r>
      <w:r w:rsidRPr="0071339A">
        <w:rPr>
          <w:rFonts w:ascii="ＭＳ ゴシック" w:eastAsia="ＭＳ ゴシック" w:hAnsi="ＭＳ ゴシック" w:hint="eastAsia"/>
          <w:sz w:val="18"/>
          <w:szCs w:val="18"/>
        </w:rPr>
        <w:t>。</w:t>
      </w:r>
    </w:p>
    <w:p w:rsidR="002B7A15" w:rsidRDefault="002B7A15" w:rsidP="00F27151">
      <w:pPr>
        <w:ind w:firstLineChars="100" w:firstLine="210"/>
        <w:rPr>
          <w:rFonts w:ascii="ＭＳ ゴシック" w:eastAsia="ＭＳ ゴシック" w:hAnsi="ＭＳ ゴシック"/>
          <w:szCs w:val="21"/>
        </w:rPr>
      </w:pPr>
    </w:p>
    <w:p w:rsidR="002B7A15" w:rsidRDefault="002B7A15" w:rsidP="00F27151">
      <w:pPr>
        <w:ind w:firstLineChars="100" w:firstLine="210"/>
        <w:rPr>
          <w:rFonts w:ascii="ＭＳ ゴシック" w:eastAsia="ＭＳ ゴシック" w:hAnsi="ＭＳ ゴシック"/>
          <w:szCs w:val="21"/>
        </w:rPr>
      </w:pPr>
    </w:p>
    <w:p w:rsidR="002B7A15" w:rsidRDefault="002B7A15" w:rsidP="00F27151">
      <w:pPr>
        <w:ind w:firstLineChars="100" w:firstLine="210"/>
        <w:rPr>
          <w:rFonts w:ascii="ＭＳ ゴシック" w:eastAsia="ＭＳ ゴシック" w:hAnsi="ＭＳ ゴシック"/>
          <w:szCs w:val="21"/>
        </w:rPr>
      </w:pPr>
    </w:p>
    <w:p w:rsidR="002B7A15" w:rsidRDefault="002B7A15" w:rsidP="00F27151">
      <w:pPr>
        <w:ind w:firstLineChars="100" w:firstLine="210"/>
        <w:rPr>
          <w:rFonts w:ascii="ＭＳ ゴシック" w:eastAsia="ＭＳ ゴシック" w:hAnsi="ＭＳ ゴシック"/>
          <w:szCs w:val="21"/>
        </w:rPr>
      </w:pPr>
    </w:p>
    <w:p w:rsidR="00480FA7" w:rsidRPr="00BD3A03" w:rsidRDefault="00074EC2" w:rsidP="00480FA7">
      <w:pPr>
        <w:spacing w:line="432" w:lineRule="exact"/>
      </w:pPr>
      <w:r>
        <w:rPr>
          <w:rFonts w:hint="eastAsia"/>
        </w:rPr>
        <w:t>ＰＣＢ廃棄物様式５</w:t>
      </w:r>
      <w:r w:rsidRPr="00BD3A03">
        <w:rPr>
          <w:rFonts w:hint="eastAsia"/>
        </w:rPr>
        <w:t xml:space="preserve">                                      </w:t>
      </w:r>
      <w:r w:rsidRPr="00BD3A03">
        <w:rPr>
          <w:rFonts w:hint="eastAsia"/>
        </w:rPr>
        <w:t xml:space="preserve">　　　　　　　（更新・変更許可申請用）</w:t>
      </w:r>
    </w:p>
    <w:p w:rsidR="00480FA7" w:rsidRPr="00BD3A03" w:rsidRDefault="00480FA7" w:rsidP="00480FA7">
      <w:pPr>
        <w:tabs>
          <w:tab w:val="left" w:pos="0"/>
          <w:tab w:val="left" w:pos="6720"/>
        </w:tabs>
        <w:spacing w:line="432" w:lineRule="exact"/>
      </w:pPr>
    </w:p>
    <w:p w:rsidR="00480FA7" w:rsidRPr="00BD3A03" w:rsidRDefault="00074EC2" w:rsidP="00480FA7">
      <w:pPr>
        <w:spacing w:line="586" w:lineRule="exact"/>
        <w:jc w:val="center"/>
      </w:pPr>
      <w:r w:rsidRPr="00BD3A03">
        <w:rPr>
          <w:rFonts w:hint="eastAsia"/>
          <w:sz w:val="28"/>
        </w:rPr>
        <w:t>添付書類の省略に関する申立書</w:t>
      </w:r>
    </w:p>
    <w:p w:rsidR="00480FA7" w:rsidRPr="00BD3A03" w:rsidRDefault="00480FA7" w:rsidP="00480FA7">
      <w:pPr>
        <w:spacing w:line="432" w:lineRule="exact"/>
      </w:pPr>
    </w:p>
    <w:p w:rsidR="00480FA7" w:rsidRPr="00BD3A03" w:rsidRDefault="00074EC2" w:rsidP="00480FA7">
      <w:pPr>
        <w:spacing w:line="432" w:lineRule="exact"/>
        <w:jc w:val="right"/>
      </w:pPr>
      <w:r w:rsidRPr="00BD3A03">
        <w:rPr>
          <w:rFonts w:hint="eastAsia"/>
        </w:rPr>
        <w:t xml:space="preserve">　　年　　月　　日　</w:t>
      </w:r>
    </w:p>
    <w:p w:rsidR="00480FA7" w:rsidRPr="00BD3A03" w:rsidRDefault="00074EC2" w:rsidP="00480FA7">
      <w:pPr>
        <w:spacing w:line="432" w:lineRule="exact"/>
        <w:rPr>
          <w:lang w:eastAsia="zh-TW"/>
        </w:rPr>
      </w:pPr>
      <w:r w:rsidRPr="00BD3A03">
        <w:rPr>
          <w:rFonts w:hint="eastAsia"/>
        </w:rPr>
        <w:t xml:space="preserve">　</w:t>
      </w:r>
      <w:r w:rsidR="002B7A15">
        <w:rPr>
          <w:rFonts w:hint="eastAsia"/>
          <w:lang w:eastAsia="zh-TW"/>
        </w:rPr>
        <w:t xml:space="preserve">岡山県知事　</w:t>
      </w:r>
      <w:r w:rsidR="002B7A15">
        <w:rPr>
          <w:rFonts w:hint="eastAsia"/>
        </w:rPr>
        <w:t>伊原木</w:t>
      </w:r>
      <w:r w:rsidR="002B7A15">
        <w:rPr>
          <w:rFonts w:hint="eastAsia"/>
          <w:lang w:eastAsia="zh-TW"/>
        </w:rPr>
        <w:t xml:space="preserve">　</w:t>
      </w:r>
      <w:r w:rsidR="002B7A15">
        <w:rPr>
          <w:rFonts w:hint="eastAsia"/>
        </w:rPr>
        <w:t>隆太</w:t>
      </w:r>
      <w:r w:rsidRPr="00BD3A03">
        <w:rPr>
          <w:rFonts w:hint="eastAsia"/>
          <w:lang w:eastAsia="zh-TW"/>
        </w:rPr>
        <w:t xml:space="preserve">　殿</w:t>
      </w:r>
    </w:p>
    <w:p w:rsidR="00480FA7" w:rsidRPr="00BD3A03" w:rsidRDefault="00074EC2" w:rsidP="00480FA7">
      <w:pPr>
        <w:spacing w:line="678" w:lineRule="exact"/>
      </w:pPr>
      <w:r w:rsidRPr="00BD3A03">
        <w:rPr>
          <w:rFonts w:hint="eastAsia"/>
          <w:lang w:eastAsia="zh-TW"/>
        </w:rPr>
        <w:t xml:space="preserve">　　　　　　　　　　　　　　　　</w:t>
      </w:r>
      <w:r w:rsidRPr="00BD3A03">
        <w:rPr>
          <w:rFonts w:hint="eastAsia"/>
        </w:rPr>
        <w:t>住　所</w:t>
      </w:r>
    </w:p>
    <w:p w:rsidR="00480FA7" w:rsidRPr="00BD3A03" w:rsidRDefault="00074EC2" w:rsidP="00480FA7">
      <w:pPr>
        <w:tabs>
          <w:tab w:val="left" w:pos="0"/>
          <w:tab w:val="right" w:pos="9450"/>
        </w:tabs>
        <w:spacing w:line="678" w:lineRule="exact"/>
      </w:pPr>
      <w:r w:rsidRPr="00BD3A03">
        <w:rPr>
          <w:rFonts w:hint="eastAsia"/>
        </w:rPr>
        <w:t xml:space="preserve">　　　　　　　　　　　　　　　　氏　名（法人にあっては名称及び代表者の氏名）</w:t>
      </w:r>
    </w:p>
    <w:p w:rsidR="00480FA7" w:rsidRPr="00BD3A03" w:rsidRDefault="00074EC2" w:rsidP="00480FA7">
      <w:pPr>
        <w:tabs>
          <w:tab w:val="left" w:pos="0"/>
          <w:tab w:val="right" w:pos="9450"/>
        </w:tabs>
        <w:spacing w:line="678" w:lineRule="exact"/>
        <w:rPr>
          <w:lang w:eastAsia="zh-TW"/>
        </w:rPr>
      </w:pPr>
      <w:r w:rsidRPr="00BD3A03">
        <w:rPr>
          <w:rFonts w:hint="eastAsia"/>
        </w:rPr>
        <w:t xml:space="preserve">　　　　　　　　　　　　　　　　　　　　　　　　　　　　　　　　　　　　　　　　　</w:t>
      </w:r>
      <w:r w:rsidRPr="00BD3A03">
        <w:rPr>
          <w:rFonts w:hint="eastAsia"/>
          <w:lang w:eastAsia="zh-TW"/>
        </w:rPr>
        <w:t xml:space="preserve">印　</w:t>
      </w:r>
    </w:p>
    <w:p w:rsidR="00480FA7" w:rsidRPr="00BD3A03" w:rsidRDefault="00480FA7" w:rsidP="00480FA7">
      <w:pPr>
        <w:spacing w:line="432" w:lineRule="exact"/>
        <w:rPr>
          <w:lang w:eastAsia="zh-TW"/>
        </w:rPr>
      </w:pPr>
    </w:p>
    <w:p w:rsidR="00480FA7" w:rsidRPr="00BD3A03" w:rsidRDefault="00074EC2" w:rsidP="00480FA7">
      <w:pPr>
        <w:spacing w:line="432" w:lineRule="exact"/>
        <w:rPr>
          <w:lang w:eastAsia="zh-TW"/>
        </w:rPr>
      </w:pPr>
      <w:r w:rsidRPr="00BD3A03">
        <w:rPr>
          <w:rFonts w:hint="eastAsia"/>
          <w:lang w:eastAsia="zh-TW"/>
        </w:rPr>
        <w:t xml:space="preserve">  </w:t>
      </w:r>
      <w:r w:rsidRPr="00BD3A03">
        <w:rPr>
          <w:rFonts w:hint="eastAsia"/>
          <w:lang w:eastAsia="zh-TW"/>
        </w:rPr>
        <w:t xml:space="preserve">　　</w:t>
      </w:r>
      <w:r w:rsidRPr="00BD3A03">
        <w:rPr>
          <w:rFonts w:hint="eastAsia"/>
          <w:lang w:eastAsia="zh-TW"/>
        </w:rPr>
        <w:t xml:space="preserve">                                      </w:t>
      </w:r>
      <w:r>
        <w:rPr>
          <w:rFonts w:hint="eastAsia"/>
        </w:rPr>
        <w:t xml:space="preserve">　　　　　</w:t>
      </w:r>
      <w:r w:rsidRPr="00BD3A03">
        <w:rPr>
          <w:rFonts w:hint="eastAsia"/>
          <w:lang w:eastAsia="zh-TW"/>
        </w:rPr>
        <w:t xml:space="preserve">　　　　　　収集運搬業許可（更新）　</w:t>
      </w:r>
    </w:p>
    <w:p w:rsidR="00480FA7" w:rsidRPr="00BD3A03" w:rsidRDefault="00074EC2" w:rsidP="00480FA7">
      <w:pPr>
        <w:spacing w:line="432" w:lineRule="exact"/>
      </w:pPr>
      <w:r w:rsidRPr="00BD3A03">
        <w:rPr>
          <w:rFonts w:hint="eastAsia"/>
          <w:lang w:eastAsia="zh-TW"/>
        </w:rPr>
        <w:t xml:space="preserve">　</w:t>
      </w:r>
      <w:r w:rsidR="00165A4D">
        <w:rPr>
          <w:rFonts w:hint="eastAsia"/>
        </w:rPr>
        <w:t xml:space="preserve">　</w:t>
      </w:r>
      <w:r w:rsidR="00165A4D">
        <w:t xml:space="preserve">　</w:t>
      </w:r>
      <w:r>
        <w:rPr>
          <w:rFonts w:hint="eastAsia"/>
        </w:rPr>
        <w:t xml:space="preserve">　　年　　月　　日付けで提出した　　</w:t>
      </w:r>
      <w:r w:rsidRPr="00BD3A03">
        <w:rPr>
          <w:rFonts w:hint="eastAsia"/>
          <w:lang w:eastAsia="zh-TW"/>
        </w:rPr>
        <w:t>特別管理産業廃棄物</w:t>
      </w:r>
    </w:p>
    <w:p w:rsidR="00480FA7" w:rsidRPr="00BD3A03" w:rsidRDefault="00074EC2" w:rsidP="00480FA7">
      <w:pPr>
        <w:spacing w:line="432" w:lineRule="exact"/>
        <w:rPr>
          <w:lang w:eastAsia="zh-TW"/>
        </w:rPr>
      </w:pPr>
      <w:r w:rsidRPr="00BD3A03">
        <w:rPr>
          <w:rFonts w:hint="eastAsia"/>
        </w:rPr>
        <w:t xml:space="preserve">      </w:t>
      </w:r>
      <w:r w:rsidRPr="00BD3A03">
        <w:rPr>
          <w:rFonts w:hint="eastAsia"/>
        </w:rPr>
        <w:t xml:space="preserve">　　</w:t>
      </w:r>
      <w:r w:rsidRPr="00BD3A03">
        <w:rPr>
          <w:rFonts w:hint="eastAsia"/>
        </w:rPr>
        <w:t xml:space="preserve">                                  </w:t>
      </w:r>
      <w:r>
        <w:rPr>
          <w:rFonts w:hint="eastAsia"/>
        </w:rPr>
        <w:t xml:space="preserve">　　　　　　　　　</w:t>
      </w:r>
      <w:r w:rsidRPr="00BD3A03">
        <w:rPr>
          <w:rFonts w:hint="eastAsia"/>
          <w:lang w:eastAsia="zh-TW"/>
        </w:rPr>
        <w:t xml:space="preserve">　　処理業事業範囲変更許可　</w:t>
      </w:r>
    </w:p>
    <w:p w:rsidR="00480FA7" w:rsidRPr="00BD3A03" w:rsidRDefault="00480FA7" w:rsidP="00480FA7">
      <w:pPr>
        <w:spacing w:line="432" w:lineRule="exact"/>
        <w:rPr>
          <w:lang w:eastAsia="zh-TW"/>
        </w:rPr>
      </w:pPr>
    </w:p>
    <w:p w:rsidR="00480FA7" w:rsidRPr="00BD3A03" w:rsidRDefault="00074EC2" w:rsidP="00480FA7">
      <w:pPr>
        <w:spacing w:line="432" w:lineRule="exact"/>
      </w:pPr>
      <w:r w:rsidRPr="00BD3A03">
        <w:rPr>
          <w:rFonts w:hint="eastAsia"/>
        </w:rPr>
        <w:t>申請書の添付書類について、次の書類は、その内容に変更がないので、添付を省略します。</w:t>
      </w:r>
    </w:p>
    <w:p w:rsidR="00480FA7" w:rsidRPr="00BD3A03" w:rsidRDefault="00480FA7" w:rsidP="00480FA7"/>
    <w:p w:rsidR="00480FA7" w:rsidRDefault="00074EC2" w:rsidP="00480FA7">
      <w:pPr>
        <w:pStyle w:val="a9"/>
      </w:pPr>
      <w:r w:rsidRPr="00BD3A03">
        <w:rPr>
          <w:rFonts w:hint="eastAsia"/>
        </w:rPr>
        <w:t>記</w:t>
      </w:r>
    </w:p>
    <w:p w:rsidR="00480FA7" w:rsidRPr="00BD3A03" w:rsidRDefault="00480FA7" w:rsidP="00480FA7"/>
    <w:p w:rsidR="00480FA7" w:rsidRPr="00BD3A03" w:rsidRDefault="00074EC2" w:rsidP="00480FA7">
      <w:pPr>
        <w:overflowPunct w:val="0"/>
        <w:adjustRightInd w:val="0"/>
        <w:textAlignment w:val="baseline"/>
        <w:rPr>
          <w:szCs w:val="21"/>
        </w:rPr>
      </w:pPr>
      <w:r w:rsidRPr="00BD3A03">
        <w:rPr>
          <w:rFonts w:cs="ＭＳ 明朝" w:hint="eastAsia"/>
          <w:szCs w:val="21"/>
        </w:rPr>
        <w:t xml:space="preserve">　１　</w:t>
      </w:r>
      <w:r>
        <w:rPr>
          <w:rFonts w:cs="ＭＳ 明朝" w:hint="eastAsia"/>
          <w:szCs w:val="21"/>
        </w:rPr>
        <w:t>運搬容器</w:t>
      </w:r>
      <w:r w:rsidRPr="00BD3A03">
        <w:rPr>
          <w:rFonts w:cs="ＭＳ 明朝" w:hint="eastAsia"/>
          <w:szCs w:val="21"/>
        </w:rPr>
        <w:t>の写真</w:t>
      </w:r>
      <w:r>
        <w:rPr>
          <w:rFonts w:cs="ＭＳ 明朝" w:hint="eastAsia"/>
          <w:szCs w:val="21"/>
        </w:rPr>
        <w:t>等</w:t>
      </w:r>
      <w:r w:rsidRPr="00BD3A03">
        <w:rPr>
          <w:rFonts w:cs="ＭＳ 明朝" w:hint="eastAsia"/>
          <w:szCs w:val="21"/>
        </w:rPr>
        <w:t>（</w:t>
      </w:r>
      <w:r>
        <w:rPr>
          <w:rFonts w:cs="ＭＳ 明朝" w:hint="eastAsia"/>
          <w:szCs w:val="21"/>
        </w:rPr>
        <w:t>ＰＣＢ廃棄物様式１－２</w:t>
      </w:r>
      <w:r w:rsidRPr="00BD3A03">
        <w:rPr>
          <w:rFonts w:cs="ＭＳ 明朝" w:hint="eastAsia"/>
          <w:szCs w:val="21"/>
        </w:rPr>
        <w:t>）</w:t>
      </w:r>
    </w:p>
    <w:p w:rsidR="00480FA7" w:rsidRDefault="00074EC2" w:rsidP="00480FA7">
      <w:pPr>
        <w:overflowPunct w:val="0"/>
        <w:adjustRightInd w:val="0"/>
        <w:textAlignment w:val="baseline"/>
        <w:rPr>
          <w:rFonts w:hAnsi="ＭＳ 明朝" w:cs="ＭＳ 明朝"/>
          <w:szCs w:val="21"/>
        </w:rPr>
      </w:pPr>
      <w:r w:rsidRPr="00BD3A03">
        <w:rPr>
          <w:rFonts w:hAnsi="ＭＳ 明朝" w:cs="ＭＳ 明朝"/>
          <w:szCs w:val="21"/>
        </w:rPr>
        <w:t xml:space="preserve">  </w:t>
      </w:r>
      <w:r>
        <w:rPr>
          <w:rFonts w:hAnsi="ＭＳ 明朝" w:cs="ＭＳ 明朝" w:hint="eastAsia"/>
          <w:szCs w:val="21"/>
        </w:rPr>
        <w:t>２</w:t>
      </w:r>
      <w:r w:rsidRPr="00BD3A03">
        <w:rPr>
          <w:rFonts w:hAnsi="ＭＳ 明朝" w:cs="ＭＳ 明朝" w:hint="eastAsia"/>
          <w:szCs w:val="21"/>
        </w:rPr>
        <w:t xml:space="preserve">　</w:t>
      </w:r>
      <w:r>
        <w:rPr>
          <w:rFonts w:hAnsi="ＭＳ 明朝" w:cs="ＭＳ 明朝" w:hint="eastAsia"/>
          <w:szCs w:val="21"/>
        </w:rPr>
        <w:t>運搬容器の運搬車両への固定方法（ＰＣＢ廃棄物様式１－３）</w:t>
      </w:r>
    </w:p>
    <w:p w:rsidR="00480FA7" w:rsidRPr="00BD3A03" w:rsidRDefault="00074EC2" w:rsidP="00480FA7">
      <w:pPr>
        <w:overflowPunct w:val="0"/>
        <w:adjustRightInd w:val="0"/>
        <w:ind w:firstLineChars="100" w:firstLine="210"/>
        <w:textAlignment w:val="baseline"/>
        <w:rPr>
          <w:szCs w:val="21"/>
        </w:rPr>
      </w:pPr>
      <w:r>
        <w:rPr>
          <w:rFonts w:hAnsi="ＭＳ 明朝" w:cs="ＭＳ 明朝" w:hint="eastAsia"/>
          <w:szCs w:val="21"/>
        </w:rPr>
        <w:t>３　危険物容器検査証</w:t>
      </w:r>
    </w:p>
    <w:p w:rsidR="00480FA7" w:rsidRPr="00BD3A03" w:rsidRDefault="00074EC2" w:rsidP="00480FA7">
      <w:pPr>
        <w:overflowPunct w:val="0"/>
        <w:adjustRightInd w:val="0"/>
        <w:textAlignment w:val="baseline"/>
        <w:rPr>
          <w:szCs w:val="21"/>
        </w:rPr>
      </w:pPr>
      <w:r w:rsidRPr="00BD3A03">
        <w:rPr>
          <w:rFonts w:hAnsi="ＭＳ 明朝" w:cs="ＭＳ 明朝"/>
          <w:szCs w:val="21"/>
        </w:rPr>
        <w:t xml:space="preserve">  </w:t>
      </w:r>
      <w:r>
        <w:rPr>
          <w:rFonts w:hAnsi="ＭＳ 明朝" w:cs="ＭＳ 明朝" w:hint="eastAsia"/>
          <w:szCs w:val="21"/>
        </w:rPr>
        <w:t>４</w:t>
      </w:r>
      <w:r w:rsidRPr="00BD3A03">
        <w:rPr>
          <w:rFonts w:hAnsi="ＭＳ 明朝" w:cs="ＭＳ 明朝" w:hint="eastAsia"/>
          <w:szCs w:val="21"/>
        </w:rPr>
        <w:t xml:space="preserve">　</w:t>
      </w:r>
      <w:r>
        <w:rPr>
          <w:rFonts w:hAnsi="ＭＳ 明朝" w:cs="ＭＳ 明朝" w:hint="eastAsia"/>
          <w:szCs w:val="21"/>
        </w:rPr>
        <w:t>自主検査項目について検査済みであることがわかる書類</w:t>
      </w:r>
    </w:p>
    <w:p w:rsidR="00480FA7" w:rsidRPr="002A3255" w:rsidRDefault="00074EC2" w:rsidP="00480FA7">
      <w:pPr>
        <w:overflowPunct w:val="0"/>
        <w:adjustRightInd w:val="0"/>
        <w:textAlignment w:val="baseline"/>
        <w:rPr>
          <w:b/>
          <w:szCs w:val="21"/>
        </w:rPr>
      </w:pPr>
      <w:r w:rsidRPr="00BD3A03">
        <w:rPr>
          <w:rFonts w:cs="ＭＳ 明朝" w:hint="eastAsia"/>
          <w:szCs w:val="21"/>
        </w:rPr>
        <w:t xml:space="preserve">　</w:t>
      </w:r>
      <w:r>
        <w:rPr>
          <w:rFonts w:cs="ＭＳ 明朝" w:hint="eastAsia"/>
          <w:szCs w:val="21"/>
        </w:rPr>
        <w:t>５　応急措置設備等の写真（</w:t>
      </w:r>
      <w:r>
        <w:rPr>
          <w:rFonts w:hAnsi="ＭＳ 明朝" w:cs="ＭＳ 明朝" w:hint="eastAsia"/>
          <w:szCs w:val="21"/>
        </w:rPr>
        <w:t>ＰＣＢ廃棄物様式３－２）</w:t>
      </w:r>
    </w:p>
    <w:p w:rsidR="00480FA7" w:rsidRPr="002A3255" w:rsidRDefault="00074EC2" w:rsidP="00480FA7">
      <w:pPr>
        <w:tabs>
          <w:tab w:val="left" w:pos="840"/>
        </w:tabs>
        <w:overflowPunct w:val="0"/>
        <w:adjustRightInd w:val="0"/>
        <w:textAlignment w:val="baseline"/>
        <w:rPr>
          <w:b/>
          <w:szCs w:val="21"/>
        </w:rPr>
      </w:pPr>
      <w:r w:rsidRPr="000F5C07">
        <w:rPr>
          <w:rFonts w:cs="ＭＳ 明朝" w:hint="eastAsia"/>
          <w:b/>
          <w:szCs w:val="21"/>
        </w:rPr>
        <w:t xml:space="preserve">　</w:t>
      </w:r>
    </w:p>
    <w:p w:rsidR="00480FA7" w:rsidRPr="00BD3A03" w:rsidRDefault="00074EC2" w:rsidP="00480FA7">
      <w:pPr>
        <w:tabs>
          <w:tab w:val="left" w:pos="840"/>
        </w:tabs>
        <w:overflowPunct w:val="0"/>
        <w:adjustRightInd w:val="0"/>
        <w:textAlignment w:val="baseline"/>
        <w:rPr>
          <w:szCs w:val="21"/>
        </w:rPr>
      </w:pPr>
      <w:r w:rsidRPr="000F5C07">
        <w:rPr>
          <w:rFonts w:cs="ＭＳ 明朝" w:hint="eastAsia"/>
          <w:b/>
          <w:szCs w:val="21"/>
        </w:rPr>
        <w:t xml:space="preserve">　</w:t>
      </w:r>
    </w:p>
    <w:p w:rsidR="00480FA7" w:rsidRPr="008D02D2" w:rsidRDefault="00074EC2" w:rsidP="00480FA7">
      <w:pPr>
        <w:tabs>
          <w:tab w:val="left" w:pos="840"/>
        </w:tabs>
        <w:overflowPunct w:val="0"/>
        <w:adjustRightInd w:val="0"/>
        <w:textAlignment w:val="baseline"/>
        <w:rPr>
          <w:rFonts w:cs="ＭＳ 明朝"/>
          <w:b/>
          <w:szCs w:val="21"/>
        </w:rPr>
      </w:pPr>
      <w:r w:rsidRPr="00BD3A03">
        <w:rPr>
          <w:rFonts w:cs="ＭＳ 明朝" w:hint="eastAsia"/>
          <w:szCs w:val="21"/>
        </w:rPr>
        <w:t xml:space="preserve">　</w:t>
      </w:r>
    </w:p>
    <w:p w:rsidR="00480FA7" w:rsidRPr="00BD3A03" w:rsidRDefault="00480FA7" w:rsidP="00480FA7">
      <w:pPr>
        <w:spacing w:line="432" w:lineRule="exact"/>
      </w:pPr>
    </w:p>
    <w:p w:rsidR="00480FA7" w:rsidRPr="00BD3A03" w:rsidRDefault="00074EC2" w:rsidP="00480FA7">
      <w:pPr>
        <w:spacing w:line="210" w:lineRule="exact"/>
      </w:pPr>
      <w:r w:rsidRPr="00BD3A03">
        <w:rPr>
          <w:rFonts w:hint="eastAsia"/>
        </w:rPr>
        <w:t xml:space="preserve">　　（備　考）省略する場合には、該当項目に○印を記入すること。</w:t>
      </w:r>
    </w:p>
    <w:p w:rsidR="00480FA7" w:rsidRPr="003616B7" w:rsidRDefault="00480FA7" w:rsidP="00480FA7">
      <w:pPr>
        <w:rPr>
          <w:rFonts w:ascii="ＭＳ ゴシック" w:eastAsia="ＭＳ ゴシック" w:hAnsi="ＭＳ ゴシック"/>
          <w:szCs w:val="21"/>
        </w:rPr>
      </w:pPr>
    </w:p>
    <w:p w:rsidR="00480FA7" w:rsidRPr="00480FA7" w:rsidRDefault="00480FA7" w:rsidP="00480FA7">
      <w:pPr>
        <w:ind w:firstLineChars="100" w:firstLine="220"/>
        <w:rPr>
          <w:rFonts w:ascii="ＭＳ 明朝" w:hAnsi="ＭＳ 明朝"/>
          <w:sz w:val="22"/>
          <w:szCs w:val="22"/>
        </w:rPr>
      </w:pPr>
    </w:p>
    <w:sectPr w:rsidR="00480FA7" w:rsidRPr="00480FA7" w:rsidSect="00AC6721">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567"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84" w:rsidRDefault="00726A84" w:rsidP="00F4643A">
      <w:r>
        <w:separator/>
      </w:r>
    </w:p>
  </w:endnote>
  <w:endnote w:type="continuationSeparator" w:id="0">
    <w:p w:rsidR="00726A84" w:rsidRDefault="00726A84" w:rsidP="00F4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84" w:rsidRDefault="00726A84" w:rsidP="00F4643A">
      <w:r>
        <w:separator/>
      </w:r>
    </w:p>
  </w:footnote>
  <w:footnote w:type="continuationSeparator" w:id="0">
    <w:p w:rsidR="00726A84" w:rsidRDefault="00726A84" w:rsidP="00F4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43A" w:rsidRDefault="00F464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33C94"/>
    <w:multiLevelType w:val="hybridMultilevel"/>
    <w:tmpl w:val="659A2410"/>
    <w:lvl w:ilvl="0" w:tplc="FAD422A8">
      <w:start w:val="2"/>
      <w:numFmt w:val="bullet"/>
      <w:lvlText w:val="・"/>
      <w:lvlJc w:val="left"/>
      <w:pPr>
        <w:tabs>
          <w:tab w:val="num" w:pos="1200"/>
        </w:tabs>
        <w:ind w:left="1200" w:hanging="480"/>
      </w:pPr>
      <w:rPr>
        <w:rFonts w:ascii="ＭＳ 明朝" w:eastAsia="ＭＳ 明朝" w:hAnsi="ＭＳ 明朝" w:cs="Times New Roman" w:hint="eastAsia"/>
        <w:lang w:val="en-US"/>
      </w:rPr>
    </w:lvl>
    <w:lvl w:ilvl="1" w:tplc="CE72987E" w:tentative="1">
      <w:start w:val="1"/>
      <w:numFmt w:val="bullet"/>
      <w:lvlText w:val=""/>
      <w:lvlJc w:val="left"/>
      <w:pPr>
        <w:tabs>
          <w:tab w:val="num" w:pos="1560"/>
        </w:tabs>
        <w:ind w:left="1560" w:hanging="420"/>
      </w:pPr>
      <w:rPr>
        <w:rFonts w:ascii="Wingdings" w:hAnsi="Wingdings" w:hint="default"/>
      </w:rPr>
    </w:lvl>
    <w:lvl w:ilvl="2" w:tplc="9370C862" w:tentative="1">
      <w:start w:val="1"/>
      <w:numFmt w:val="bullet"/>
      <w:lvlText w:val=""/>
      <w:lvlJc w:val="left"/>
      <w:pPr>
        <w:tabs>
          <w:tab w:val="num" w:pos="1980"/>
        </w:tabs>
        <w:ind w:left="1980" w:hanging="420"/>
      </w:pPr>
      <w:rPr>
        <w:rFonts w:ascii="Wingdings" w:hAnsi="Wingdings" w:hint="default"/>
      </w:rPr>
    </w:lvl>
    <w:lvl w:ilvl="3" w:tplc="FFCE0D1A" w:tentative="1">
      <w:start w:val="1"/>
      <w:numFmt w:val="bullet"/>
      <w:lvlText w:val=""/>
      <w:lvlJc w:val="left"/>
      <w:pPr>
        <w:tabs>
          <w:tab w:val="num" w:pos="2400"/>
        </w:tabs>
        <w:ind w:left="2400" w:hanging="420"/>
      </w:pPr>
      <w:rPr>
        <w:rFonts w:ascii="Wingdings" w:hAnsi="Wingdings" w:hint="default"/>
      </w:rPr>
    </w:lvl>
    <w:lvl w:ilvl="4" w:tplc="10CCE956" w:tentative="1">
      <w:start w:val="1"/>
      <w:numFmt w:val="bullet"/>
      <w:lvlText w:val=""/>
      <w:lvlJc w:val="left"/>
      <w:pPr>
        <w:tabs>
          <w:tab w:val="num" w:pos="2820"/>
        </w:tabs>
        <w:ind w:left="2820" w:hanging="420"/>
      </w:pPr>
      <w:rPr>
        <w:rFonts w:ascii="Wingdings" w:hAnsi="Wingdings" w:hint="default"/>
      </w:rPr>
    </w:lvl>
    <w:lvl w:ilvl="5" w:tplc="044EA1AC" w:tentative="1">
      <w:start w:val="1"/>
      <w:numFmt w:val="bullet"/>
      <w:lvlText w:val=""/>
      <w:lvlJc w:val="left"/>
      <w:pPr>
        <w:tabs>
          <w:tab w:val="num" w:pos="3240"/>
        </w:tabs>
        <w:ind w:left="3240" w:hanging="420"/>
      </w:pPr>
      <w:rPr>
        <w:rFonts w:ascii="Wingdings" w:hAnsi="Wingdings" w:hint="default"/>
      </w:rPr>
    </w:lvl>
    <w:lvl w:ilvl="6" w:tplc="EA8CB518" w:tentative="1">
      <w:start w:val="1"/>
      <w:numFmt w:val="bullet"/>
      <w:lvlText w:val=""/>
      <w:lvlJc w:val="left"/>
      <w:pPr>
        <w:tabs>
          <w:tab w:val="num" w:pos="3660"/>
        </w:tabs>
        <w:ind w:left="3660" w:hanging="420"/>
      </w:pPr>
      <w:rPr>
        <w:rFonts w:ascii="Wingdings" w:hAnsi="Wingdings" w:hint="default"/>
      </w:rPr>
    </w:lvl>
    <w:lvl w:ilvl="7" w:tplc="01AA4832" w:tentative="1">
      <w:start w:val="1"/>
      <w:numFmt w:val="bullet"/>
      <w:lvlText w:val=""/>
      <w:lvlJc w:val="left"/>
      <w:pPr>
        <w:tabs>
          <w:tab w:val="num" w:pos="4080"/>
        </w:tabs>
        <w:ind w:left="4080" w:hanging="420"/>
      </w:pPr>
      <w:rPr>
        <w:rFonts w:ascii="Wingdings" w:hAnsi="Wingdings" w:hint="default"/>
      </w:rPr>
    </w:lvl>
    <w:lvl w:ilvl="8" w:tplc="0852A634" w:tentative="1">
      <w:start w:val="1"/>
      <w:numFmt w:val="bullet"/>
      <w:lvlText w:val=""/>
      <w:lvlJc w:val="left"/>
      <w:pPr>
        <w:tabs>
          <w:tab w:val="num" w:pos="4500"/>
        </w:tabs>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7E"/>
    <w:rsid w:val="0000019E"/>
    <w:rsid w:val="000007E3"/>
    <w:rsid w:val="00001238"/>
    <w:rsid w:val="00001382"/>
    <w:rsid w:val="00004CE5"/>
    <w:rsid w:val="0000590E"/>
    <w:rsid w:val="00006ED4"/>
    <w:rsid w:val="000079A2"/>
    <w:rsid w:val="00010BAE"/>
    <w:rsid w:val="000114C5"/>
    <w:rsid w:val="00013B99"/>
    <w:rsid w:val="00013E14"/>
    <w:rsid w:val="0001462C"/>
    <w:rsid w:val="000149C5"/>
    <w:rsid w:val="00015D93"/>
    <w:rsid w:val="0002046A"/>
    <w:rsid w:val="00021C9B"/>
    <w:rsid w:val="00025C95"/>
    <w:rsid w:val="0003081D"/>
    <w:rsid w:val="00032933"/>
    <w:rsid w:val="00034FAB"/>
    <w:rsid w:val="00035A7C"/>
    <w:rsid w:val="000378BC"/>
    <w:rsid w:val="00040479"/>
    <w:rsid w:val="000408A9"/>
    <w:rsid w:val="00044F0E"/>
    <w:rsid w:val="00046204"/>
    <w:rsid w:val="000467B5"/>
    <w:rsid w:val="00050D64"/>
    <w:rsid w:val="00054D3F"/>
    <w:rsid w:val="00055493"/>
    <w:rsid w:val="000602D4"/>
    <w:rsid w:val="00061079"/>
    <w:rsid w:val="0006147E"/>
    <w:rsid w:val="0006311C"/>
    <w:rsid w:val="000640FF"/>
    <w:rsid w:val="00066E63"/>
    <w:rsid w:val="00066FEA"/>
    <w:rsid w:val="000716BC"/>
    <w:rsid w:val="00072AD1"/>
    <w:rsid w:val="00072AFE"/>
    <w:rsid w:val="000748CF"/>
    <w:rsid w:val="000749C2"/>
    <w:rsid w:val="00074EC2"/>
    <w:rsid w:val="000765D9"/>
    <w:rsid w:val="000803EA"/>
    <w:rsid w:val="000817F9"/>
    <w:rsid w:val="00082692"/>
    <w:rsid w:val="0008544B"/>
    <w:rsid w:val="000868CD"/>
    <w:rsid w:val="000872D8"/>
    <w:rsid w:val="00087C74"/>
    <w:rsid w:val="0009034F"/>
    <w:rsid w:val="000917DD"/>
    <w:rsid w:val="00092813"/>
    <w:rsid w:val="000948AC"/>
    <w:rsid w:val="000952A0"/>
    <w:rsid w:val="00095D3E"/>
    <w:rsid w:val="000960E1"/>
    <w:rsid w:val="00096ECC"/>
    <w:rsid w:val="000974F9"/>
    <w:rsid w:val="000A201C"/>
    <w:rsid w:val="000A278F"/>
    <w:rsid w:val="000A2858"/>
    <w:rsid w:val="000A2B20"/>
    <w:rsid w:val="000A5825"/>
    <w:rsid w:val="000A6ED6"/>
    <w:rsid w:val="000A7F71"/>
    <w:rsid w:val="000B16A8"/>
    <w:rsid w:val="000B26FC"/>
    <w:rsid w:val="000B2984"/>
    <w:rsid w:val="000B2C8E"/>
    <w:rsid w:val="000B372A"/>
    <w:rsid w:val="000B4D17"/>
    <w:rsid w:val="000B58C7"/>
    <w:rsid w:val="000B6EEA"/>
    <w:rsid w:val="000B6EEE"/>
    <w:rsid w:val="000B7278"/>
    <w:rsid w:val="000B74BE"/>
    <w:rsid w:val="000B787A"/>
    <w:rsid w:val="000C1225"/>
    <w:rsid w:val="000C1D5B"/>
    <w:rsid w:val="000C2987"/>
    <w:rsid w:val="000C4325"/>
    <w:rsid w:val="000C5947"/>
    <w:rsid w:val="000C6E03"/>
    <w:rsid w:val="000D0610"/>
    <w:rsid w:val="000D07D6"/>
    <w:rsid w:val="000D08E1"/>
    <w:rsid w:val="000D1EC7"/>
    <w:rsid w:val="000D3486"/>
    <w:rsid w:val="000D4CB2"/>
    <w:rsid w:val="000D66AB"/>
    <w:rsid w:val="000D694B"/>
    <w:rsid w:val="000D7A27"/>
    <w:rsid w:val="000E0597"/>
    <w:rsid w:val="000E259A"/>
    <w:rsid w:val="000E361E"/>
    <w:rsid w:val="000E3B1E"/>
    <w:rsid w:val="000E5458"/>
    <w:rsid w:val="000E5AA8"/>
    <w:rsid w:val="000E5DE0"/>
    <w:rsid w:val="000E624B"/>
    <w:rsid w:val="000E644F"/>
    <w:rsid w:val="000E7010"/>
    <w:rsid w:val="000E709B"/>
    <w:rsid w:val="000E7550"/>
    <w:rsid w:val="000E7C61"/>
    <w:rsid w:val="000F2582"/>
    <w:rsid w:val="000F284E"/>
    <w:rsid w:val="000F2ECD"/>
    <w:rsid w:val="000F4432"/>
    <w:rsid w:val="000F5C07"/>
    <w:rsid w:val="000F6111"/>
    <w:rsid w:val="000F6A26"/>
    <w:rsid w:val="0010003C"/>
    <w:rsid w:val="001009FF"/>
    <w:rsid w:val="001013E3"/>
    <w:rsid w:val="0010175D"/>
    <w:rsid w:val="00101FB9"/>
    <w:rsid w:val="0010291F"/>
    <w:rsid w:val="0010374C"/>
    <w:rsid w:val="00103B95"/>
    <w:rsid w:val="001041EC"/>
    <w:rsid w:val="00105731"/>
    <w:rsid w:val="00106E96"/>
    <w:rsid w:val="00110E6E"/>
    <w:rsid w:val="001114C3"/>
    <w:rsid w:val="001123FF"/>
    <w:rsid w:val="00112F80"/>
    <w:rsid w:val="00113361"/>
    <w:rsid w:val="00113B15"/>
    <w:rsid w:val="00113F24"/>
    <w:rsid w:val="001149A7"/>
    <w:rsid w:val="001169A7"/>
    <w:rsid w:val="00120A9E"/>
    <w:rsid w:val="00121C5F"/>
    <w:rsid w:val="00124BC5"/>
    <w:rsid w:val="00125509"/>
    <w:rsid w:val="00127B58"/>
    <w:rsid w:val="001300D6"/>
    <w:rsid w:val="00131B38"/>
    <w:rsid w:val="00137864"/>
    <w:rsid w:val="00140B4F"/>
    <w:rsid w:val="001410D1"/>
    <w:rsid w:val="001424B8"/>
    <w:rsid w:val="00144EDA"/>
    <w:rsid w:val="00147B9F"/>
    <w:rsid w:val="001503A9"/>
    <w:rsid w:val="0015053D"/>
    <w:rsid w:val="00154AE3"/>
    <w:rsid w:val="00156949"/>
    <w:rsid w:val="0015731E"/>
    <w:rsid w:val="0015767A"/>
    <w:rsid w:val="00157DED"/>
    <w:rsid w:val="001605BC"/>
    <w:rsid w:val="001607AE"/>
    <w:rsid w:val="00161553"/>
    <w:rsid w:val="00161654"/>
    <w:rsid w:val="00164AB5"/>
    <w:rsid w:val="00165A4D"/>
    <w:rsid w:val="00167ABD"/>
    <w:rsid w:val="0017051B"/>
    <w:rsid w:val="001706C4"/>
    <w:rsid w:val="00170F94"/>
    <w:rsid w:val="00171CA8"/>
    <w:rsid w:val="001728EE"/>
    <w:rsid w:val="001744CD"/>
    <w:rsid w:val="00174710"/>
    <w:rsid w:val="00175047"/>
    <w:rsid w:val="001752D3"/>
    <w:rsid w:val="00176D8E"/>
    <w:rsid w:val="001777D2"/>
    <w:rsid w:val="00180CB3"/>
    <w:rsid w:val="00182357"/>
    <w:rsid w:val="00184DCF"/>
    <w:rsid w:val="00185ABD"/>
    <w:rsid w:val="00186200"/>
    <w:rsid w:val="001864E7"/>
    <w:rsid w:val="00186881"/>
    <w:rsid w:val="00187332"/>
    <w:rsid w:val="0019022F"/>
    <w:rsid w:val="0019110F"/>
    <w:rsid w:val="001919F6"/>
    <w:rsid w:val="001922F9"/>
    <w:rsid w:val="0019405D"/>
    <w:rsid w:val="0019612C"/>
    <w:rsid w:val="001A3047"/>
    <w:rsid w:val="001A31E2"/>
    <w:rsid w:val="001A3458"/>
    <w:rsid w:val="001A61A4"/>
    <w:rsid w:val="001A6237"/>
    <w:rsid w:val="001B0CA9"/>
    <w:rsid w:val="001B2A10"/>
    <w:rsid w:val="001B3CEE"/>
    <w:rsid w:val="001B4E70"/>
    <w:rsid w:val="001B662B"/>
    <w:rsid w:val="001C0D90"/>
    <w:rsid w:val="001C1EB9"/>
    <w:rsid w:val="001C20C2"/>
    <w:rsid w:val="001C22ED"/>
    <w:rsid w:val="001C24F0"/>
    <w:rsid w:val="001C27EA"/>
    <w:rsid w:val="001C2C00"/>
    <w:rsid w:val="001C47D2"/>
    <w:rsid w:val="001C569E"/>
    <w:rsid w:val="001C6171"/>
    <w:rsid w:val="001C68FD"/>
    <w:rsid w:val="001D0FD1"/>
    <w:rsid w:val="001D1676"/>
    <w:rsid w:val="001D2259"/>
    <w:rsid w:val="001D2968"/>
    <w:rsid w:val="001D2B0B"/>
    <w:rsid w:val="001D4277"/>
    <w:rsid w:val="001D7A72"/>
    <w:rsid w:val="001E0D7B"/>
    <w:rsid w:val="001E220B"/>
    <w:rsid w:val="001E256C"/>
    <w:rsid w:val="001E2595"/>
    <w:rsid w:val="001E5109"/>
    <w:rsid w:val="001E5CC9"/>
    <w:rsid w:val="001E6E20"/>
    <w:rsid w:val="001E7B38"/>
    <w:rsid w:val="001F0801"/>
    <w:rsid w:val="001F393D"/>
    <w:rsid w:val="001F3DE8"/>
    <w:rsid w:val="002006B3"/>
    <w:rsid w:val="00201347"/>
    <w:rsid w:val="00205302"/>
    <w:rsid w:val="00207B1A"/>
    <w:rsid w:val="00211929"/>
    <w:rsid w:val="002159BB"/>
    <w:rsid w:val="002177E2"/>
    <w:rsid w:val="00222DE8"/>
    <w:rsid w:val="0022510C"/>
    <w:rsid w:val="0022519C"/>
    <w:rsid w:val="0022538B"/>
    <w:rsid w:val="00225AE5"/>
    <w:rsid w:val="00225E44"/>
    <w:rsid w:val="00227D33"/>
    <w:rsid w:val="0023189C"/>
    <w:rsid w:val="0023293D"/>
    <w:rsid w:val="00233448"/>
    <w:rsid w:val="00233E49"/>
    <w:rsid w:val="0023405E"/>
    <w:rsid w:val="002343DD"/>
    <w:rsid w:val="00234893"/>
    <w:rsid w:val="00236912"/>
    <w:rsid w:val="00237851"/>
    <w:rsid w:val="00243E6C"/>
    <w:rsid w:val="00243EBD"/>
    <w:rsid w:val="00246194"/>
    <w:rsid w:val="00251306"/>
    <w:rsid w:val="002523A9"/>
    <w:rsid w:val="00253C69"/>
    <w:rsid w:val="00253C93"/>
    <w:rsid w:val="00253EF4"/>
    <w:rsid w:val="00255B25"/>
    <w:rsid w:val="0025736F"/>
    <w:rsid w:val="002576D8"/>
    <w:rsid w:val="0026166C"/>
    <w:rsid w:val="00262BD3"/>
    <w:rsid w:val="00263769"/>
    <w:rsid w:val="00263C32"/>
    <w:rsid w:val="002649B7"/>
    <w:rsid w:val="00264E5B"/>
    <w:rsid w:val="00266841"/>
    <w:rsid w:val="00266E03"/>
    <w:rsid w:val="00267720"/>
    <w:rsid w:val="00270C5D"/>
    <w:rsid w:val="002715F1"/>
    <w:rsid w:val="00274028"/>
    <w:rsid w:val="00274ACB"/>
    <w:rsid w:val="00274F34"/>
    <w:rsid w:val="00277704"/>
    <w:rsid w:val="00280395"/>
    <w:rsid w:val="00280492"/>
    <w:rsid w:val="00282304"/>
    <w:rsid w:val="00282F3C"/>
    <w:rsid w:val="00283A17"/>
    <w:rsid w:val="002841C3"/>
    <w:rsid w:val="00284419"/>
    <w:rsid w:val="002866F8"/>
    <w:rsid w:val="00292432"/>
    <w:rsid w:val="00292BE0"/>
    <w:rsid w:val="00292FC5"/>
    <w:rsid w:val="00294CA3"/>
    <w:rsid w:val="002A2A45"/>
    <w:rsid w:val="002A3255"/>
    <w:rsid w:val="002A3385"/>
    <w:rsid w:val="002A620B"/>
    <w:rsid w:val="002A65FB"/>
    <w:rsid w:val="002A7346"/>
    <w:rsid w:val="002B246C"/>
    <w:rsid w:val="002B38FE"/>
    <w:rsid w:val="002B5AEB"/>
    <w:rsid w:val="002B6404"/>
    <w:rsid w:val="002B7A15"/>
    <w:rsid w:val="002B7C55"/>
    <w:rsid w:val="002C0C08"/>
    <w:rsid w:val="002C0D44"/>
    <w:rsid w:val="002C1B99"/>
    <w:rsid w:val="002C39A1"/>
    <w:rsid w:val="002C475C"/>
    <w:rsid w:val="002C4C10"/>
    <w:rsid w:val="002D272F"/>
    <w:rsid w:val="002D3D3B"/>
    <w:rsid w:val="002D49BC"/>
    <w:rsid w:val="002D4F1B"/>
    <w:rsid w:val="002D75AC"/>
    <w:rsid w:val="002E13C9"/>
    <w:rsid w:val="002E18AC"/>
    <w:rsid w:val="002E2156"/>
    <w:rsid w:val="002E326F"/>
    <w:rsid w:val="002E5397"/>
    <w:rsid w:val="002E5A07"/>
    <w:rsid w:val="002E5DD1"/>
    <w:rsid w:val="002E6A01"/>
    <w:rsid w:val="002E78C5"/>
    <w:rsid w:val="002F0FF8"/>
    <w:rsid w:val="002F14E7"/>
    <w:rsid w:val="002F2E51"/>
    <w:rsid w:val="002F39DF"/>
    <w:rsid w:val="002F4063"/>
    <w:rsid w:val="00300BB2"/>
    <w:rsid w:val="00301226"/>
    <w:rsid w:val="003023BC"/>
    <w:rsid w:val="00302ECD"/>
    <w:rsid w:val="00303073"/>
    <w:rsid w:val="00304E0C"/>
    <w:rsid w:val="00305105"/>
    <w:rsid w:val="00305BFB"/>
    <w:rsid w:val="0030741F"/>
    <w:rsid w:val="003136D8"/>
    <w:rsid w:val="00314C2E"/>
    <w:rsid w:val="003164CB"/>
    <w:rsid w:val="003206A7"/>
    <w:rsid w:val="00321139"/>
    <w:rsid w:val="00322196"/>
    <w:rsid w:val="00322991"/>
    <w:rsid w:val="00322D7B"/>
    <w:rsid w:val="00323136"/>
    <w:rsid w:val="00325282"/>
    <w:rsid w:val="00326008"/>
    <w:rsid w:val="00326BEE"/>
    <w:rsid w:val="00326EB5"/>
    <w:rsid w:val="003270BB"/>
    <w:rsid w:val="0032796E"/>
    <w:rsid w:val="00332CCC"/>
    <w:rsid w:val="00333046"/>
    <w:rsid w:val="003336E6"/>
    <w:rsid w:val="003351B6"/>
    <w:rsid w:val="0033627D"/>
    <w:rsid w:val="0033643A"/>
    <w:rsid w:val="00337483"/>
    <w:rsid w:val="003400B9"/>
    <w:rsid w:val="003405E9"/>
    <w:rsid w:val="00341130"/>
    <w:rsid w:val="00341D70"/>
    <w:rsid w:val="0034386F"/>
    <w:rsid w:val="003479B3"/>
    <w:rsid w:val="0035033A"/>
    <w:rsid w:val="00351426"/>
    <w:rsid w:val="00351857"/>
    <w:rsid w:val="00351E0D"/>
    <w:rsid w:val="00352B39"/>
    <w:rsid w:val="00352BA6"/>
    <w:rsid w:val="003541C9"/>
    <w:rsid w:val="003578DD"/>
    <w:rsid w:val="0036049D"/>
    <w:rsid w:val="003616B7"/>
    <w:rsid w:val="00363037"/>
    <w:rsid w:val="0036685E"/>
    <w:rsid w:val="003674BF"/>
    <w:rsid w:val="003679E7"/>
    <w:rsid w:val="00370829"/>
    <w:rsid w:val="00371779"/>
    <w:rsid w:val="00373345"/>
    <w:rsid w:val="00374464"/>
    <w:rsid w:val="00374A37"/>
    <w:rsid w:val="00374D3A"/>
    <w:rsid w:val="00377C56"/>
    <w:rsid w:val="00377E7C"/>
    <w:rsid w:val="0038009C"/>
    <w:rsid w:val="00381762"/>
    <w:rsid w:val="00381989"/>
    <w:rsid w:val="00385B3E"/>
    <w:rsid w:val="003875B1"/>
    <w:rsid w:val="00387D4B"/>
    <w:rsid w:val="003907DE"/>
    <w:rsid w:val="003909A3"/>
    <w:rsid w:val="00390A52"/>
    <w:rsid w:val="00390FF8"/>
    <w:rsid w:val="00391E42"/>
    <w:rsid w:val="003922FC"/>
    <w:rsid w:val="003943C1"/>
    <w:rsid w:val="00394FC5"/>
    <w:rsid w:val="003957D0"/>
    <w:rsid w:val="00395AF5"/>
    <w:rsid w:val="00396984"/>
    <w:rsid w:val="0039746D"/>
    <w:rsid w:val="003A03C5"/>
    <w:rsid w:val="003A1B9B"/>
    <w:rsid w:val="003A2846"/>
    <w:rsid w:val="003A5665"/>
    <w:rsid w:val="003A5C63"/>
    <w:rsid w:val="003A6D88"/>
    <w:rsid w:val="003A702B"/>
    <w:rsid w:val="003A790C"/>
    <w:rsid w:val="003B0359"/>
    <w:rsid w:val="003B2ED9"/>
    <w:rsid w:val="003B4B17"/>
    <w:rsid w:val="003B4E5C"/>
    <w:rsid w:val="003B615B"/>
    <w:rsid w:val="003B6369"/>
    <w:rsid w:val="003B716B"/>
    <w:rsid w:val="003C0755"/>
    <w:rsid w:val="003C3279"/>
    <w:rsid w:val="003C3B84"/>
    <w:rsid w:val="003C6E50"/>
    <w:rsid w:val="003C6E5F"/>
    <w:rsid w:val="003D0923"/>
    <w:rsid w:val="003D1D92"/>
    <w:rsid w:val="003D37DB"/>
    <w:rsid w:val="003D3A10"/>
    <w:rsid w:val="003D5530"/>
    <w:rsid w:val="003D6236"/>
    <w:rsid w:val="003D7038"/>
    <w:rsid w:val="003D72AC"/>
    <w:rsid w:val="003E0982"/>
    <w:rsid w:val="003E15DE"/>
    <w:rsid w:val="003E1615"/>
    <w:rsid w:val="003E3B28"/>
    <w:rsid w:val="003E4EDE"/>
    <w:rsid w:val="003E5D09"/>
    <w:rsid w:val="003E70C8"/>
    <w:rsid w:val="003F07CC"/>
    <w:rsid w:val="003F0C62"/>
    <w:rsid w:val="003F0E56"/>
    <w:rsid w:val="003F1935"/>
    <w:rsid w:val="003F55A1"/>
    <w:rsid w:val="00402073"/>
    <w:rsid w:val="004029E9"/>
    <w:rsid w:val="00403437"/>
    <w:rsid w:val="004036DB"/>
    <w:rsid w:val="00403CFE"/>
    <w:rsid w:val="00404921"/>
    <w:rsid w:val="00407554"/>
    <w:rsid w:val="00410B4E"/>
    <w:rsid w:val="00413257"/>
    <w:rsid w:val="004132A9"/>
    <w:rsid w:val="00415155"/>
    <w:rsid w:val="00420EB3"/>
    <w:rsid w:val="004233E8"/>
    <w:rsid w:val="00423C2B"/>
    <w:rsid w:val="00425B5D"/>
    <w:rsid w:val="00426EAC"/>
    <w:rsid w:val="00427394"/>
    <w:rsid w:val="00427AF1"/>
    <w:rsid w:val="00430C78"/>
    <w:rsid w:val="004310E0"/>
    <w:rsid w:val="00433C9B"/>
    <w:rsid w:val="00437452"/>
    <w:rsid w:val="00440F82"/>
    <w:rsid w:val="00443EFC"/>
    <w:rsid w:val="00444381"/>
    <w:rsid w:val="00445389"/>
    <w:rsid w:val="00445EA0"/>
    <w:rsid w:val="004477F6"/>
    <w:rsid w:val="00447D19"/>
    <w:rsid w:val="00447DE5"/>
    <w:rsid w:val="004506E0"/>
    <w:rsid w:val="004516D3"/>
    <w:rsid w:val="00452D8C"/>
    <w:rsid w:val="0045303D"/>
    <w:rsid w:val="004539FE"/>
    <w:rsid w:val="00454F07"/>
    <w:rsid w:val="00455A5A"/>
    <w:rsid w:val="00455AD1"/>
    <w:rsid w:val="00456E8A"/>
    <w:rsid w:val="00457FA3"/>
    <w:rsid w:val="004610EF"/>
    <w:rsid w:val="00461B0C"/>
    <w:rsid w:val="00461F4E"/>
    <w:rsid w:val="00462F25"/>
    <w:rsid w:val="00463585"/>
    <w:rsid w:val="004639E4"/>
    <w:rsid w:val="00464DF8"/>
    <w:rsid w:val="00465FD2"/>
    <w:rsid w:val="00467185"/>
    <w:rsid w:val="00467C1D"/>
    <w:rsid w:val="00470DAC"/>
    <w:rsid w:val="00473AFA"/>
    <w:rsid w:val="00473E32"/>
    <w:rsid w:val="00475D8A"/>
    <w:rsid w:val="00477BD6"/>
    <w:rsid w:val="00480424"/>
    <w:rsid w:val="00480589"/>
    <w:rsid w:val="00480647"/>
    <w:rsid w:val="00480ECD"/>
    <w:rsid w:val="00480FA7"/>
    <w:rsid w:val="0048217C"/>
    <w:rsid w:val="004822C2"/>
    <w:rsid w:val="00485BF8"/>
    <w:rsid w:val="004867E5"/>
    <w:rsid w:val="00491468"/>
    <w:rsid w:val="004916C7"/>
    <w:rsid w:val="0049277E"/>
    <w:rsid w:val="00492E92"/>
    <w:rsid w:val="00493B1D"/>
    <w:rsid w:val="00495CC7"/>
    <w:rsid w:val="0049715F"/>
    <w:rsid w:val="004973DB"/>
    <w:rsid w:val="00497E86"/>
    <w:rsid w:val="004A031E"/>
    <w:rsid w:val="004A0FFC"/>
    <w:rsid w:val="004A1D82"/>
    <w:rsid w:val="004A1FB2"/>
    <w:rsid w:val="004A365E"/>
    <w:rsid w:val="004A3B02"/>
    <w:rsid w:val="004A7E1F"/>
    <w:rsid w:val="004B148E"/>
    <w:rsid w:val="004B174D"/>
    <w:rsid w:val="004B239A"/>
    <w:rsid w:val="004B2BE6"/>
    <w:rsid w:val="004B385A"/>
    <w:rsid w:val="004B4512"/>
    <w:rsid w:val="004B47BD"/>
    <w:rsid w:val="004B50C4"/>
    <w:rsid w:val="004B51B8"/>
    <w:rsid w:val="004B5878"/>
    <w:rsid w:val="004B6433"/>
    <w:rsid w:val="004B70C8"/>
    <w:rsid w:val="004B70F7"/>
    <w:rsid w:val="004B7410"/>
    <w:rsid w:val="004B7D37"/>
    <w:rsid w:val="004C0A42"/>
    <w:rsid w:val="004C19C9"/>
    <w:rsid w:val="004C39E9"/>
    <w:rsid w:val="004C4339"/>
    <w:rsid w:val="004C5CBA"/>
    <w:rsid w:val="004C5D29"/>
    <w:rsid w:val="004C5FDC"/>
    <w:rsid w:val="004C6A20"/>
    <w:rsid w:val="004C7D97"/>
    <w:rsid w:val="004D11CC"/>
    <w:rsid w:val="004D13F9"/>
    <w:rsid w:val="004D2C47"/>
    <w:rsid w:val="004D355F"/>
    <w:rsid w:val="004D5B93"/>
    <w:rsid w:val="004D6372"/>
    <w:rsid w:val="004E0889"/>
    <w:rsid w:val="004E098B"/>
    <w:rsid w:val="004E10DE"/>
    <w:rsid w:val="004E190E"/>
    <w:rsid w:val="004E1B6A"/>
    <w:rsid w:val="004E368E"/>
    <w:rsid w:val="004E3762"/>
    <w:rsid w:val="004E61FF"/>
    <w:rsid w:val="004E6817"/>
    <w:rsid w:val="004E6D65"/>
    <w:rsid w:val="004E7702"/>
    <w:rsid w:val="004F1A49"/>
    <w:rsid w:val="004F411F"/>
    <w:rsid w:val="004F7001"/>
    <w:rsid w:val="004F765C"/>
    <w:rsid w:val="0050020B"/>
    <w:rsid w:val="00500E80"/>
    <w:rsid w:val="00501681"/>
    <w:rsid w:val="005114E1"/>
    <w:rsid w:val="00512239"/>
    <w:rsid w:val="005139BD"/>
    <w:rsid w:val="0051420B"/>
    <w:rsid w:val="0051469B"/>
    <w:rsid w:val="005168F6"/>
    <w:rsid w:val="00517180"/>
    <w:rsid w:val="00517622"/>
    <w:rsid w:val="005203D8"/>
    <w:rsid w:val="005223D4"/>
    <w:rsid w:val="005229AD"/>
    <w:rsid w:val="00523177"/>
    <w:rsid w:val="005239EC"/>
    <w:rsid w:val="00525E2E"/>
    <w:rsid w:val="005261FC"/>
    <w:rsid w:val="00526BF7"/>
    <w:rsid w:val="00526EED"/>
    <w:rsid w:val="00527233"/>
    <w:rsid w:val="005274E9"/>
    <w:rsid w:val="0052760E"/>
    <w:rsid w:val="00527A47"/>
    <w:rsid w:val="00530210"/>
    <w:rsid w:val="00533CE5"/>
    <w:rsid w:val="00534292"/>
    <w:rsid w:val="00537ADF"/>
    <w:rsid w:val="00540CAA"/>
    <w:rsid w:val="00541AA9"/>
    <w:rsid w:val="00541E2B"/>
    <w:rsid w:val="00543FC5"/>
    <w:rsid w:val="00544357"/>
    <w:rsid w:val="005448A7"/>
    <w:rsid w:val="00545B89"/>
    <w:rsid w:val="0054728F"/>
    <w:rsid w:val="00547949"/>
    <w:rsid w:val="00550BE8"/>
    <w:rsid w:val="00551FA7"/>
    <w:rsid w:val="0055220C"/>
    <w:rsid w:val="005529CB"/>
    <w:rsid w:val="0055319B"/>
    <w:rsid w:val="00555F47"/>
    <w:rsid w:val="00556D53"/>
    <w:rsid w:val="00556E91"/>
    <w:rsid w:val="00556EBA"/>
    <w:rsid w:val="00556F23"/>
    <w:rsid w:val="00557513"/>
    <w:rsid w:val="00557684"/>
    <w:rsid w:val="00563079"/>
    <w:rsid w:val="00563ABC"/>
    <w:rsid w:val="00564467"/>
    <w:rsid w:val="00565643"/>
    <w:rsid w:val="00572294"/>
    <w:rsid w:val="00575DA5"/>
    <w:rsid w:val="005765A6"/>
    <w:rsid w:val="005820BF"/>
    <w:rsid w:val="00583BBA"/>
    <w:rsid w:val="0058432C"/>
    <w:rsid w:val="005843B6"/>
    <w:rsid w:val="00584630"/>
    <w:rsid w:val="00584E84"/>
    <w:rsid w:val="005855A8"/>
    <w:rsid w:val="005871EE"/>
    <w:rsid w:val="0058757A"/>
    <w:rsid w:val="00587C86"/>
    <w:rsid w:val="0059154F"/>
    <w:rsid w:val="005915AD"/>
    <w:rsid w:val="00591A9F"/>
    <w:rsid w:val="00591F0E"/>
    <w:rsid w:val="00592ECC"/>
    <w:rsid w:val="00593464"/>
    <w:rsid w:val="00593C08"/>
    <w:rsid w:val="00593D36"/>
    <w:rsid w:val="00595EDD"/>
    <w:rsid w:val="00596E7D"/>
    <w:rsid w:val="005A1EF9"/>
    <w:rsid w:val="005A290C"/>
    <w:rsid w:val="005A49D6"/>
    <w:rsid w:val="005A50F4"/>
    <w:rsid w:val="005B0163"/>
    <w:rsid w:val="005B0A55"/>
    <w:rsid w:val="005B1238"/>
    <w:rsid w:val="005B20C5"/>
    <w:rsid w:val="005B5E0C"/>
    <w:rsid w:val="005B6041"/>
    <w:rsid w:val="005B678E"/>
    <w:rsid w:val="005B69A8"/>
    <w:rsid w:val="005B77AD"/>
    <w:rsid w:val="005B7832"/>
    <w:rsid w:val="005C0842"/>
    <w:rsid w:val="005C1BCA"/>
    <w:rsid w:val="005C56AE"/>
    <w:rsid w:val="005C578E"/>
    <w:rsid w:val="005C6053"/>
    <w:rsid w:val="005D1348"/>
    <w:rsid w:val="005D1462"/>
    <w:rsid w:val="005D22A2"/>
    <w:rsid w:val="005D398E"/>
    <w:rsid w:val="005D460C"/>
    <w:rsid w:val="005D4AEC"/>
    <w:rsid w:val="005D6634"/>
    <w:rsid w:val="005D75ED"/>
    <w:rsid w:val="005D7A61"/>
    <w:rsid w:val="005E018F"/>
    <w:rsid w:val="005E11C3"/>
    <w:rsid w:val="005E2DAE"/>
    <w:rsid w:val="005E4052"/>
    <w:rsid w:val="005E449D"/>
    <w:rsid w:val="005E52A2"/>
    <w:rsid w:val="005E6074"/>
    <w:rsid w:val="005E7B63"/>
    <w:rsid w:val="005F17CD"/>
    <w:rsid w:val="005F2013"/>
    <w:rsid w:val="005F2FB6"/>
    <w:rsid w:val="005F561A"/>
    <w:rsid w:val="005F7AE4"/>
    <w:rsid w:val="0060065C"/>
    <w:rsid w:val="0060316E"/>
    <w:rsid w:val="00604386"/>
    <w:rsid w:val="00607068"/>
    <w:rsid w:val="006103CD"/>
    <w:rsid w:val="00613578"/>
    <w:rsid w:val="006148CA"/>
    <w:rsid w:val="00615805"/>
    <w:rsid w:val="00615985"/>
    <w:rsid w:val="00616E83"/>
    <w:rsid w:val="0062127A"/>
    <w:rsid w:val="00622C5B"/>
    <w:rsid w:val="00624160"/>
    <w:rsid w:val="00630B2D"/>
    <w:rsid w:val="006328C5"/>
    <w:rsid w:val="00632F20"/>
    <w:rsid w:val="00635F59"/>
    <w:rsid w:val="006369C6"/>
    <w:rsid w:val="0064053B"/>
    <w:rsid w:val="006406DE"/>
    <w:rsid w:val="006413AC"/>
    <w:rsid w:val="00641D20"/>
    <w:rsid w:val="00641FDA"/>
    <w:rsid w:val="00642AE5"/>
    <w:rsid w:val="0064353E"/>
    <w:rsid w:val="00643CB9"/>
    <w:rsid w:val="00643E74"/>
    <w:rsid w:val="0064738A"/>
    <w:rsid w:val="0064785E"/>
    <w:rsid w:val="0065126F"/>
    <w:rsid w:val="0065142C"/>
    <w:rsid w:val="00651862"/>
    <w:rsid w:val="00651E47"/>
    <w:rsid w:val="0065524C"/>
    <w:rsid w:val="006553EC"/>
    <w:rsid w:val="00662830"/>
    <w:rsid w:val="006630C2"/>
    <w:rsid w:val="00664FD9"/>
    <w:rsid w:val="00665BC5"/>
    <w:rsid w:val="00666066"/>
    <w:rsid w:val="006669C1"/>
    <w:rsid w:val="00670BE9"/>
    <w:rsid w:val="00671CE7"/>
    <w:rsid w:val="00672B81"/>
    <w:rsid w:val="006735CB"/>
    <w:rsid w:val="006735E7"/>
    <w:rsid w:val="00674F32"/>
    <w:rsid w:val="00675674"/>
    <w:rsid w:val="006764A1"/>
    <w:rsid w:val="00676C9F"/>
    <w:rsid w:val="00681C55"/>
    <w:rsid w:val="00681DB4"/>
    <w:rsid w:val="006832BE"/>
    <w:rsid w:val="006842D1"/>
    <w:rsid w:val="00685DF9"/>
    <w:rsid w:val="00687308"/>
    <w:rsid w:val="00690148"/>
    <w:rsid w:val="0069426A"/>
    <w:rsid w:val="00694364"/>
    <w:rsid w:val="006950D5"/>
    <w:rsid w:val="006952B1"/>
    <w:rsid w:val="00695957"/>
    <w:rsid w:val="00695EA0"/>
    <w:rsid w:val="00697490"/>
    <w:rsid w:val="006A641B"/>
    <w:rsid w:val="006A6A82"/>
    <w:rsid w:val="006B0A3D"/>
    <w:rsid w:val="006B1057"/>
    <w:rsid w:val="006B1119"/>
    <w:rsid w:val="006B46F6"/>
    <w:rsid w:val="006B4E61"/>
    <w:rsid w:val="006B5E64"/>
    <w:rsid w:val="006B690A"/>
    <w:rsid w:val="006C0385"/>
    <w:rsid w:val="006C0C05"/>
    <w:rsid w:val="006C1657"/>
    <w:rsid w:val="006C24F7"/>
    <w:rsid w:val="006C6E65"/>
    <w:rsid w:val="006C7409"/>
    <w:rsid w:val="006D0AAE"/>
    <w:rsid w:val="006D1636"/>
    <w:rsid w:val="006D187E"/>
    <w:rsid w:val="006D2A9B"/>
    <w:rsid w:val="006D3062"/>
    <w:rsid w:val="006D430B"/>
    <w:rsid w:val="006D4DA5"/>
    <w:rsid w:val="006D6026"/>
    <w:rsid w:val="006D6CB1"/>
    <w:rsid w:val="006D71C8"/>
    <w:rsid w:val="006D7966"/>
    <w:rsid w:val="006D7981"/>
    <w:rsid w:val="006E22A6"/>
    <w:rsid w:val="006E25DD"/>
    <w:rsid w:val="006E27DA"/>
    <w:rsid w:val="006E2803"/>
    <w:rsid w:val="006E2D8B"/>
    <w:rsid w:val="006E3CCC"/>
    <w:rsid w:val="006E5BCB"/>
    <w:rsid w:val="006E6AF5"/>
    <w:rsid w:val="006E7B04"/>
    <w:rsid w:val="006E7B07"/>
    <w:rsid w:val="006F18E3"/>
    <w:rsid w:val="006F2B05"/>
    <w:rsid w:val="006F3499"/>
    <w:rsid w:val="006F41C6"/>
    <w:rsid w:val="006F4DD4"/>
    <w:rsid w:val="006F536D"/>
    <w:rsid w:val="006F7399"/>
    <w:rsid w:val="006F7734"/>
    <w:rsid w:val="00700202"/>
    <w:rsid w:val="00700EA5"/>
    <w:rsid w:val="00702251"/>
    <w:rsid w:val="0070390F"/>
    <w:rsid w:val="00705BA2"/>
    <w:rsid w:val="007073FF"/>
    <w:rsid w:val="00707E9B"/>
    <w:rsid w:val="00710750"/>
    <w:rsid w:val="00711225"/>
    <w:rsid w:val="00711846"/>
    <w:rsid w:val="0071339A"/>
    <w:rsid w:val="00713DC4"/>
    <w:rsid w:val="00715589"/>
    <w:rsid w:val="00715B89"/>
    <w:rsid w:val="007167B7"/>
    <w:rsid w:val="00717108"/>
    <w:rsid w:val="00720B4F"/>
    <w:rsid w:val="00721BD2"/>
    <w:rsid w:val="00723303"/>
    <w:rsid w:val="00723371"/>
    <w:rsid w:val="0072468A"/>
    <w:rsid w:val="007250DE"/>
    <w:rsid w:val="00725325"/>
    <w:rsid w:val="00726881"/>
    <w:rsid w:val="00726A84"/>
    <w:rsid w:val="007279C4"/>
    <w:rsid w:val="007321A6"/>
    <w:rsid w:val="00732202"/>
    <w:rsid w:val="007339D7"/>
    <w:rsid w:val="00733A81"/>
    <w:rsid w:val="00746FF4"/>
    <w:rsid w:val="00747A0E"/>
    <w:rsid w:val="00747DD1"/>
    <w:rsid w:val="0075001B"/>
    <w:rsid w:val="00750F0D"/>
    <w:rsid w:val="007524F3"/>
    <w:rsid w:val="0075436C"/>
    <w:rsid w:val="00756575"/>
    <w:rsid w:val="0075727C"/>
    <w:rsid w:val="00757607"/>
    <w:rsid w:val="00757CA8"/>
    <w:rsid w:val="0076163E"/>
    <w:rsid w:val="00763FD1"/>
    <w:rsid w:val="00765820"/>
    <w:rsid w:val="007659A8"/>
    <w:rsid w:val="00765E28"/>
    <w:rsid w:val="00767574"/>
    <w:rsid w:val="00771475"/>
    <w:rsid w:val="0077150D"/>
    <w:rsid w:val="00771513"/>
    <w:rsid w:val="0077171A"/>
    <w:rsid w:val="007728EF"/>
    <w:rsid w:val="00772DDA"/>
    <w:rsid w:val="007738A1"/>
    <w:rsid w:val="00773A73"/>
    <w:rsid w:val="00773E46"/>
    <w:rsid w:val="0077455D"/>
    <w:rsid w:val="007750AA"/>
    <w:rsid w:val="007809AF"/>
    <w:rsid w:val="00781EF2"/>
    <w:rsid w:val="007826AA"/>
    <w:rsid w:val="00782FC8"/>
    <w:rsid w:val="00783458"/>
    <w:rsid w:val="00785942"/>
    <w:rsid w:val="00787AFC"/>
    <w:rsid w:val="00790E62"/>
    <w:rsid w:val="00791C12"/>
    <w:rsid w:val="00793371"/>
    <w:rsid w:val="007936DA"/>
    <w:rsid w:val="00793899"/>
    <w:rsid w:val="00794543"/>
    <w:rsid w:val="00794BDA"/>
    <w:rsid w:val="007957AA"/>
    <w:rsid w:val="00795FC3"/>
    <w:rsid w:val="007966F5"/>
    <w:rsid w:val="007970A4"/>
    <w:rsid w:val="007970CC"/>
    <w:rsid w:val="00797C2E"/>
    <w:rsid w:val="007A0365"/>
    <w:rsid w:val="007A04C0"/>
    <w:rsid w:val="007A35D7"/>
    <w:rsid w:val="007A35E8"/>
    <w:rsid w:val="007A4714"/>
    <w:rsid w:val="007A6957"/>
    <w:rsid w:val="007B1127"/>
    <w:rsid w:val="007B18FB"/>
    <w:rsid w:val="007B2943"/>
    <w:rsid w:val="007B424E"/>
    <w:rsid w:val="007B5D8C"/>
    <w:rsid w:val="007B639C"/>
    <w:rsid w:val="007B719B"/>
    <w:rsid w:val="007C09F6"/>
    <w:rsid w:val="007C10D3"/>
    <w:rsid w:val="007C12AC"/>
    <w:rsid w:val="007C13CC"/>
    <w:rsid w:val="007C28BD"/>
    <w:rsid w:val="007C43F3"/>
    <w:rsid w:val="007C5BE2"/>
    <w:rsid w:val="007C6243"/>
    <w:rsid w:val="007C6591"/>
    <w:rsid w:val="007C6C9C"/>
    <w:rsid w:val="007D07D5"/>
    <w:rsid w:val="007D09B9"/>
    <w:rsid w:val="007D2F9D"/>
    <w:rsid w:val="007D577D"/>
    <w:rsid w:val="007D5E1A"/>
    <w:rsid w:val="007D5EB2"/>
    <w:rsid w:val="007D684A"/>
    <w:rsid w:val="007E0E9C"/>
    <w:rsid w:val="007E22AF"/>
    <w:rsid w:val="007E27DF"/>
    <w:rsid w:val="007E31CE"/>
    <w:rsid w:val="007E32B3"/>
    <w:rsid w:val="007E47A6"/>
    <w:rsid w:val="007E4825"/>
    <w:rsid w:val="007E5A84"/>
    <w:rsid w:val="007E73DD"/>
    <w:rsid w:val="007E7AF9"/>
    <w:rsid w:val="007E7F72"/>
    <w:rsid w:val="007F44E4"/>
    <w:rsid w:val="007F4E24"/>
    <w:rsid w:val="007F52DF"/>
    <w:rsid w:val="007F5EB6"/>
    <w:rsid w:val="007F661F"/>
    <w:rsid w:val="007F74C7"/>
    <w:rsid w:val="007F7EC2"/>
    <w:rsid w:val="008017F1"/>
    <w:rsid w:val="008030C8"/>
    <w:rsid w:val="008052A5"/>
    <w:rsid w:val="00807BA0"/>
    <w:rsid w:val="008100F2"/>
    <w:rsid w:val="00810DA4"/>
    <w:rsid w:val="008110E3"/>
    <w:rsid w:val="00813E82"/>
    <w:rsid w:val="008158FE"/>
    <w:rsid w:val="00816F34"/>
    <w:rsid w:val="00821DC3"/>
    <w:rsid w:val="008243E9"/>
    <w:rsid w:val="008272B7"/>
    <w:rsid w:val="008273BF"/>
    <w:rsid w:val="00830CA4"/>
    <w:rsid w:val="00830D3F"/>
    <w:rsid w:val="00830E09"/>
    <w:rsid w:val="00832A54"/>
    <w:rsid w:val="00833E85"/>
    <w:rsid w:val="00846037"/>
    <w:rsid w:val="00846442"/>
    <w:rsid w:val="008466EE"/>
    <w:rsid w:val="00846A3E"/>
    <w:rsid w:val="00846BD2"/>
    <w:rsid w:val="008478E3"/>
    <w:rsid w:val="00853F11"/>
    <w:rsid w:val="00855088"/>
    <w:rsid w:val="008553E1"/>
    <w:rsid w:val="00855926"/>
    <w:rsid w:val="008559F7"/>
    <w:rsid w:val="008563A7"/>
    <w:rsid w:val="00862E63"/>
    <w:rsid w:val="008631A1"/>
    <w:rsid w:val="008653B5"/>
    <w:rsid w:val="00865A4A"/>
    <w:rsid w:val="00866627"/>
    <w:rsid w:val="00866DA1"/>
    <w:rsid w:val="008708EE"/>
    <w:rsid w:val="00871BCF"/>
    <w:rsid w:val="00872B06"/>
    <w:rsid w:val="00872EE8"/>
    <w:rsid w:val="00874438"/>
    <w:rsid w:val="00874988"/>
    <w:rsid w:val="00874DF1"/>
    <w:rsid w:val="00880056"/>
    <w:rsid w:val="008827CE"/>
    <w:rsid w:val="0088309D"/>
    <w:rsid w:val="00885334"/>
    <w:rsid w:val="00885AE5"/>
    <w:rsid w:val="00886076"/>
    <w:rsid w:val="008871CE"/>
    <w:rsid w:val="008873C4"/>
    <w:rsid w:val="00887CD7"/>
    <w:rsid w:val="0089002A"/>
    <w:rsid w:val="00891F73"/>
    <w:rsid w:val="0089336A"/>
    <w:rsid w:val="00895C17"/>
    <w:rsid w:val="0089643C"/>
    <w:rsid w:val="00896FA6"/>
    <w:rsid w:val="008A0010"/>
    <w:rsid w:val="008A164A"/>
    <w:rsid w:val="008A46EA"/>
    <w:rsid w:val="008A4B50"/>
    <w:rsid w:val="008A72F1"/>
    <w:rsid w:val="008B0170"/>
    <w:rsid w:val="008B03B1"/>
    <w:rsid w:val="008B10BD"/>
    <w:rsid w:val="008B2134"/>
    <w:rsid w:val="008B33DC"/>
    <w:rsid w:val="008B3D9F"/>
    <w:rsid w:val="008B428C"/>
    <w:rsid w:val="008B4BFB"/>
    <w:rsid w:val="008B5C9C"/>
    <w:rsid w:val="008B63E5"/>
    <w:rsid w:val="008B7B4E"/>
    <w:rsid w:val="008B7D0A"/>
    <w:rsid w:val="008C083A"/>
    <w:rsid w:val="008C110B"/>
    <w:rsid w:val="008C1310"/>
    <w:rsid w:val="008C1EA0"/>
    <w:rsid w:val="008C257D"/>
    <w:rsid w:val="008C3A22"/>
    <w:rsid w:val="008C4890"/>
    <w:rsid w:val="008C4EC8"/>
    <w:rsid w:val="008C5C61"/>
    <w:rsid w:val="008D02D2"/>
    <w:rsid w:val="008D1C57"/>
    <w:rsid w:val="008D2947"/>
    <w:rsid w:val="008D4C3F"/>
    <w:rsid w:val="008D4C61"/>
    <w:rsid w:val="008D500B"/>
    <w:rsid w:val="008D5816"/>
    <w:rsid w:val="008D728E"/>
    <w:rsid w:val="008D7570"/>
    <w:rsid w:val="008D7963"/>
    <w:rsid w:val="008E3AFC"/>
    <w:rsid w:val="008E5CD0"/>
    <w:rsid w:val="008E6462"/>
    <w:rsid w:val="008E6B17"/>
    <w:rsid w:val="008E6D3C"/>
    <w:rsid w:val="008E6FA1"/>
    <w:rsid w:val="008F1707"/>
    <w:rsid w:val="008F1EF7"/>
    <w:rsid w:val="008F5924"/>
    <w:rsid w:val="009025D9"/>
    <w:rsid w:val="00903409"/>
    <w:rsid w:val="0090412E"/>
    <w:rsid w:val="009043BC"/>
    <w:rsid w:val="00912272"/>
    <w:rsid w:val="009123A3"/>
    <w:rsid w:val="00912724"/>
    <w:rsid w:val="00912D3E"/>
    <w:rsid w:val="0091563B"/>
    <w:rsid w:val="00916CDE"/>
    <w:rsid w:val="00921A27"/>
    <w:rsid w:val="00921C05"/>
    <w:rsid w:val="009235E2"/>
    <w:rsid w:val="009252A8"/>
    <w:rsid w:val="00925B31"/>
    <w:rsid w:val="009266EF"/>
    <w:rsid w:val="009301E6"/>
    <w:rsid w:val="0093114C"/>
    <w:rsid w:val="00933A72"/>
    <w:rsid w:val="0093624C"/>
    <w:rsid w:val="00937E03"/>
    <w:rsid w:val="009401C8"/>
    <w:rsid w:val="009407BC"/>
    <w:rsid w:val="00943A8F"/>
    <w:rsid w:val="00944F93"/>
    <w:rsid w:val="00945221"/>
    <w:rsid w:val="0094586E"/>
    <w:rsid w:val="009460E8"/>
    <w:rsid w:val="00946BB8"/>
    <w:rsid w:val="00947253"/>
    <w:rsid w:val="009508A0"/>
    <w:rsid w:val="0095097E"/>
    <w:rsid w:val="00951B76"/>
    <w:rsid w:val="009541BE"/>
    <w:rsid w:val="009543CD"/>
    <w:rsid w:val="009555C6"/>
    <w:rsid w:val="0095563A"/>
    <w:rsid w:val="00955A00"/>
    <w:rsid w:val="009620D3"/>
    <w:rsid w:val="00963861"/>
    <w:rsid w:val="00964125"/>
    <w:rsid w:val="00965BB2"/>
    <w:rsid w:val="00965EE8"/>
    <w:rsid w:val="00965FE5"/>
    <w:rsid w:val="009701C0"/>
    <w:rsid w:val="00970634"/>
    <w:rsid w:val="00970B5A"/>
    <w:rsid w:val="00971349"/>
    <w:rsid w:val="009721B2"/>
    <w:rsid w:val="00972721"/>
    <w:rsid w:val="009745F6"/>
    <w:rsid w:val="00975646"/>
    <w:rsid w:val="00975FE5"/>
    <w:rsid w:val="009763A0"/>
    <w:rsid w:val="00981037"/>
    <w:rsid w:val="00982D97"/>
    <w:rsid w:val="00983110"/>
    <w:rsid w:val="00983235"/>
    <w:rsid w:val="009840CA"/>
    <w:rsid w:val="00985492"/>
    <w:rsid w:val="009913D8"/>
    <w:rsid w:val="009914E1"/>
    <w:rsid w:val="00992579"/>
    <w:rsid w:val="009941D9"/>
    <w:rsid w:val="00994A4F"/>
    <w:rsid w:val="0099658D"/>
    <w:rsid w:val="009965A1"/>
    <w:rsid w:val="00996A04"/>
    <w:rsid w:val="00997113"/>
    <w:rsid w:val="00997143"/>
    <w:rsid w:val="00997C2D"/>
    <w:rsid w:val="009A14F9"/>
    <w:rsid w:val="009A17BE"/>
    <w:rsid w:val="009A277E"/>
    <w:rsid w:val="009A2AD6"/>
    <w:rsid w:val="009A42A2"/>
    <w:rsid w:val="009A72F0"/>
    <w:rsid w:val="009A7882"/>
    <w:rsid w:val="009B1879"/>
    <w:rsid w:val="009B1AA5"/>
    <w:rsid w:val="009B45C8"/>
    <w:rsid w:val="009B617A"/>
    <w:rsid w:val="009C2F42"/>
    <w:rsid w:val="009C31DC"/>
    <w:rsid w:val="009C3AE9"/>
    <w:rsid w:val="009C408B"/>
    <w:rsid w:val="009C47C8"/>
    <w:rsid w:val="009C47D7"/>
    <w:rsid w:val="009C6FA9"/>
    <w:rsid w:val="009C7B24"/>
    <w:rsid w:val="009D1E57"/>
    <w:rsid w:val="009D4358"/>
    <w:rsid w:val="009D52F3"/>
    <w:rsid w:val="009D5751"/>
    <w:rsid w:val="009D5EE8"/>
    <w:rsid w:val="009D75B8"/>
    <w:rsid w:val="009E1F7C"/>
    <w:rsid w:val="009E38DD"/>
    <w:rsid w:val="009E38EB"/>
    <w:rsid w:val="009E3DC6"/>
    <w:rsid w:val="009E6CFE"/>
    <w:rsid w:val="009E74B8"/>
    <w:rsid w:val="009F1715"/>
    <w:rsid w:val="009F7E58"/>
    <w:rsid w:val="00A01F1B"/>
    <w:rsid w:val="00A02B23"/>
    <w:rsid w:val="00A05EC7"/>
    <w:rsid w:val="00A125FA"/>
    <w:rsid w:val="00A12745"/>
    <w:rsid w:val="00A1364B"/>
    <w:rsid w:val="00A13F01"/>
    <w:rsid w:val="00A13F0A"/>
    <w:rsid w:val="00A142EF"/>
    <w:rsid w:val="00A20116"/>
    <w:rsid w:val="00A2203C"/>
    <w:rsid w:val="00A23C82"/>
    <w:rsid w:val="00A240F0"/>
    <w:rsid w:val="00A2447F"/>
    <w:rsid w:val="00A25105"/>
    <w:rsid w:val="00A25B0B"/>
    <w:rsid w:val="00A279A6"/>
    <w:rsid w:val="00A3158A"/>
    <w:rsid w:val="00A330D1"/>
    <w:rsid w:val="00A33515"/>
    <w:rsid w:val="00A339CA"/>
    <w:rsid w:val="00A345C5"/>
    <w:rsid w:val="00A3530F"/>
    <w:rsid w:val="00A40A5F"/>
    <w:rsid w:val="00A43B8C"/>
    <w:rsid w:val="00A4717A"/>
    <w:rsid w:val="00A51FD2"/>
    <w:rsid w:val="00A52BD3"/>
    <w:rsid w:val="00A5334C"/>
    <w:rsid w:val="00A5365B"/>
    <w:rsid w:val="00A5382F"/>
    <w:rsid w:val="00A54483"/>
    <w:rsid w:val="00A62A55"/>
    <w:rsid w:val="00A63FC5"/>
    <w:rsid w:val="00A65715"/>
    <w:rsid w:val="00A658B5"/>
    <w:rsid w:val="00A66382"/>
    <w:rsid w:val="00A6675C"/>
    <w:rsid w:val="00A70934"/>
    <w:rsid w:val="00A70C6A"/>
    <w:rsid w:val="00A7184C"/>
    <w:rsid w:val="00A72103"/>
    <w:rsid w:val="00A74074"/>
    <w:rsid w:val="00A75BEF"/>
    <w:rsid w:val="00A76FC1"/>
    <w:rsid w:val="00A77A34"/>
    <w:rsid w:val="00A80137"/>
    <w:rsid w:val="00A802B7"/>
    <w:rsid w:val="00A82072"/>
    <w:rsid w:val="00A837BD"/>
    <w:rsid w:val="00A837DA"/>
    <w:rsid w:val="00A8406F"/>
    <w:rsid w:val="00A85010"/>
    <w:rsid w:val="00A85685"/>
    <w:rsid w:val="00A861F6"/>
    <w:rsid w:val="00A866FE"/>
    <w:rsid w:val="00A90858"/>
    <w:rsid w:val="00A9142A"/>
    <w:rsid w:val="00A967D4"/>
    <w:rsid w:val="00A97CA0"/>
    <w:rsid w:val="00AA0C91"/>
    <w:rsid w:val="00AA1040"/>
    <w:rsid w:val="00AA10D3"/>
    <w:rsid w:val="00AA1B05"/>
    <w:rsid w:val="00AA2316"/>
    <w:rsid w:val="00AA2C21"/>
    <w:rsid w:val="00AA691A"/>
    <w:rsid w:val="00AA70AB"/>
    <w:rsid w:val="00AA7130"/>
    <w:rsid w:val="00AA7900"/>
    <w:rsid w:val="00AB00C2"/>
    <w:rsid w:val="00AB0624"/>
    <w:rsid w:val="00AB123F"/>
    <w:rsid w:val="00AB1AE1"/>
    <w:rsid w:val="00AB4DCF"/>
    <w:rsid w:val="00AB54BB"/>
    <w:rsid w:val="00AB653D"/>
    <w:rsid w:val="00AB6F56"/>
    <w:rsid w:val="00AB7553"/>
    <w:rsid w:val="00AB79FA"/>
    <w:rsid w:val="00AC1DE5"/>
    <w:rsid w:val="00AC2AEB"/>
    <w:rsid w:val="00AC4A77"/>
    <w:rsid w:val="00AC5683"/>
    <w:rsid w:val="00AC6721"/>
    <w:rsid w:val="00AC706B"/>
    <w:rsid w:val="00AD01D7"/>
    <w:rsid w:val="00AD0B6B"/>
    <w:rsid w:val="00AD1B73"/>
    <w:rsid w:val="00AD1F46"/>
    <w:rsid w:val="00AD2AE4"/>
    <w:rsid w:val="00AD406D"/>
    <w:rsid w:val="00AD4F98"/>
    <w:rsid w:val="00AD5287"/>
    <w:rsid w:val="00AD63F3"/>
    <w:rsid w:val="00AD6FE5"/>
    <w:rsid w:val="00AE23ED"/>
    <w:rsid w:val="00AE2A24"/>
    <w:rsid w:val="00AE365E"/>
    <w:rsid w:val="00AE4A22"/>
    <w:rsid w:val="00AE6610"/>
    <w:rsid w:val="00AE75AE"/>
    <w:rsid w:val="00AF0731"/>
    <w:rsid w:val="00AF0927"/>
    <w:rsid w:val="00AF12AD"/>
    <w:rsid w:val="00AF4351"/>
    <w:rsid w:val="00AF51B3"/>
    <w:rsid w:val="00AF5CB1"/>
    <w:rsid w:val="00AF652A"/>
    <w:rsid w:val="00B00049"/>
    <w:rsid w:val="00B00178"/>
    <w:rsid w:val="00B04340"/>
    <w:rsid w:val="00B05937"/>
    <w:rsid w:val="00B05F0B"/>
    <w:rsid w:val="00B05F93"/>
    <w:rsid w:val="00B0648B"/>
    <w:rsid w:val="00B116BC"/>
    <w:rsid w:val="00B12DA1"/>
    <w:rsid w:val="00B1344B"/>
    <w:rsid w:val="00B1470C"/>
    <w:rsid w:val="00B15239"/>
    <w:rsid w:val="00B179D9"/>
    <w:rsid w:val="00B20E6B"/>
    <w:rsid w:val="00B210FE"/>
    <w:rsid w:val="00B238CB"/>
    <w:rsid w:val="00B24082"/>
    <w:rsid w:val="00B26D1D"/>
    <w:rsid w:val="00B26D24"/>
    <w:rsid w:val="00B273C0"/>
    <w:rsid w:val="00B30BAB"/>
    <w:rsid w:val="00B30CA0"/>
    <w:rsid w:val="00B31BBB"/>
    <w:rsid w:val="00B33F7F"/>
    <w:rsid w:val="00B36F71"/>
    <w:rsid w:val="00B37A89"/>
    <w:rsid w:val="00B4031B"/>
    <w:rsid w:val="00B40509"/>
    <w:rsid w:val="00B418D4"/>
    <w:rsid w:val="00B433AB"/>
    <w:rsid w:val="00B441D3"/>
    <w:rsid w:val="00B45236"/>
    <w:rsid w:val="00B4535B"/>
    <w:rsid w:val="00B45B8A"/>
    <w:rsid w:val="00B45C23"/>
    <w:rsid w:val="00B47393"/>
    <w:rsid w:val="00B50744"/>
    <w:rsid w:val="00B52E73"/>
    <w:rsid w:val="00B53550"/>
    <w:rsid w:val="00B53B1A"/>
    <w:rsid w:val="00B54B1C"/>
    <w:rsid w:val="00B54C1A"/>
    <w:rsid w:val="00B552B1"/>
    <w:rsid w:val="00B558B4"/>
    <w:rsid w:val="00B5591A"/>
    <w:rsid w:val="00B5709E"/>
    <w:rsid w:val="00B603BD"/>
    <w:rsid w:val="00B611D8"/>
    <w:rsid w:val="00B62496"/>
    <w:rsid w:val="00B62B8E"/>
    <w:rsid w:val="00B63381"/>
    <w:rsid w:val="00B677C3"/>
    <w:rsid w:val="00B712AB"/>
    <w:rsid w:val="00B7131A"/>
    <w:rsid w:val="00B713B5"/>
    <w:rsid w:val="00B719EA"/>
    <w:rsid w:val="00B7205B"/>
    <w:rsid w:val="00B72899"/>
    <w:rsid w:val="00B73BBF"/>
    <w:rsid w:val="00B7538E"/>
    <w:rsid w:val="00B76239"/>
    <w:rsid w:val="00B765D4"/>
    <w:rsid w:val="00B77258"/>
    <w:rsid w:val="00B80FF7"/>
    <w:rsid w:val="00B82579"/>
    <w:rsid w:val="00B830E6"/>
    <w:rsid w:val="00B83220"/>
    <w:rsid w:val="00B837C9"/>
    <w:rsid w:val="00B84C77"/>
    <w:rsid w:val="00B84D79"/>
    <w:rsid w:val="00B8610F"/>
    <w:rsid w:val="00B866B1"/>
    <w:rsid w:val="00B87037"/>
    <w:rsid w:val="00B870C1"/>
    <w:rsid w:val="00B87809"/>
    <w:rsid w:val="00B9275F"/>
    <w:rsid w:val="00B9330C"/>
    <w:rsid w:val="00B955CA"/>
    <w:rsid w:val="00B96206"/>
    <w:rsid w:val="00B97210"/>
    <w:rsid w:val="00BA0810"/>
    <w:rsid w:val="00BA10FF"/>
    <w:rsid w:val="00BA3099"/>
    <w:rsid w:val="00BA39BE"/>
    <w:rsid w:val="00BA6A9D"/>
    <w:rsid w:val="00BA6ACA"/>
    <w:rsid w:val="00BA6CF3"/>
    <w:rsid w:val="00BA6F7A"/>
    <w:rsid w:val="00BA7DD0"/>
    <w:rsid w:val="00BB16EB"/>
    <w:rsid w:val="00BB189D"/>
    <w:rsid w:val="00BB3586"/>
    <w:rsid w:val="00BB405E"/>
    <w:rsid w:val="00BB4BB7"/>
    <w:rsid w:val="00BB62D1"/>
    <w:rsid w:val="00BB7A64"/>
    <w:rsid w:val="00BC01CB"/>
    <w:rsid w:val="00BC0B26"/>
    <w:rsid w:val="00BC0C53"/>
    <w:rsid w:val="00BC27A9"/>
    <w:rsid w:val="00BC32BD"/>
    <w:rsid w:val="00BC589F"/>
    <w:rsid w:val="00BC783F"/>
    <w:rsid w:val="00BC7D9F"/>
    <w:rsid w:val="00BD082B"/>
    <w:rsid w:val="00BD3A03"/>
    <w:rsid w:val="00BD7DAB"/>
    <w:rsid w:val="00BE0150"/>
    <w:rsid w:val="00BE2B8F"/>
    <w:rsid w:val="00BE351B"/>
    <w:rsid w:val="00BE4589"/>
    <w:rsid w:val="00BE6AE0"/>
    <w:rsid w:val="00BE6BEB"/>
    <w:rsid w:val="00BF2E93"/>
    <w:rsid w:val="00BF4308"/>
    <w:rsid w:val="00BF5231"/>
    <w:rsid w:val="00C0051D"/>
    <w:rsid w:val="00C008DF"/>
    <w:rsid w:val="00C01535"/>
    <w:rsid w:val="00C01D46"/>
    <w:rsid w:val="00C022B5"/>
    <w:rsid w:val="00C04B02"/>
    <w:rsid w:val="00C06C34"/>
    <w:rsid w:val="00C10613"/>
    <w:rsid w:val="00C10CDD"/>
    <w:rsid w:val="00C1165A"/>
    <w:rsid w:val="00C12179"/>
    <w:rsid w:val="00C13C09"/>
    <w:rsid w:val="00C142AF"/>
    <w:rsid w:val="00C15F69"/>
    <w:rsid w:val="00C16244"/>
    <w:rsid w:val="00C175DD"/>
    <w:rsid w:val="00C20563"/>
    <w:rsid w:val="00C21870"/>
    <w:rsid w:val="00C255CB"/>
    <w:rsid w:val="00C32913"/>
    <w:rsid w:val="00C37506"/>
    <w:rsid w:val="00C41108"/>
    <w:rsid w:val="00C42B26"/>
    <w:rsid w:val="00C43772"/>
    <w:rsid w:val="00C43FD9"/>
    <w:rsid w:val="00C451BE"/>
    <w:rsid w:val="00C45897"/>
    <w:rsid w:val="00C45CB8"/>
    <w:rsid w:val="00C45D29"/>
    <w:rsid w:val="00C4648C"/>
    <w:rsid w:val="00C46C4E"/>
    <w:rsid w:val="00C47B20"/>
    <w:rsid w:val="00C50737"/>
    <w:rsid w:val="00C524A2"/>
    <w:rsid w:val="00C53C29"/>
    <w:rsid w:val="00C53E07"/>
    <w:rsid w:val="00C5438C"/>
    <w:rsid w:val="00C543E4"/>
    <w:rsid w:val="00C601DF"/>
    <w:rsid w:val="00C604B5"/>
    <w:rsid w:val="00C61514"/>
    <w:rsid w:val="00C61896"/>
    <w:rsid w:val="00C618B0"/>
    <w:rsid w:val="00C63BE1"/>
    <w:rsid w:val="00C648DE"/>
    <w:rsid w:val="00C64A59"/>
    <w:rsid w:val="00C667A2"/>
    <w:rsid w:val="00C70C7C"/>
    <w:rsid w:val="00C718B6"/>
    <w:rsid w:val="00C73171"/>
    <w:rsid w:val="00C74BC3"/>
    <w:rsid w:val="00C77ED8"/>
    <w:rsid w:val="00C816CC"/>
    <w:rsid w:val="00C81C24"/>
    <w:rsid w:val="00C87DFC"/>
    <w:rsid w:val="00C9040C"/>
    <w:rsid w:val="00C9051F"/>
    <w:rsid w:val="00C90607"/>
    <w:rsid w:val="00C90B31"/>
    <w:rsid w:val="00C92734"/>
    <w:rsid w:val="00C92A94"/>
    <w:rsid w:val="00C94089"/>
    <w:rsid w:val="00C948B8"/>
    <w:rsid w:val="00C95047"/>
    <w:rsid w:val="00C964D8"/>
    <w:rsid w:val="00CA0E4F"/>
    <w:rsid w:val="00CA0F10"/>
    <w:rsid w:val="00CA1216"/>
    <w:rsid w:val="00CA1843"/>
    <w:rsid w:val="00CA1A08"/>
    <w:rsid w:val="00CA2397"/>
    <w:rsid w:val="00CA2C8A"/>
    <w:rsid w:val="00CA4C8B"/>
    <w:rsid w:val="00CA707D"/>
    <w:rsid w:val="00CB0A77"/>
    <w:rsid w:val="00CB0B56"/>
    <w:rsid w:val="00CB1655"/>
    <w:rsid w:val="00CB1680"/>
    <w:rsid w:val="00CB7ABB"/>
    <w:rsid w:val="00CC1BC5"/>
    <w:rsid w:val="00CC21F1"/>
    <w:rsid w:val="00CC267B"/>
    <w:rsid w:val="00CC2E6D"/>
    <w:rsid w:val="00CC4596"/>
    <w:rsid w:val="00CC68A6"/>
    <w:rsid w:val="00CC7681"/>
    <w:rsid w:val="00CD03A2"/>
    <w:rsid w:val="00CD1509"/>
    <w:rsid w:val="00CD1584"/>
    <w:rsid w:val="00CD1F02"/>
    <w:rsid w:val="00CD218C"/>
    <w:rsid w:val="00CD246C"/>
    <w:rsid w:val="00CD343C"/>
    <w:rsid w:val="00CD3C71"/>
    <w:rsid w:val="00CD4D8A"/>
    <w:rsid w:val="00CD5E59"/>
    <w:rsid w:val="00CD6577"/>
    <w:rsid w:val="00CD6774"/>
    <w:rsid w:val="00CE05DC"/>
    <w:rsid w:val="00CE448A"/>
    <w:rsid w:val="00CE5875"/>
    <w:rsid w:val="00CE5EE7"/>
    <w:rsid w:val="00CF0142"/>
    <w:rsid w:val="00CF285C"/>
    <w:rsid w:val="00CF3ED5"/>
    <w:rsid w:val="00CF5928"/>
    <w:rsid w:val="00CF63E5"/>
    <w:rsid w:val="00CF6ACA"/>
    <w:rsid w:val="00D00141"/>
    <w:rsid w:val="00D01BD2"/>
    <w:rsid w:val="00D02C62"/>
    <w:rsid w:val="00D03DB0"/>
    <w:rsid w:val="00D04EFA"/>
    <w:rsid w:val="00D05E0F"/>
    <w:rsid w:val="00D06193"/>
    <w:rsid w:val="00D076D3"/>
    <w:rsid w:val="00D079BF"/>
    <w:rsid w:val="00D119A0"/>
    <w:rsid w:val="00D126DF"/>
    <w:rsid w:val="00D15CFE"/>
    <w:rsid w:val="00D166BC"/>
    <w:rsid w:val="00D21737"/>
    <w:rsid w:val="00D22035"/>
    <w:rsid w:val="00D249BC"/>
    <w:rsid w:val="00D2600A"/>
    <w:rsid w:val="00D306D1"/>
    <w:rsid w:val="00D31305"/>
    <w:rsid w:val="00D3216D"/>
    <w:rsid w:val="00D335F5"/>
    <w:rsid w:val="00D366A6"/>
    <w:rsid w:val="00D37273"/>
    <w:rsid w:val="00D379FE"/>
    <w:rsid w:val="00D37D41"/>
    <w:rsid w:val="00D4066E"/>
    <w:rsid w:val="00D409C0"/>
    <w:rsid w:val="00D409F6"/>
    <w:rsid w:val="00D41454"/>
    <w:rsid w:val="00D41A2B"/>
    <w:rsid w:val="00D41D21"/>
    <w:rsid w:val="00D41F8D"/>
    <w:rsid w:val="00D43DFF"/>
    <w:rsid w:val="00D46D0D"/>
    <w:rsid w:val="00D47F46"/>
    <w:rsid w:val="00D52E15"/>
    <w:rsid w:val="00D54297"/>
    <w:rsid w:val="00D547B8"/>
    <w:rsid w:val="00D55475"/>
    <w:rsid w:val="00D56F04"/>
    <w:rsid w:val="00D57C91"/>
    <w:rsid w:val="00D61C72"/>
    <w:rsid w:val="00D620B8"/>
    <w:rsid w:val="00D6213C"/>
    <w:rsid w:val="00D62370"/>
    <w:rsid w:val="00D640BF"/>
    <w:rsid w:val="00D66DDA"/>
    <w:rsid w:val="00D70ED8"/>
    <w:rsid w:val="00D7139E"/>
    <w:rsid w:val="00D71E3D"/>
    <w:rsid w:val="00D7206C"/>
    <w:rsid w:val="00D7493D"/>
    <w:rsid w:val="00D761BA"/>
    <w:rsid w:val="00D76572"/>
    <w:rsid w:val="00D81954"/>
    <w:rsid w:val="00D81EE9"/>
    <w:rsid w:val="00D829DE"/>
    <w:rsid w:val="00D833EC"/>
    <w:rsid w:val="00D85FFE"/>
    <w:rsid w:val="00D86126"/>
    <w:rsid w:val="00D867A5"/>
    <w:rsid w:val="00D86CFB"/>
    <w:rsid w:val="00D91920"/>
    <w:rsid w:val="00D92079"/>
    <w:rsid w:val="00D92783"/>
    <w:rsid w:val="00D92F93"/>
    <w:rsid w:val="00D93470"/>
    <w:rsid w:val="00D93840"/>
    <w:rsid w:val="00D94541"/>
    <w:rsid w:val="00D963A7"/>
    <w:rsid w:val="00D963B7"/>
    <w:rsid w:val="00D96427"/>
    <w:rsid w:val="00D9697F"/>
    <w:rsid w:val="00DA07D1"/>
    <w:rsid w:val="00DA0EAD"/>
    <w:rsid w:val="00DA1065"/>
    <w:rsid w:val="00DA1259"/>
    <w:rsid w:val="00DA2447"/>
    <w:rsid w:val="00DA4AEC"/>
    <w:rsid w:val="00DA522C"/>
    <w:rsid w:val="00DA6F93"/>
    <w:rsid w:val="00DB0B30"/>
    <w:rsid w:val="00DB1339"/>
    <w:rsid w:val="00DB1F89"/>
    <w:rsid w:val="00DB5C43"/>
    <w:rsid w:val="00DB61DE"/>
    <w:rsid w:val="00DB6262"/>
    <w:rsid w:val="00DB67BE"/>
    <w:rsid w:val="00DB7C33"/>
    <w:rsid w:val="00DC0003"/>
    <w:rsid w:val="00DC0652"/>
    <w:rsid w:val="00DC1CAF"/>
    <w:rsid w:val="00DC2526"/>
    <w:rsid w:val="00DC2C5B"/>
    <w:rsid w:val="00DC337E"/>
    <w:rsid w:val="00DC5DB7"/>
    <w:rsid w:val="00DC65CD"/>
    <w:rsid w:val="00DD05DF"/>
    <w:rsid w:val="00DD0AA5"/>
    <w:rsid w:val="00DD19BE"/>
    <w:rsid w:val="00DD25B1"/>
    <w:rsid w:val="00DD292D"/>
    <w:rsid w:val="00DD3501"/>
    <w:rsid w:val="00DD3DFD"/>
    <w:rsid w:val="00DD5CE5"/>
    <w:rsid w:val="00DD5EA3"/>
    <w:rsid w:val="00DD638E"/>
    <w:rsid w:val="00DD66B4"/>
    <w:rsid w:val="00DE1224"/>
    <w:rsid w:val="00DE1490"/>
    <w:rsid w:val="00DE1544"/>
    <w:rsid w:val="00DE29EB"/>
    <w:rsid w:val="00DE343B"/>
    <w:rsid w:val="00DE3ECF"/>
    <w:rsid w:val="00DE560E"/>
    <w:rsid w:val="00DE663A"/>
    <w:rsid w:val="00DE6721"/>
    <w:rsid w:val="00DE6B5F"/>
    <w:rsid w:val="00DE7CF1"/>
    <w:rsid w:val="00DF0709"/>
    <w:rsid w:val="00DF2239"/>
    <w:rsid w:val="00DF37FB"/>
    <w:rsid w:val="00DF3DCB"/>
    <w:rsid w:val="00DF3F5A"/>
    <w:rsid w:val="00DF6844"/>
    <w:rsid w:val="00DF7210"/>
    <w:rsid w:val="00DF7728"/>
    <w:rsid w:val="00DF7B1A"/>
    <w:rsid w:val="00DF7FAC"/>
    <w:rsid w:val="00E00287"/>
    <w:rsid w:val="00E00414"/>
    <w:rsid w:val="00E012D4"/>
    <w:rsid w:val="00E0170E"/>
    <w:rsid w:val="00E01C0E"/>
    <w:rsid w:val="00E06670"/>
    <w:rsid w:val="00E074C2"/>
    <w:rsid w:val="00E0769E"/>
    <w:rsid w:val="00E07BC5"/>
    <w:rsid w:val="00E11D53"/>
    <w:rsid w:val="00E138CD"/>
    <w:rsid w:val="00E14BDB"/>
    <w:rsid w:val="00E155DF"/>
    <w:rsid w:val="00E15D98"/>
    <w:rsid w:val="00E164E9"/>
    <w:rsid w:val="00E202AE"/>
    <w:rsid w:val="00E205F5"/>
    <w:rsid w:val="00E206AF"/>
    <w:rsid w:val="00E235AC"/>
    <w:rsid w:val="00E249F7"/>
    <w:rsid w:val="00E25227"/>
    <w:rsid w:val="00E25499"/>
    <w:rsid w:val="00E25B09"/>
    <w:rsid w:val="00E26B21"/>
    <w:rsid w:val="00E27472"/>
    <w:rsid w:val="00E27D35"/>
    <w:rsid w:val="00E300E0"/>
    <w:rsid w:val="00E306C7"/>
    <w:rsid w:val="00E325A0"/>
    <w:rsid w:val="00E338FB"/>
    <w:rsid w:val="00E33918"/>
    <w:rsid w:val="00E34522"/>
    <w:rsid w:val="00E36375"/>
    <w:rsid w:val="00E37848"/>
    <w:rsid w:val="00E41234"/>
    <w:rsid w:val="00E41716"/>
    <w:rsid w:val="00E41CE5"/>
    <w:rsid w:val="00E42929"/>
    <w:rsid w:val="00E44079"/>
    <w:rsid w:val="00E4606B"/>
    <w:rsid w:val="00E46569"/>
    <w:rsid w:val="00E50657"/>
    <w:rsid w:val="00E51662"/>
    <w:rsid w:val="00E541C3"/>
    <w:rsid w:val="00E6108B"/>
    <w:rsid w:val="00E614C6"/>
    <w:rsid w:val="00E616EA"/>
    <w:rsid w:val="00E67A6C"/>
    <w:rsid w:val="00E7020C"/>
    <w:rsid w:val="00E71DAF"/>
    <w:rsid w:val="00E736F6"/>
    <w:rsid w:val="00E7448F"/>
    <w:rsid w:val="00E749D3"/>
    <w:rsid w:val="00E74DE0"/>
    <w:rsid w:val="00E7609D"/>
    <w:rsid w:val="00E8006D"/>
    <w:rsid w:val="00E800DE"/>
    <w:rsid w:val="00E81470"/>
    <w:rsid w:val="00E81D94"/>
    <w:rsid w:val="00E820D9"/>
    <w:rsid w:val="00E8323B"/>
    <w:rsid w:val="00E83DBB"/>
    <w:rsid w:val="00E8436A"/>
    <w:rsid w:val="00E8492B"/>
    <w:rsid w:val="00E87079"/>
    <w:rsid w:val="00E8738F"/>
    <w:rsid w:val="00E879E8"/>
    <w:rsid w:val="00E87DBA"/>
    <w:rsid w:val="00E90B50"/>
    <w:rsid w:val="00E9105C"/>
    <w:rsid w:val="00E93D84"/>
    <w:rsid w:val="00E94946"/>
    <w:rsid w:val="00E959EC"/>
    <w:rsid w:val="00E95A56"/>
    <w:rsid w:val="00E97E2C"/>
    <w:rsid w:val="00EA0107"/>
    <w:rsid w:val="00EA2629"/>
    <w:rsid w:val="00EA4906"/>
    <w:rsid w:val="00EA4CDB"/>
    <w:rsid w:val="00EA5012"/>
    <w:rsid w:val="00EA54A9"/>
    <w:rsid w:val="00EA62EB"/>
    <w:rsid w:val="00EA6712"/>
    <w:rsid w:val="00EA6E70"/>
    <w:rsid w:val="00EA7951"/>
    <w:rsid w:val="00EA7F5D"/>
    <w:rsid w:val="00EB01C3"/>
    <w:rsid w:val="00EB0C74"/>
    <w:rsid w:val="00EB250F"/>
    <w:rsid w:val="00EB261A"/>
    <w:rsid w:val="00EB2CB0"/>
    <w:rsid w:val="00EB36EA"/>
    <w:rsid w:val="00EB4884"/>
    <w:rsid w:val="00EB4A9F"/>
    <w:rsid w:val="00EC2FD9"/>
    <w:rsid w:val="00EC3031"/>
    <w:rsid w:val="00EC4733"/>
    <w:rsid w:val="00EC6084"/>
    <w:rsid w:val="00EC6B89"/>
    <w:rsid w:val="00EC6C43"/>
    <w:rsid w:val="00ED374A"/>
    <w:rsid w:val="00ED69BC"/>
    <w:rsid w:val="00ED71B2"/>
    <w:rsid w:val="00EE52A0"/>
    <w:rsid w:val="00EE57FA"/>
    <w:rsid w:val="00EE6583"/>
    <w:rsid w:val="00EE72C5"/>
    <w:rsid w:val="00EE746C"/>
    <w:rsid w:val="00EE7472"/>
    <w:rsid w:val="00EE7B94"/>
    <w:rsid w:val="00EF1208"/>
    <w:rsid w:val="00EF14C2"/>
    <w:rsid w:val="00EF2163"/>
    <w:rsid w:val="00EF37AA"/>
    <w:rsid w:val="00EF5EE3"/>
    <w:rsid w:val="00EF5FDA"/>
    <w:rsid w:val="00EF67F6"/>
    <w:rsid w:val="00EF7362"/>
    <w:rsid w:val="00F002E7"/>
    <w:rsid w:val="00F005F1"/>
    <w:rsid w:val="00F05290"/>
    <w:rsid w:val="00F12A30"/>
    <w:rsid w:val="00F13ED5"/>
    <w:rsid w:val="00F206CD"/>
    <w:rsid w:val="00F21BEC"/>
    <w:rsid w:val="00F21DDB"/>
    <w:rsid w:val="00F22A18"/>
    <w:rsid w:val="00F243E7"/>
    <w:rsid w:val="00F255EB"/>
    <w:rsid w:val="00F26F10"/>
    <w:rsid w:val="00F27151"/>
    <w:rsid w:val="00F30430"/>
    <w:rsid w:val="00F3085E"/>
    <w:rsid w:val="00F309D6"/>
    <w:rsid w:val="00F31162"/>
    <w:rsid w:val="00F31A3D"/>
    <w:rsid w:val="00F328D5"/>
    <w:rsid w:val="00F331BF"/>
    <w:rsid w:val="00F33682"/>
    <w:rsid w:val="00F348A4"/>
    <w:rsid w:val="00F359F1"/>
    <w:rsid w:val="00F3740D"/>
    <w:rsid w:val="00F37474"/>
    <w:rsid w:val="00F37D04"/>
    <w:rsid w:val="00F40521"/>
    <w:rsid w:val="00F40E2E"/>
    <w:rsid w:val="00F40F8E"/>
    <w:rsid w:val="00F431F3"/>
    <w:rsid w:val="00F44ED1"/>
    <w:rsid w:val="00F4643A"/>
    <w:rsid w:val="00F47364"/>
    <w:rsid w:val="00F47AF4"/>
    <w:rsid w:val="00F50259"/>
    <w:rsid w:val="00F50E5D"/>
    <w:rsid w:val="00F53AFF"/>
    <w:rsid w:val="00F55AA7"/>
    <w:rsid w:val="00F56E4A"/>
    <w:rsid w:val="00F571ED"/>
    <w:rsid w:val="00F57BC3"/>
    <w:rsid w:val="00F63ADA"/>
    <w:rsid w:val="00F67303"/>
    <w:rsid w:val="00F67DDB"/>
    <w:rsid w:val="00F71162"/>
    <w:rsid w:val="00F71967"/>
    <w:rsid w:val="00F723D3"/>
    <w:rsid w:val="00F74AFE"/>
    <w:rsid w:val="00F769E7"/>
    <w:rsid w:val="00F776D2"/>
    <w:rsid w:val="00F80959"/>
    <w:rsid w:val="00F81148"/>
    <w:rsid w:val="00F81B06"/>
    <w:rsid w:val="00F82981"/>
    <w:rsid w:val="00F854F5"/>
    <w:rsid w:val="00F8558C"/>
    <w:rsid w:val="00F857F3"/>
    <w:rsid w:val="00F86104"/>
    <w:rsid w:val="00F86498"/>
    <w:rsid w:val="00F86C2B"/>
    <w:rsid w:val="00F870C3"/>
    <w:rsid w:val="00F87596"/>
    <w:rsid w:val="00F87F86"/>
    <w:rsid w:val="00F901C1"/>
    <w:rsid w:val="00F92F8B"/>
    <w:rsid w:val="00F93E3C"/>
    <w:rsid w:val="00F94D6A"/>
    <w:rsid w:val="00FA066E"/>
    <w:rsid w:val="00FA0AB3"/>
    <w:rsid w:val="00FA0DF8"/>
    <w:rsid w:val="00FA125A"/>
    <w:rsid w:val="00FA1C20"/>
    <w:rsid w:val="00FA34DF"/>
    <w:rsid w:val="00FA4949"/>
    <w:rsid w:val="00FA7A24"/>
    <w:rsid w:val="00FB0A74"/>
    <w:rsid w:val="00FB21DF"/>
    <w:rsid w:val="00FB3DC8"/>
    <w:rsid w:val="00FB4EF6"/>
    <w:rsid w:val="00FB797D"/>
    <w:rsid w:val="00FC010E"/>
    <w:rsid w:val="00FC1500"/>
    <w:rsid w:val="00FC25B0"/>
    <w:rsid w:val="00FC3122"/>
    <w:rsid w:val="00FC476D"/>
    <w:rsid w:val="00FC5EB5"/>
    <w:rsid w:val="00FC5FB7"/>
    <w:rsid w:val="00FC6CC8"/>
    <w:rsid w:val="00FD0CF6"/>
    <w:rsid w:val="00FD2D26"/>
    <w:rsid w:val="00FD4030"/>
    <w:rsid w:val="00FD556A"/>
    <w:rsid w:val="00FD56C8"/>
    <w:rsid w:val="00FD58DF"/>
    <w:rsid w:val="00FD592A"/>
    <w:rsid w:val="00FD6FD5"/>
    <w:rsid w:val="00FE573A"/>
    <w:rsid w:val="00FE5EDD"/>
    <w:rsid w:val="00FF05B9"/>
    <w:rsid w:val="00FF0C88"/>
    <w:rsid w:val="00FF0D00"/>
    <w:rsid w:val="00FF101F"/>
    <w:rsid w:val="00FF196C"/>
    <w:rsid w:val="00FF24F4"/>
    <w:rsid w:val="00FF3169"/>
    <w:rsid w:val="00FF4446"/>
    <w:rsid w:val="00FF44BA"/>
    <w:rsid w:val="00FF4665"/>
    <w:rsid w:val="00FF64CB"/>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3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D63F3"/>
    <w:rPr>
      <w:rFonts w:ascii="Arial" w:eastAsia="ＭＳ ゴシック" w:hAnsi="Arial"/>
      <w:sz w:val="18"/>
      <w:szCs w:val="18"/>
    </w:rPr>
  </w:style>
  <w:style w:type="paragraph" w:styleId="a5">
    <w:name w:val="header"/>
    <w:basedOn w:val="a"/>
    <w:link w:val="a6"/>
    <w:rsid w:val="00A837DA"/>
    <w:pPr>
      <w:tabs>
        <w:tab w:val="center" w:pos="4252"/>
        <w:tab w:val="right" w:pos="8504"/>
      </w:tabs>
      <w:snapToGrid w:val="0"/>
    </w:pPr>
  </w:style>
  <w:style w:type="character" w:customStyle="1" w:styleId="a6">
    <w:name w:val="ヘッダー (文字)"/>
    <w:link w:val="a5"/>
    <w:rsid w:val="00A837DA"/>
    <w:rPr>
      <w:kern w:val="2"/>
      <w:sz w:val="21"/>
      <w:szCs w:val="24"/>
    </w:rPr>
  </w:style>
  <w:style w:type="paragraph" w:styleId="a7">
    <w:name w:val="footer"/>
    <w:basedOn w:val="a"/>
    <w:link w:val="a8"/>
    <w:rsid w:val="00A837DA"/>
    <w:pPr>
      <w:tabs>
        <w:tab w:val="center" w:pos="4252"/>
        <w:tab w:val="right" w:pos="8504"/>
      </w:tabs>
      <w:snapToGrid w:val="0"/>
    </w:pPr>
  </w:style>
  <w:style w:type="character" w:customStyle="1" w:styleId="a8">
    <w:name w:val="フッター (文字)"/>
    <w:link w:val="a7"/>
    <w:rsid w:val="00A837DA"/>
    <w:rPr>
      <w:kern w:val="2"/>
      <w:sz w:val="21"/>
      <w:szCs w:val="24"/>
    </w:rPr>
  </w:style>
  <w:style w:type="paragraph" w:styleId="a9">
    <w:name w:val="Note Heading"/>
    <w:basedOn w:val="a"/>
    <w:next w:val="a"/>
    <w:link w:val="aa"/>
    <w:unhideWhenUsed/>
    <w:rsid w:val="00480FA7"/>
    <w:pPr>
      <w:jc w:val="center"/>
    </w:pPr>
    <w:rPr>
      <w:szCs w:val="22"/>
    </w:rPr>
  </w:style>
  <w:style w:type="character" w:customStyle="1" w:styleId="aa">
    <w:name w:val="記 (文字)"/>
    <w:link w:val="a9"/>
    <w:rsid w:val="00480FA7"/>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2022-08-12T06:30:00Z</dcterms:created>
  <dcterms:modified xsi:type="dcterms:W3CDTF">2022-08-12T06:31:00Z</dcterms:modified>
</cp:coreProperties>
</file>