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BCF4" w14:textId="77777777"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</w:p>
    <w:p w14:paraId="29BDBD60" w14:textId="77777777"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14:paraId="5994B063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383FB6BC" w14:textId="5F1C39FC" w:rsidR="00F00042" w:rsidRPr="00716CB7" w:rsidRDefault="007E1779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仕様書に対する</w:t>
      </w:r>
      <w:r w:rsidR="00F00042" w:rsidRPr="00716CB7">
        <w:rPr>
          <w:rFonts w:asciiTheme="majorEastAsia" w:eastAsiaTheme="majorEastAsia" w:hAnsiTheme="majorEastAsia" w:hint="eastAsia"/>
        </w:rPr>
        <w:t>質問・回答書</w:t>
      </w:r>
    </w:p>
    <w:p w14:paraId="744628BE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226CD2E" w14:textId="77777777" w:rsidR="00716CB7" w:rsidRDefault="00716CB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295F6A9" w14:textId="0C287ADF"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</w:t>
      </w:r>
      <w:r w:rsidR="00716CB7">
        <w:rPr>
          <w:rFonts w:hint="eastAsia"/>
          <w:sz w:val="22"/>
          <w:szCs w:val="22"/>
        </w:rPr>
        <w:t xml:space="preserve">美作県民局健康福祉部長　</w:t>
      </w:r>
      <w:r w:rsidR="007C76FD">
        <w:rPr>
          <w:rFonts w:hint="eastAsia"/>
          <w:sz w:val="22"/>
          <w:szCs w:val="22"/>
        </w:rPr>
        <w:t>殿</w:t>
      </w:r>
    </w:p>
    <w:p w14:paraId="0E249221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2C06C293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667ADCE5" w14:textId="77777777" w:rsidR="00716CB7" w:rsidRPr="00716CB7" w:rsidRDefault="00716CB7" w:rsidP="00716CB7">
      <w:pPr>
        <w:adjustRightInd/>
        <w:ind w:left="3724"/>
        <w:rPr>
          <w:rFonts w:cs="Times New Roman"/>
          <w:color w:val="auto"/>
          <w:sz w:val="22"/>
          <w:szCs w:val="22"/>
        </w:rPr>
      </w:pPr>
      <w:r w:rsidRPr="00716CB7">
        <w:rPr>
          <w:rFonts w:hint="eastAsia"/>
          <w:sz w:val="22"/>
          <w:szCs w:val="22"/>
        </w:rPr>
        <w:t>住所（所在地）</w:t>
      </w:r>
    </w:p>
    <w:p w14:paraId="1279232C" w14:textId="77777777" w:rsidR="00716CB7" w:rsidRPr="00716CB7" w:rsidRDefault="00716CB7" w:rsidP="00716CB7">
      <w:pPr>
        <w:adjustRightInd/>
        <w:ind w:left="3724"/>
        <w:rPr>
          <w:rFonts w:cs="Times New Roman"/>
          <w:sz w:val="22"/>
          <w:szCs w:val="22"/>
        </w:rPr>
      </w:pPr>
      <w:r w:rsidRPr="00716CB7">
        <w:rPr>
          <w:rFonts w:hint="eastAsia"/>
          <w:sz w:val="22"/>
          <w:szCs w:val="22"/>
        </w:rPr>
        <w:t xml:space="preserve">称号又は名称　</w:t>
      </w:r>
    </w:p>
    <w:p w14:paraId="4C470AA0" w14:textId="0368C6D5" w:rsidR="00716CB7" w:rsidRPr="00716CB7" w:rsidRDefault="00716CB7" w:rsidP="00716CB7">
      <w:pPr>
        <w:adjustRightInd/>
        <w:ind w:left="3724"/>
        <w:rPr>
          <w:rFonts w:cs="Times New Roman"/>
          <w:sz w:val="22"/>
          <w:szCs w:val="22"/>
        </w:rPr>
      </w:pPr>
      <w:r w:rsidRPr="00716CB7">
        <w:rPr>
          <w:rFonts w:hint="eastAsia"/>
          <w:sz w:val="22"/>
          <w:szCs w:val="22"/>
        </w:rPr>
        <w:t>代表者</w:t>
      </w:r>
      <w:r w:rsidR="007E1779">
        <w:rPr>
          <w:rFonts w:hint="eastAsia"/>
          <w:sz w:val="22"/>
          <w:szCs w:val="22"/>
        </w:rPr>
        <w:t>職</w:t>
      </w:r>
      <w:r w:rsidRPr="00716CB7">
        <w:rPr>
          <w:rFonts w:hint="eastAsia"/>
          <w:sz w:val="22"/>
          <w:szCs w:val="22"/>
        </w:rPr>
        <w:t>・氏名</w:t>
      </w:r>
    </w:p>
    <w:p w14:paraId="5C6F8C71" w14:textId="77777777" w:rsidR="00716CB7" w:rsidRPr="00716CB7" w:rsidRDefault="00716CB7" w:rsidP="00716CB7">
      <w:pPr>
        <w:adjustRightInd/>
        <w:ind w:left="3724" w:firstLineChars="200" w:firstLine="444"/>
        <w:rPr>
          <w:rFonts w:cs="ＭＳ Ｐ明朝"/>
          <w:sz w:val="22"/>
          <w:szCs w:val="22"/>
        </w:rPr>
      </w:pPr>
      <w:r w:rsidRPr="00716CB7">
        <w:rPr>
          <w:rFonts w:hint="eastAsia"/>
          <w:sz w:val="22"/>
          <w:szCs w:val="22"/>
        </w:rPr>
        <w:t>（担当者：　　　　　　　　　　　　　　　　）</w:t>
      </w:r>
    </w:p>
    <w:p w14:paraId="3E6BAF9B" w14:textId="77777777" w:rsidR="00716CB7" w:rsidRPr="00716CB7" w:rsidRDefault="00716CB7" w:rsidP="00716CB7">
      <w:pPr>
        <w:adjustRightInd/>
        <w:ind w:left="3724" w:firstLineChars="100" w:firstLine="222"/>
        <w:rPr>
          <w:rFonts w:cs="Times New Roman"/>
          <w:sz w:val="22"/>
          <w:szCs w:val="22"/>
        </w:rPr>
      </w:pPr>
      <w:r w:rsidRPr="00716CB7">
        <w:rPr>
          <w:rFonts w:hint="eastAsia"/>
          <w:sz w:val="22"/>
          <w:szCs w:val="22"/>
        </w:rPr>
        <w:t>（電話番号：　　　　　　　　　　　　　　　　）</w:t>
      </w:r>
    </w:p>
    <w:p w14:paraId="443C9E02" w14:textId="00B9CAEE" w:rsidR="00716CB7" w:rsidRPr="00716CB7" w:rsidRDefault="00716CB7" w:rsidP="00716CB7">
      <w:pPr>
        <w:adjustRightInd/>
        <w:ind w:firstLineChars="1700" w:firstLine="3774"/>
        <w:rPr>
          <w:rFonts w:cs="Times New Roman"/>
          <w:sz w:val="22"/>
          <w:szCs w:val="22"/>
        </w:rPr>
      </w:pPr>
      <w:r w:rsidRPr="00716CB7">
        <w:rPr>
          <w:rFonts w:hint="eastAsia"/>
          <w:sz w:val="22"/>
          <w:szCs w:val="22"/>
        </w:rPr>
        <w:t xml:space="preserve">（ＦＡＸ番号：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716CB7">
        <w:rPr>
          <w:rFonts w:hint="eastAsia"/>
          <w:sz w:val="22"/>
          <w:szCs w:val="22"/>
        </w:rPr>
        <w:t>）</w:t>
      </w:r>
    </w:p>
    <w:p w14:paraId="64867E41" w14:textId="43185A3C" w:rsidR="00716CB7" w:rsidRPr="00716CB7" w:rsidRDefault="00716CB7" w:rsidP="00716CB7">
      <w:pPr>
        <w:adjustRightInd/>
        <w:ind w:firstLineChars="1850" w:firstLine="4107"/>
        <w:rPr>
          <w:rFonts w:cs="Times New Roman"/>
          <w:sz w:val="22"/>
          <w:szCs w:val="22"/>
        </w:rPr>
      </w:pPr>
      <w:r w:rsidRPr="00716CB7">
        <w:rPr>
          <w:rFonts w:hint="eastAsia"/>
          <w:sz w:val="22"/>
          <w:szCs w:val="22"/>
        </w:rPr>
        <w:t xml:space="preserve">（Ｅ-mail：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716CB7">
        <w:rPr>
          <w:rFonts w:hint="eastAsia"/>
          <w:sz w:val="22"/>
          <w:szCs w:val="22"/>
        </w:rPr>
        <w:t xml:space="preserve">　）</w:t>
      </w:r>
    </w:p>
    <w:p w14:paraId="484499EB" w14:textId="77777777"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14:paraId="0AD1A085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932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969"/>
        <w:gridCol w:w="7632"/>
      </w:tblGrid>
      <w:tr w:rsidR="00716CB7" w14:paraId="6F887B94" w14:textId="3F066BF2" w:rsidTr="00716CB7">
        <w:trPr>
          <w:trHeight w:val="555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07C11F" w14:textId="2E99725F" w:rsidR="00716CB7" w:rsidRPr="006A496E" w:rsidRDefault="00716CB7" w:rsidP="00716C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6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公告番号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680A89" w14:textId="68077D19" w:rsidR="00716CB7" w:rsidRPr="006A496E" w:rsidRDefault="00716CB7" w:rsidP="00716CB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美作局健第</w:t>
            </w:r>
            <w:r w:rsidR="004C5473">
              <w:rPr>
                <w:rFonts w:hAnsi="Times New Roman" w:cs="Times New Roman" w:hint="eastAsia"/>
                <w:spacing w:val="2"/>
                <w:sz w:val="22"/>
                <w:szCs w:val="22"/>
              </w:rPr>
              <w:t>１６７</w:t>
            </w: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号</w:t>
            </w:r>
          </w:p>
        </w:tc>
      </w:tr>
      <w:tr w:rsidR="00716CB7" w14:paraId="42F54E8B" w14:textId="17BB3CEA" w:rsidTr="00716CB7">
        <w:trPr>
          <w:trHeight w:val="495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2BE8B5D" w14:textId="2F6C56D9" w:rsidR="00716CB7" w:rsidRDefault="00716CB7" w:rsidP="00716C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6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業務名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51CA83D" w14:textId="38434071" w:rsidR="00716CB7" w:rsidRDefault="00716CB7" w:rsidP="00716C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6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美作地域の出会い創出！岡山湯郷Belle応援ツアー企画運営業務</w:t>
            </w:r>
          </w:p>
        </w:tc>
      </w:tr>
      <w:tr w:rsidR="00F00042" w14:paraId="473CF51F" w14:textId="77777777" w:rsidTr="00716CB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9DB3E" w14:textId="77777777"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2C8F2B" w14:textId="77777777" w:rsidR="00716CB7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</w:t>
            </w:r>
          </w:p>
          <w:p w14:paraId="495CCABD" w14:textId="60DE6744" w:rsidR="00F00042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問</w:t>
            </w:r>
          </w:p>
          <w:p w14:paraId="43AB2D32" w14:textId="77777777" w:rsidR="00716CB7" w:rsidRDefault="00716CB7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14:paraId="0E4AEC9F" w14:textId="3E079350" w:rsidR="00716CB7" w:rsidRPr="006A496E" w:rsidRDefault="00716CB7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  <w:p w14:paraId="514EC5C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BDD8EA" w14:textId="77777777" w:rsidR="003F43B6" w:rsidRDefault="003F43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74C84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7F570C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3B1AD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81556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B69CE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21516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 w14:paraId="5183AFA7" w14:textId="77777777" w:rsidTr="00716CB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72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70ECED" w14:textId="77777777" w:rsidR="00716CB7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</w:t>
            </w:r>
          </w:p>
          <w:p w14:paraId="4BD25C40" w14:textId="77777777" w:rsidR="00716CB7" w:rsidRDefault="00716CB7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14:paraId="42699DA3" w14:textId="77777777" w:rsidR="00716CB7" w:rsidRDefault="00716CB7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14:paraId="45116AF6" w14:textId="6029E601"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答</w:t>
            </w:r>
          </w:p>
          <w:p w14:paraId="6145F470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ABA5C6" w14:textId="77777777" w:rsidR="003F43B6" w:rsidRDefault="003F43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6610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6F3214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E100F0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ED983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F5ED3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291125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3F67322" w14:textId="7DF8E63C" w:rsidR="00F00042" w:rsidRDefault="00716CB7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716CB7">
        <w:rPr>
          <w:rFonts w:hAnsi="Times New Roman" w:cs="Times New Roman" w:hint="eastAsia"/>
          <w:spacing w:val="2"/>
          <w:sz w:val="22"/>
          <w:szCs w:val="22"/>
        </w:rPr>
        <w:t>※質問は１問ずつ</w:t>
      </w:r>
      <w:r w:rsidR="007E1779">
        <w:rPr>
          <w:rFonts w:hAnsi="Times New Roman" w:cs="Times New Roman" w:hint="eastAsia"/>
          <w:spacing w:val="2"/>
          <w:sz w:val="22"/>
          <w:szCs w:val="22"/>
        </w:rPr>
        <w:t>別紙</w:t>
      </w:r>
      <w:r w:rsidRPr="00716CB7">
        <w:rPr>
          <w:rFonts w:hAnsi="Times New Roman" w:cs="Times New Roman" w:hint="eastAsia"/>
          <w:spacing w:val="2"/>
          <w:sz w:val="22"/>
          <w:szCs w:val="22"/>
        </w:rPr>
        <w:t>とすること。</w:t>
      </w:r>
    </w:p>
    <w:p w14:paraId="7227F97A" w14:textId="77777777" w:rsidR="00716CB7" w:rsidRDefault="00716CB7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  <w:sz w:val="22"/>
          <w:szCs w:val="22"/>
        </w:rPr>
      </w:pPr>
    </w:p>
    <w:p w14:paraId="289DC370" w14:textId="6F21B0A7" w:rsidR="00716CB7" w:rsidRDefault="00716CB7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 xml:space="preserve">　※質問受付期限：令和７年７月10日（木）午後５時まで</w:t>
      </w:r>
    </w:p>
    <w:p w14:paraId="0B5A27E1" w14:textId="6612C049" w:rsidR="00716CB7" w:rsidRDefault="00716CB7" w:rsidP="00716CB7">
      <w:pPr>
        <w:suppressAutoHyphens w:val="0"/>
        <w:kinsoku/>
        <w:wordWrap/>
        <w:overflowPunct/>
        <w:ind w:left="678" w:hangingChars="300" w:hanging="678"/>
        <w:textAlignment w:val="auto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 xml:space="preserve">　　・美作県民局健康福祉部福祉振興課あてに、メールにより質問・回答書を送信するとともに、メールを送信した旨を電話連絡</w:t>
      </w:r>
      <w:r w:rsidR="00574BF4">
        <w:rPr>
          <w:rFonts w:hAnsi="Times New Roman" w:cs="Times New Roman" w:hint="eastAsia"/>
          <w:spacing w:val="2"/>
          <w:sz w:val="22"/>
          <w:szCs w:val="22"/>
        </w:rPr>
        <w:t>（０８６８－２３－０１１３）</w:t>
      </w:r>
      <w:r>
        <w:rPr>
          <w:rFonts w:hAnsi="Times New Roman" w:cs="Times New Roman" w:hint="eastAsia"/>
          <w:spacing w:val="2"/>
          <w:sz w:val="22"/>
          <w:szCs w:val="22"/>
        </w:rPr>
        <w:t>すること。</w:t>
      </w:r>
    </w:p>
    <w:p w14:paraId="6C221489" w14:textId="2F488DBB" w:rsidR="00716CB7" w:rsidRPr="00716CB7" w:rsidRDefault="00716CB7" w:rsidP="00716CB7">
      <w:pPr>
        <w:suppressAutoHyphens w:val="0"/>
        <w:kinsoku/>
        <w:wordWrap/>
        <w:overflowPunct/>
        <w:ind w:left="678" w:hangingChars="300" w:hanging="678"/>
        <w:textAlignment w:val="auto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 xml:space="preserve">　　　</w:t>
      </w:r>
      <w:r w:rsidR="00574BF4">
        <w:rPr>
          <w:rFonts w:hAnsi="Times New Roman" w:cs="Times New Roman" w:hint="eastAsia"/>
          <w:spacing w:val="2"/>
          <w:sz w:val="22"/>
          <w:szCs w:val="22"/>
        </w:rPr>
        <w:t>【</w:t>
      </w:r>
      <w:r>
        <w:rPr>
          <w:rFonts w:hAnsi="Times New Roman" w:cs="Times New Roman" w:hint="eastAsia"/>
          <w:spacing w:val="2"/>
          <w:sz w:val="22"/>
          <w:szCs w:val="22"/>
        </w:rPr>
        <w:t>メール</w:t>
      </w:r>
      <w:r w:rsidR="00574BF4">
        <w:rPr>
          <w:rFonts w:hAnsi="Times New Roman" w:cs="Times New Roman" w:hint="eastAsia"/>
          <w:spacing w:val="2"/>
          <w:sz w:val="22"/>
          <w:szCs w:val="22"/>
        </w:rPr>
        <w:t>】</w:t>
      </w:r>
      <w:hyperlink r:id="rId6" w:history="1">
        <w:r w:rsidRPr="00D25622">
          <w:rPr>
            <w:rStyle w:val="a8"/>
          </w:rPr>
          <w:t>mima-hukushi@pref.okayama.lg.jp</w:t>
        </w:r>
      </w:hyperlink>
    </w:p>
    <w:sectPr w:rsidR="00716CB7" w:rsidRPr="00716CB7" w:rsidSect="003F43B6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EEE9" w14:textId="77777777" w:rsidR="00F00042" w:rsidRDefault="00F00042" w:rsidP="00231090">
      <w:r>
        <w:separator/>
      </w:r>
    </w:p>
  </w:endnote>
  <w:endnote w:type="continuationSeparator" w:id="0">
    <w:p w14:paraId="10793C9A" w14:textId="77777777"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267E" w14:textId="77777777"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1DB4FD" w14:textId="77777777"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42"/>
    <w:rsid w:val="000066E3"/>
    <w:rsid w:val="00231090"/>
    <w:rsid w:val="003F43B6"/>
    <w:rsid w:val="00491F25"/>
    <w:rsid w:val="004C5473"/>
    <w:rsid w:val="00503004"/>
    <w:rsid w:val="00561ABB"/>
    <w:rsid w:val="00574BF4"/>
    <w:rsid w:val="006529B5"/>
    <w:rsid w:val="006A496E"/>
    <w:rsid w:val="00716CB7"/>
    <w:rsid w:val="007C76FD"/>
    <w:rsid w:val="007E1779"/>
    <w:rsid w:val="008F6DB7"/>
    <w:rsid w:val="009903BE"/>
    <w:rsid w:val="00D53127"/>
    <w:rsid w:val="00DA7347"/>
    <w:rsid w:val="00E03828"/>
    <w:rsid w:val="00F00042"/>
    <w:rsid w:val="00F50436"/>
    <w:rsid w:val="00F52E88"/>
    <w:rsid w:val="00F77219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052AF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16C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ma-hukushi@pref.o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坂本　文子</cp:lastModifiedBy>
  <cp:revision>7</cp:revision>
  <cp:lastPrinted>2015-06-17T13:11:00Z</cp:lastPrinted>
  <dcterms:created xsi:type="dcterms:W3CDTF">2024-04-23T04:54:00Z</dcterms:created>
  <dcterms:modified xsi:type="dcterms:W3CDTF">2025-06-25T23:53:00Z</dcterms:modified>
</cp:coreProperties>
</file>