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7F" w:rsidRPr="00C61B42" w:rsidRDefault="00AA727F">
      <w:pPr>
        <w:rPr>
          <w:rFonts w:hint="default"/>
          <w:color w:val="auto"/>
        </w:rPr>
      </w:pPr>
      <w:bookmarkStart w:id="0" w:name="_GoBack"/>
    </w:p>
    <w:p w:rsidR="00AA727F" w:rsidRPr="00C61B42" w:rsidRDefault="006038BC" w:rsidP="002A02FE">
      <w:pPr>
        <w:spacing w:line="0" w:lineRule="atLeast"/>
        <w:jc w:val="center"/>
        <w:rPr>
          <w:rFonts w:hint="default"/>
          <w:color w:val="auto"/>
        </w:rPr>
      </w:pPr>
      <w:r w:rsidRPr="00C61B42">
        <w:rPr>
          <w:b/>
          <w:color w:val="auto"/>
          <w:spacing w:val="91"/>
          <w:sz w:val="36"/>
          <w:fitText w:val="4719" w:id="-998486528"/>
        </w:rPr>
        <w:t>代理投票仮投票調</w:t>
      </w:r>
      <w:r w:rsidRPr="00C61B42">
        <w:rPr>
          <w:b/>
          <w:color w:val="auto"/>
          <w:spacing w:val="5"/>
          <w:sz w:val="36"/>
          <w:fitText w:val="4719" w:id="-998486528"/>
        </w:rPr>
        <w:t>書</w:t>
      </w:r>
    </w:p>
    <w:p w:rsidR="00AA727F" w:rsidRPr="00C61B42" w:rsidRDefault="00AA727F">
      <w:pPr>
        <w:spacing w:line="324" w:lineRule="exact"/>
        <w:rPr>
          <w:rFonts w:hint="default"/>
          <w:color w:val="auto"/>
        </w:rPr>
      </w:pPr>
    </w:p>
    <w:p w:rsidR="00AA727F" w:rsidRPr="00C61B42" w:rsidRDefault="006038BC" w:rsidP="004A69A4">
      <w:pPr>
        <w:spacing w:line="0" w:lineRule="atLeast"/>
        <w:ind w:left="4835" w:firstLine="967"/>
        <w:rPr>
          <w:rFonts w:hint="default"/>
          <w:color w:val="auto"/>
        </w:rPr>
      </w:pPr>
      <w:r w:rsidRPr="00C61B42">
        <w:rPr>
          <w:color w:val="auto"/>
          <w:u w:val="single" w:color="000000"/>
        </w:rPr>
        <w:t>施設名</w:t>
      </w:r>
      <w:r w:rsidR="004A69A4" w:rsidRPr="00C61B42">
        <w:rPr>
          <w:color w:val="auto"/>
          <w:u w:val="single" w:color="000000"/>
        </w:rPr>
        <w:t xml:space="preserve">　</w:t>
      </w:r>
      <w:r w:rsidRPr="00C61B42">
        <w:rPr>
          <w:color w:val="auto"/>
          <w:u w:val="single" w:color="000000"/>
        </w:rPr>
        <w:t xml:space="preserve">　　　　　　　　　　 </w:t>
      </w:r>
    </w:p>
    <w:p w:rsidR="00AA727F" w:rsidRPr="00C61B42" w:rsidRDefault="00AA727F">
      <w:pPr>
        <w:spacing w:line="144" w:lineRule="exact"/>
        <w:rPr>
          <w:rFonts w:hint="default"/>
          <w:color w:val="auto"/>
        </w:rPr>
      </w:pPr>
    </w:p>
    <w:p w:rsidR="00AA727F" w:rsidRPr="00C61B42" w:rsidRDefault="00AA727F">
      <w:pPr>
        <w:spacing w:line="185" w:lineRule="exact"/>
        <w:rPr>
          <w:rFonts w:hint="default"/>
          <w:color w:val="auto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179"/>
        <w:gridCol w:w="501"/>
        <w:gridCol w:w="4035"/>
        <w:gridCol w:w="525"/>
        <w:gridCol w:w="960"/>
        <w:gridCol w:w="1200"/>
      </w:tblGrid>
      <w:tr w:rsidR="00C61B42" w:rsidRPr="00C61B42" w:rsidTr="00ED56FE">
        <w:trPr>
          <w:trHeight w:val="977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74F0" w:rsidRPr="00C61B42" w:rsidRDefault="005474F0" w:rsidP="005474F0">
            <w:pPr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選</w:t>
            </w:r>
          </w:p>
          <w:p w:rsidR="005474F0" w:rsidRPr="00C61B42" w:rsidRDefault="005474F0" w:rsidP="005474F0">
            <w:pPr>
              <w:jc w:val="center"/>
              <w:rPr>
                <w:rFonts w:hint="default"/>
                <w:color w:val="auto"/>
              </w:rPr>
            </w:pPr>
          </w:p>
          <w:p w:rsidR="005474F0" w:rsidRPr="00C61B42" w:rsidRDefault="005474F0" w:rsidP="005474F0">
            <w:pPr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挙</w:t>
            </w:r>
          </w:p>
          <w:p w:rsidR="005474F0" w:rsidRPr="00C61B42" w:rsidRDefault="005474F0" w:rsidP="005474F0">
            <w:pPr>
              <w:jc w:val="center"/>
              <w:rPr>
                <w:rFonts w:hint="default"/>
                <w:color w:val="auto"/>
              </w:rPr>
            </w:pPr>
          </w:p>
          <w:p w:rsidR="00AA727F" w:rsidRPr="00C61B42" w:rsidRDefault="005474F0" w:rsidP="005474F0">
            <w:pPr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人</w:t>
            </w:r>
          </w:p>
        </w:tc>
        <w:tc>
          <w:tcPr>
            <w:tcW w:w="11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727F" w:rsidRPr="00C61B42" w:rsidRDefault="006038BC" w:rsidP="002A02FE">
            <w:pPr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氏　　名</w:t>
            </w:r>
          </w:p>
        </w:tc>
        <w:tc>
          <w:tcPr>
            <w:tcW w:w="506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727F" w:rsidRPr="00C61B42" w:rsidRDefault="00AA727F">
            <w:pPr>
              <w:rPr>
                <w:rFonts w:hint="default"/>
                <w:color w:val="auto"/>
              </w:rPr>
            </w:pPr>
          </w:p>
          <w:p w:rsidR="00AA727F" w:rsidRPr="00C61B42" w:rsidRDefault="00AA727F">
            <w:pPr>
              <w:rPr>
                <w:rFonts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727F" w:rsidRPr="00C61B42" w:rsidRDefault="006038BC" w:rsidP="002A02FE">
            <w:pPr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性　別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727F" w:rsidRPr="00C61B42" w:rsidRDefault="006038BC" w:rsidP="002A02FE">
            <w:pPr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男・女</w:t>
            </w:r>
          </w:p>
        </w:tc>
      </w:tr>
      <w:tr w:rsidR="00C61B42" w:rsidRPr="00C61B42" w:rsidTr="00ED56FE">
        <w:trPr>
          <w:trHeight w:val="97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727F" w:rsidRPr="00C61B42" w:rsidRDefault="00AA727F">
            <w:pPr>
              <w:spacing w:line="12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02FE" w:rsidRPr="00C61B42" w:rsidRDefault="00ED56FE" w:rsidP="00ED56FE">
            <w:pPr>
              <w:spacing w:line="288" w:lineRule="exact"/>
              <w:jc w:val="distribute"/>
              <w:rPr>
                <w:rFonts w:hint="default"/>
                <w:color w:val="auto"/>
                <w:sz w:val="18"/>
              </w:rPr>
            </w:pPr>
            <w:r w:rsidRPr="00C61B42">
              <w:rPr>
                <w:color w:val="auto"/>
                <w:sz w:val="18"/>
              </w:rPr>
              <w:t>選挙人名簿に記載されている住所</w:t>
            </w:r>
          </w:p>
        </w:tc>
        <w:tc>
          <w:tcPr>
            <w:tcW w:w="7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727F" w:rsidRPr="00C61B42" w:rsidRDefault="006038BC" w:rsidP="002A02FE">
            <w:pPr>
              <w:spacing w:line="288" w:lineRule="exact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 xml:space="preserve"> 　　　</w:t>
            </w:r>
            <w:r w:rsidR="000840F2" w:rsidRPr="00C61B42">
              <w:rPr>
                <w:color w:val="auto"/>
              </w:rPr>
              <w:t xml:space="preserve">　　　　　　</w:t>
            </w:r>
            <w:r w:rsidR="002A02FE" w:rsidRPr="00C61B42">
              <w:rPr>
                <w:color w:val="auto"/>
              </w:rPr>
              <w:t xml:space="preserve">郡　　　　</w:t>
            </w:r>
            <w:r w:rsidR="00980E21" w:rsidRPr="00C61B42">
              <w:rPr>
                <w:color w:val="auto"/>
              </w:rPr>
              <w:t xml:space="preserve">　</w:t>
            </w:r>
            <w:r w:rsidR="00980E21" w:rsidRPr="00C61B42">
              <w:rPr>
                <w:rFonts w:hint="default"/>
                <w:color w:val="auto"/>
              </w:rPr>
              <w:t xml:space="preserve">　</w:t>
            </w:r>
            <w:r w:rsidR="002A02FE" w:rsidRPr="00C61B42">
              <w:rPr>
                <w:color w:val="auto"/>
              </w:rPr>
              <w:t>町</w:t>
            </w:r>
          </w:p>
          <w:p w:rsidR="00AA727F" w:rsidRPr="00C61B42" w:rsidRDefault="006038BC" w:rsidP="002A02FE">
            <w:pPr>
              <w:spacing w:line="288" w:lineRule="exact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 xml:space="preserve"> </w:t>
            </w:r>
            <w:r w:rsidR="002A02FE" w:rsidRPr="00C61B42">
              <w:rPr>
                <w:color w:val="auto"/>
              </w:rPr>
              <w:t>岡山県</w:t>
            </w:r>
            <w:r w:rsidR="000840F2" w:rsidRPr="00C61B42">
              <w:rPr>
                <w:color w:val="auto"/>
              </w:rPr>
              <w:t xml:space="preserve">　　　　　　</w:t>
            </w:r>
            <w:r w:rsidR="002A02FE" w:rsidRPr="00C61B42">
              <w:rPr>
                <w:color w:val="auto"/>
              </w:rPr>
              <w:t>市</w:t>
            </w:r>
            <w:r w:rsidRPr="00C61B42">
              <w:rPr>
                <w:color w:val="auto"/>
              </w:rPr>
              <w:t xml:space="preserve">　　　　　　　　</w:t>
            </w:r>
            <w:r w:rsidR="00980E21" w:rsidRPr="00C61B42">
              <w:rPr>
                <w:color w:val="auto"/>
              </w:rPr>
              <w:t xml:space="preserve">　　</w:t>
            </w:r>
            <w:r w:rsidR="00980E21" w:rsidRPr="00C61B42">
              <w:rPr>
                <w:rFonts w:hint="default"/>
                <w:color w:val="auto"/>
              </w:rPr>
              <w:t xml:space="preserve">　</w:t>
            </w:r>
            <w:r w:rsidR="00980E21" w:rsidRPr="00C61B42">
              <w:rPr>
                <w:color w:val="auto"/>
              </w:rPr>
              <w:t xml:space="preserve">　</w:t>
            </w:r>
            <w:r w:rsidR="000840F2" w:rsidRPr="00C61B42">
              <w:rPr>
                <w:color w:val="auto"/>
              </w:rPr>
              <w:t xml:space="preserve">　</w:t>
            </w:r>
            <w:r w:rsidR="00980E21" w:rsidRPr="00C61B42">
              <w:rPr>
                <w:color w:val="auto"/>
              </w:rPr>
              <w:t>番</w:t>
            </w:r>
            <w:r w:rsidR="004A69A4" w:rsidRPr="00C61B42">
              <w:rPr>
                <w:color w:val="auto"/>
              </w:rPr>
              <w:t>地</w:t>
            </w:r>
          </w:p>
          <w:p w:rsidR="00AA727F" w:rsidRPr="00C61B42" w:rsidRDefault="006038BC" w:rsidP="002A02FE">
            <w:pPr>
              <w:spacing w:line="288" w:lineRule="exact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 xml:space="preserve"> </w:t>
            </w:r>
            <w:r w:rsidR="002A02FE" w:rsidRPr="00C61B42">
              <w:rPr>
                <w:color w:val="auto"/>
              </w:rPr>
              <w:t xml:space="preserve">　　　　　　　</w:t>
            </w:r>
            <w:r w:rsidR="000840F2" w:rsidRPr="00C61B42">
              <w:rPr>
                <w:color w:val="auto"/>
              </w:rPr>
              <w:t xml:space="preserve">　　</w:t>
            </w:r>
            <w:r w:rsidR="002A02FE" w:rsidRPr="00C61B42">
              <w:rPr>
                <w:color w:val="auto"/>
              </w:rPr>
              <w:t xml:space="preserve">区　　　　</w:t>
            </w:r>
            <w:r w:rsidR="00980E21" w:rsidRPr="00C61B42">
              <w:rPr>
                <w:color w:val="auto"/>
              </w:rPr>
              <w:t xml:space="preserve">　</w:t>
            </w:r>
            <w:r w:rsidR="00980E21" w:rsidRPr="00C61B42">
              <w:rPr>
                <w:rFonts w:hint="default"/>
                <w:color w:val="auto"/>
              </w:rPr>
              <w:t xml:space="preserve">　</w:t>
            </w:r>
            <w:r w:rsidR="002A02FE" w:rsidRPr="00C61B42">
              <w:rPr>
                <w:color w:val="auto"/>
              </w:rPr>
              <w:t>村</w:t>
            </w:r>
            <w:r w:rsidRPr="00C61B42">
              <w:rPr>
                <w:color w:val="auto"/>
              </w:rPr>
              <w:t xml:space="preserve">　</w:t>
            </w:r>
          </w:p>
        </w:tc>
      </w:tr>
      <w:tr w:rsidR="00C61B42" w:rsidRPr="00C61B42" w:rsidTr="00ED56FE">
        <w:trPr>
          <w:trHeight w:val="978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727F" w:rsidRPr="00C61B42" w:rsidRDefault="00AA727F">
            <w:pPr>
              <w:spacing w:line="12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AA727F" w:rsidRPr="00C61B42" w:rsidRDefault="006038BC" w:rsidP="002A02FE">
            <w:pPr>
              <w:spacing w:line="0" w:lineRule="atLeast"/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生年月日</w:t>
            </w:r>
          </w:p>
        </w:tc>
        <w:tc>
          <w:tcPr>
            <w:tcW w:w="7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:rsidR="00AA727F" w:rsidRPr="00C61B42" w:rsidRDefault="006038BC" w:rsidP="0003622D">
            <w:pPr>
              <w:spacing w:line="0" w:lineRule="atLeast"/>
              <w:ind w:firstLineChars="50" w:firstLine="121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明治　昭和</w:t>
            </w:r>
          </w:p>
          <w:p w:rsidR="00AA727F" w:rsidRPr="00C61B42" w:rsidRDefault="006038BC" w:rsidP="002A02FE">
            <w:pPr>
              <w:spacing w:line="0" w:lineRule="atLeast"/>
              <w:ind w:firstLineChars="900" w:firstLine="2175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年　　　月　　　日</w:t>
            </w:r>
          </w:p>
          <w:p w:rsidR="00AA727F" w:rsidRPr="00C61B42" w:rsidRDefault="006038BC" w:rsidP="0003622D">
            <w:pPr>
              <w:spacing w:line="0" w:lineRule="atLeast"/>
              <w:ind w:firstLineChars="50" w:firstLine="121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大正　平成</w:t>
            </w:r>
          </w:p>
        </w:tc>
      </w:tr>
      <w:tr w:rsidR="00C61B42" w:rsidRPr="00C61B42">
        <w:tc>
          <w:tcPr>
            <w:tcW w:w="21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B48EF" w:rsidRPr="00C61B42" w:rsidRDefault="006038BC" w:rsidP="00ED56FE">
            <w:pPr>
              <w:spacing w:line="720" w:lineRule="auto"/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  <w:spacing w:val="49"/>
                <w:fitText w:val="1934" w:id="2"/>
              </w:rPr>
              <w:t>仮投票の原</w:t>
            </w:r>
            <w:r w:rsidRPr="00C61B42">
              <w:rPr>
                <w:color w:val="auto"/>
                <w:spacing w:val="2"/>
                <w:fitText w:val="1934" w:id="2"/>
              </w:rPr>
              <w:t>因</w:t>
            </w:r>
          </w:p>
        </w:tc>
        <w:tc>
          <w:tcPr>
            <w:tcW w:w="6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A727F" w:rsidRPr="00C61B42" w:rsidRDefault="00AA727F" w:rsidP="008B48EF">
            <w:pPr>
              <w:rPr>
                <w:rFonts w:hint="default"/>
                <w:color w:val="auto"/>
              </w:rPr>
            </w:pPr>
          </w:p>
        </w:tc>
      </w:tr>
      <w:tr w:rsidR="00C61B42" w:rsidRPr="00C61B42" w:rsidTr="00856779">
        <w:trPr>
          <w:trHeight w:val="648"/>
        </w:trPr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727F" w:rsidRPr="00C61B42" w:rsidRDefault="006038BC" w:rsidP="00ED56FE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代理投票の理由が</w:t>
            </w:r>
          </w:p>
          <w:p w:rsidR="00AA727F" w:rsidRPr="00C61B42" w:rsidRDefault="006038BC" w:rsidP="00ED56FE">
            <w:pPr>
              <w:spacing w:line="360" w:lineRule="auto"/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ないと認める理由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727F" w:rsidRPr="00C61B42" w:rsidRDefault="00AA727F">
            <w:pPr>
              <w:rPr>
                <w:rFonts w:hint="default"/>
                <w:color w:val="auto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AA727F" w:rsidRPr="00C61B42" w:rsidRDefault="008B48EF" w:rsidP="008B48EF">
            <w:pPr>
              <w:spacing w:line="216" w:lineRule="exact"/>
              <w:ind w:left="113" w:right="113"/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備　　考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A727F" w:rsidRPr="00C61B42" w:rsidRDefault="00AA727F">
            <w:pPr>
              <w:rPr>
                <w:rFonts w:hint="default"/>
                <w:color w:val="auto"/>
              </w:rPr>
            </w:pPr>
          </w:p>
        </w:tc>
      </w:tr>
      <w:tr w:rsidR="00AA727F" w:rsidRPr="00C61B42" w:rsidTr="00856779">
        <w:trPr>
          <w:trHeight w:val="432"/>
        </w:trPr>
        <w:tc>
          <w:tcPr>
            <w:tcW w:w="216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727F" w:rsidRPr="00C61B42" w:rsidRDefault="00AA727F">
            <w:pPr>
              <w:rPr>
                <w:rFonts w:hint="default"/>
                <w:color w:val="auto"/>
              </w:rPr>
            </w:pP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727F" w:rsidRPr="00C61B42" w:rsidRDefault="00AA727F">
            <w:pPr>
              <w:rPr>
                <w:rFonts w:hint="default"/>
                <w:color w:val="auto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727F" w:rsidRPr="00C61B42" w:rsidRDefault="00AA727F">
            <w:pPr>
              <w:rPr>
                <w:rFonts w:hint="default"/>
                <w:color w:val="auto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A727F" w:rsidRPr="00C61B42" w:rsidRDefault="00AA727F">
            <w:pPr>
              <w:rPr>
                <w:rFonts w:hint="default"/>
                <w:color w:val="auto"/>
              </w:rPr>
            </w:pPr>
          </w:p>
        </w:tc>
      </w:tr>
    </w:tbl>
    <w:p w:rsidR="00AA727F" w:rsidRPr="00C61B42" w:rsidRDefault="00AA727F">
      <w:pPr>
        <w:rPr>
          <w:rFonts w:hint="default"/>
          <w:color w:val="auto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179"/>
        <w:gridCol w:w="501"/>
        <w:gridCol w:w="4035"/>
        <w:gridCol w:w="525"/>
        <w:gridCol w:w="960"/>
        <w:gridCol w:w="1200"/>
      </w:tblGrid>
      <w:tr w:rsidR="00C61B42" w:rsidRPr="00C61B42" w:rsidTr="00ED56FE">
        <w:trPr>
          <w:trHeight w:val="977"/>
        </w:trPr>
        <w:tc>
          <w:tcPr>
            <w:tcW w:w="4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74F0" w:rsidRPr="00C61B42" w:rsidRDefault="005474F0" w:rsidP="005474F0">
            <w:pPr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選</w:t>
            </w:r>
          </w:p>
          <w:p w:rsidR="005474F0" w:rsidRPr="00C61B42" w:rsidRDefault="005474F0" w:rsidP="005474F0">
            <w:pPr>
              <w:jc w:val="center"/>
              <w:rPr>
                <w:rFonts w:hint="default"/>
                <w:color w:val="auto"/>
              </w:rPr>
            </w:pPr>
          </w:p>
          <w:p w:rsidR="005474F0" w:rsidRPr="00C61B42" w:rsidRDefault="005474F0" w:rsidP="005474F0">
            <w:pPr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挙</w:t>
            </w:r>
          </w:p>
          <w:p w:rsidR="005474F0" w:rsidRPr="00C61B42" w:rsidRDefault="005474F0" w:rsidP="005474F0">
            <w:pPr>
              <w:jc w:val="center"/>
              <w:rPr>
                <w:rFonts w:hint="default"/>
                <w:color w:val="auto"/>
              </w:rPr>
            </w:pPr>
          </w:p>
          <w:p w:rsidR="00AA727F" w:rsidRPr="00C61B42" w:rsidRDefault="005474F0" w:rsidP="005474F0">
            <w:pPr>
              <w:spacing w:line="120" w:lineRule="auto"/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人</w:t>
            </w:r>
          </w:p>
        </w:tc>
        <w:tc>
          <w:tcPr>
            <w:tcW w:w="11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727F" w:rsidRPr="00C61B42" w:rsidRDefault="006038BC" w:rsidP="0003622D">
            <w:pPr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氏　　名</w:t>
            </w:r>
          </w:p>
        </w:tc>
        <w:tc>
          <w:tcPr>
            <w:tcW w:w="506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727F" w:rsidRPr="00C61B42" w:rsidRDefault="00AA727F">
            <w:pPr>
              <w:rPr>
                <w:rFonts w:hint="default"/>
                <w:color w:val="auto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727F" w:rsidRPr="00C61B42" w:rsidRDefault="006038BC" w:rsidP="0003622D">
            <w:pPr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性　別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727F" w:rsidRPr="00C61B42" w:rsidRDefault="006038BC" w:rsidP="0003622D">
            <w:pPr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男・女</w:t>
            </w:r>
          </w:p>
        </w:tc>
      </w:tr>
      <w:tr w:rsidR="00C61B42" w:rsidRPr="00C61B42" w:rsidTr="00ED56FE">
        <w:trPr>
          <w:trHeight w:val="977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727F" w:rsidRPr="00C61B42" w:rsidRDefault="00AA727F">
            <w:pPr>
              <w:spacing w:line="12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727F" w:rsidRPr="00C61B42" w:rsidRDefault="00ED56FE" w:rsidP="00ED56FE">
            <w:pPr>
              <w:spacing w:line="288" w:lineRule="exact"/>
              <w:jc w:val="distribute"/>
              <w:rPr>
                <w:rFonts w:hint="default"/>
                <w:color w:val="auto"/>
              </w:rPr>
            </w:pPr>
            <w:r w:rsidRPr="00C61B42">
              <w:rPr>
                <w:color w:val="auto"/>
                <w:sz w:val="18"/>
              </w:rPr>
              <w:t>選挙人名簿に記載されている住所</w:t>
            </w:r>
          </w:p>
        </w:tc>
        <w:tc>
          <w:tcPr>
            <w:tcW w:w="7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3622D" w:rsidRPr="00C61B42" w:rsidRDefault="000840F2" w:rsidP="000840F2">
            <w:pPr>
              <w:spacing w:line="288" w:lineRule="exact"/>
              <w:ind w:firstLineChars="50" w:firstLine="121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 xml:space="preserve">　　　　　　　　　</w:t>
            </w:r>
            <w:r w:rsidR="0003622D" w:rsidRPr="00C61B42">
              <w:rPr>
                <w:color w:val="auto"/>
              </w:rPr>
              <w:t xml:space="preserve">郡　　</w:t>
            </w:r>
            <w:r w:rsidR="004A69A4" w:rsidRPr="00C61B42">
              <w:rPr>
                <w:color w:val="auto"/>
              </w:rPr>
              <w:t xml:space="preserve">　</w:t>
            </w:r>
            <w:r w:rsidR="0003622D" w:rsidRPr="00C61B42">
              <w:rPr>
                <w:color w:val="auto"/>
              </w:rPr>
              <w:t xml:space="preserve">　</w:t>
            </w:r>
            <w:r w:rsidR="0049325A" w:rsidRPr="00C61B42">
              <w:rPr>
                <w:color w:val="auto"/>
              </w:rPr>
              <w:t xml:space="preserve">　</w:t>
            </w:r>
            <w:r w:rsidR="0003622D" w:rsidRPr="00C61B42">
              <w:rPr>
                <w:color w:val="auto"/>
              </w:rPr>
              <w:t xml:space="preserve">　町</w:t>
            </w:r>
          </w:p>
          <w:p w:rsidR="0003622D" w:rsidRPr="00C61B42" w:rsidRDefault="0003622D" w:rsidP="00856779">
            <w:pPr>
              <w:spacing w:line="288" w:lineRule="exact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 xml:space="preserve"> </w:t>
            </w:r>
            <w:r w:rsidR="000840F2" w:rsidRPr="00C61B42">
              <w:rPr>
                <w:color w:val="auto"/>
              </w:rPr>
              <w:t xml:space="preserve">岡山県　　　　　　</w:t>
            </w:r>
            <w:r w:rsidRPr="00C61B42">
              <w:rPr>
                <w:color w:val="auto"/>
              </w:rPr>
              <w:t xml:space="preserve">市　　　　　　　　</w:t>
            </w:r>
            <w:r w:rsidR="0049325A" w:rsidRPr="00C61B42">
              <w:rPr>
                <w:color w:val="auto"/>
              </w:rPr>
              <w:t xml:space="preserve">　</w:t>
            </w:r>
            <w:r w:rsidR="004A69A4" w:rsidRPr="00C61B42">
              <w:rPr>
                <w:color w:val="auto"/>
              </w:rPr>
              <w:t xml:space="preserve">　　　　</w:t>
            </w:r>
            <w:r w:rsidR="0049325A" w:rsidRPr="00C61B42">
              <w:rPr>
                <w:color w:val="auto"/>
              </w:rPr>
              <w:t>番地</w:t>
            </w:r>
          </w:p>
          <w:p w:rsidR="00AA727F" w:rsidRPr="00C61B42" w:rsidRDefault="0003622D" w:rsidP="00856779">
            <w:pPr>
              <w:spacing w:line="288" w:lineRule="exact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 xml:space="preserve"> </w:t>
            </w:r>
            <w:r w:rsidR="0049325A" w:rsidRPr="00C61B42">
              <w:rPr>
                <w:color w:val="auto"/>
              </w:rPr>
              <w:t xml:space="preserve">　　　　　　　　　</w:t>
            </w:r>
            <w:r w:rsidRPr="00C61B42">
              <w:rPr>
                <w:color w:val="auto"/>
              </w:rPr>
              <w:t xml:space="preserve">区　　　</w:t>
            </w:r>
            <w:r w:rsidR="004A69A4" w:rsidRPr="00C61B42">
              <w:rPr>
                <w:color w:val="auto"/>
              </w:rPr>
              <w:t xml:space="preserve">　　　村</w:t>
            </w:r>
          </w:p>
        </w:tc>
      </w:tr>
      <w:tr w:rsidR="00C61B42" w:rsidRPr="00C61B42" w:rsidTr="00ED56FE">
        <w:trPr>
          <w:trHeight w:val="978"/>
        </w:trPr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727F" w:rsidRPr="00C61B42" w:rsidRDefault="00AA727F">
            <w:pPr>
              <w:spacing w:line="12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727F" w:rsidRPr="00C61B42" w:rsidRDefault="0003622D" w:rsidP="0003622D">
            <w:pPr>
              <w:spacing w:line="120" w:lineRule="auto"/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生年月日</w:t>
            </w:r>
          </w:p>
        </w:tc>
        <w:tc>
          <w:tcPr>
            <w:tcW w:w="7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3622D" w:rsidRPr="00C61B42" w:rsidRDefault="0003622D" w:rsidP="0003622D">
            <w:pPr>
              <w:spacing w:line="0" w:lineRule="atLeast"/>
              <w:ind w:firstLineChars="50" w:firstLine="121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明治　昭和</w:t>
            </w:r>
          </w:p>
          <w:p w:rsidR="0003622D" w:rsidRPr="00C61B42" w:rsidRDefault="0003622D" w:rsidP="0003622D">
            <w:pPr>
              <w:spacing w:line="0" w:lineRule="atLeast"/>
              <w:ind w:firstLineChars="900" w:firstLine="2175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年　　　月　　　日</w:t>
            </w:r>
          </w:p>
          <w:p w:rsidR="00AA727F" w:rsidRPr="00C61B42" w:rsidRDefault="0003622D" w:rsidP="0003622D">
            <w:pPr>
              <w:spacing w:line="0" w:lineRule="atLeast"/>
              <w:ind w:firstLineChars="50" w:firstLine="121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大正　平成</w:t>
            </w:r>
          </w:p>
        </w:tc>
      </w:tr>
      <w:tr w:rsidR="00C61B42" w:rsidRPr="00C61B42">
        <w:tc>
          <w:tcPr>
            <w:tcW w:w="21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6779" w:rsidRPr="00C61B42" w:rsidRDefault="00856779" w:rsidP="00ED56FE">
            <w:pPr>
              <w:spacing w:line="720" w:lineRule="auto"/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  <w:spacing w:val="49"/>
                <w:fitText w:val="1934" w:id="2"/>
              </w:rPr>
              <w:t>仮投票の原</w:t>
            </w:r>
            <w:r w:rsidRPr="00C61B42">
              <w:rPr>
                <w:color w:val="auto"/>
                <w:spacing w:val="2"/>
                <w:fitText w:val="1934" w:id="2"/>
              </w:rPr>
              <w:t>因</w:t>
            </w:r>
          </w:p>
        </w:tc>
        <w:tc>
          <w:tcPr>
            <w:tcW w:w="6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56779" w:rsidRPr="00C61B42" w:rsidRDefault="00856779" w:rsidP="00856779">
            <w:pPr>
              <w:rPr>
                <w:rFonts w:hint="default"/>
                <w:color w:val="auto"/>
              </w:rPr>
            </w:pPr>
          </w:p>
        </w:tc>
      </w:tr>
      <w:tr w:rsidR="00C61B42" w:rsidRPr="00C61B42" w:rsidTr="00856779">
        <w:trPr>
          <w:trHeight w:val="648"/>
        </w:trPr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56779" w:rsidRPr="00C61B42" w:rsidRDefault="00856779" w:rsidP="00ED56FE">
            <w:pPr>
              <w:spacing w:line="360" w:lineRule="auto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代理投票の理由が</w:t>
            </w:r>
          </w:p>
          <w:p w:rsidR="00856779" w:rsidRPr="00C61B42" w:rsidRDefault="00856779" w:rsidP="00ED56FE">
            <w:pPr>
              <w:spacing w:line="360" w:lineRule="auto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ないと認める理由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6779" w:rsidRPr="00C61B42" w:rsidRDefault="00856779" w:rsidP="00856779">
            <w:pPr>
              <w:rPr>
                <w:rFonts w:hint="default"/>
                <w:color w:val="auto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856779" w:rsidRPr="00C61B42" w:rsidRDefault="00856779" w:rsidP="00856779">
            <w:pPr>
              <w:spacing w:line="216" w:lineRule="exact"/>
              <w:ind w:left="113" w:right="113"/>
              <w:jc w:val="center"/>
              <w:rPr>
                <w:rFonts w:hint="default"/>
                <w:color w:val="auto"/>
              </w:rPr>
            </w:pPr>
            <w:r w:rsidRPr="00C61B42">
              <w:rPr>
                <w:color w:val="auto"/>
              </w:rPr>
              <w:t>備　　考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56779" w:rsidRPr="00C61B42" w:rsidRDefault="00856779" w:rsidP="00856779">
            <w:pPr>
              <w:rPr>
                <w:rFonts w:hint="default"/>
                <w:color w:val="auto"/>
              </w:rPr>
            </w:pPr>
          </w:p>
        </w:tc>
      </w:tr>
      <w:tr w:rsidR="00C61B42" w:rsidRPr="00C61B42" w:rsidTr="00856779">
        <w:trPr>
          <w:trHeight w:val="432"/>
        </w:trPr>
        <w:tc>
          <w:tcPr>
            <w:tcW w:w="216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6779" w:rsidRPr="00C61B42" w:rsidRDefault="00856779" w:rsidP="00856779">
            <w:pPr>
              <w:rPr>
                <w:rFonts w:hint="default"/>
                <w:color w:val="auto"/>
              </w:rPr>
            </w:pPr>
          </w:p>
        </w:tc>
        <w:tc>
          <w:tcPr>
            <w:tcW w:w="403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6779" w:rsidRPr="00C61B42" w:rsidRDefault="00856779" w:rsidP="00856779">
            <w:pPr>
              <w:rPr>
                <w:rFonts w:hint="default"/>
                <w:color w:val="auto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56779" w:rsidRPr="00C61B42" w:rsidRDefault="00856779" w:rsidP="00856779">
            <w:pPr>
              <w:rPr>
                <w:rFonts w:hint="default"/>
                <w:color w:val="auto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56779" w:rsidRPr="00C61B42" w:rsidRDefault="00856779" w:rsidP="00856779">
            <w:pPr>
              <w:rPr>
                <w:rFonts w:hint="default"/>
                <w:color w:val="auto"/>
              </w:rPr>
            </w:pPr>
          </w:p>
        </w:tc>
      </w:tr>
    </w:tbl>
    <w:p w:rsidR="00AA727F" w:rsidRPr="00C61B42" w:rsidRDefault="004A69A4">
      <w:pPr>
        <w:rPr>
          <w:rFonts w:hint="default"/>
          <w:color w:val="auto"/>
        </w:rPr>
      </w:pPr>
      <w:r w:rsidRPr="00C61B42">
        <w:rPr>
          <w:color w:val="auto"/>
          <w:sz w:val="21"/>
        </w:rPr>
        <w:t xml:space="preserve">　備考　仮投票の原因欄</w:t>
      </w:r>
      <w:r w:rsidR="006038BC" w:rsidRPr="00C61B42">
        <w:rPr>
          <w:color w:val="auto"/>
          <w:sz w:val="21"/>
        </w:rPr>
        <w:t>は、「選挙人の不服」「投票立会人の異議」の別を記載すること。</w:t>
      </w:r>
      <w:bookmarkEnd w:id="0"/>
    </w:p>
    <w:sectPr w:rsidR="00AA727F" w:rsidRPr="00C61B42">
      <w:footnotePr>
        <w:numRestart w:val="eachPage"/>
      </w:footnotePr>
      <w:endnotePr>
        <w:numFmt w:val="decimal"/>
      </w:endnotePr>
      <w:pgSz w:w="11906" w:h="16838"/>
      <w:pgMar w:top="1134" w:right="1361" w:bottom="1417" w:left="1361" w:header="0" w:footer="0" w:gutter="0"/>
      <w:cols w:space="720"/>
      <w:docGrid w:type="linesAndChars" w:linePitch="432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7F" w:rsidRDefault="006038B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A727F" w:rsidRDefault="006038B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7F" w:rsidRDefault="006038B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A727F" w:rsidRDefault="006038B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7"/>
  <w:hyphenationZone w:val="0"/>
  <w:drawingGridHorizontalSpacing w:val="426"/>
  <w:drawingGridVerticalSpacing w:val="4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BC"/>
    <w:rsid w:val="0003622D"/>
    <w:rsid w:val="000840F2"/>
    <w:rsid w:val="002A02FE"/>
    <w:rsid w:val="0049325A"/>
    <w:rsid w:val="004A69A4"/>
    <w:rsid w:val="005474F0"/>
    <w:rsid w:val="006038BC"/>
    <w:rsid w:val="00856779"/>
    <w:rsid w:val="008B48EF"/>
    <w:rsid w:val="008D36F7"/>
    <w:rsid w:val="00980E21"/>
    <w:rsid w:val="00A31FA0"/>
    <w:rsid w:val="00AA727F"/>
    <w:rsid w:val="00C61B42"/>
    <w:rsid w:val="00ED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410E39-DB1A-4BA9-A725-CF9B5995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603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38BC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603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38BC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856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677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代理投票仮投票調書</vt:lpstr>
    </vt:vector>
  </TitlesOfParts>
  <Company>Toshiba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代理投票仮投票調書</dc:title>
  <dc:subject/>
  <dc:creator>笠岡　正芳</dc:creator>
  <cp:keywords/>
  <cp:lastModifiedBy>渡邉　朋弘</cp:lastModifiedBy>
  <cp:revision>14</cp:revision>
  <cp:lastPrinted>2024-09-29T12:28:00Z</cp:lastPrinted>
  <dcterms:created xsi:type="dcterms:W3CDTF">2021-12-08T10:31:00Z</dcterms:created>
  <dcterms:modified xsi:type="dcterms:W3CDTF">2024-09-29T12:28:00Z</dcterms:modified>
</cp:coreProperties>
</file>